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BD" w:rsidRDefault="00CA35BD" w:rsidP="00CA35BD">
      <w:r>
        <w:t xml:space="preserve">NAME: </w:t>
      </w:r>
      <w:proofErr w:type="spellStart"/>
      <w:r>
        <w:t>Penuel</w:t>
      </w:r>
      <w:proofErr w:type="spellEnd"/>
      <w:r>
        <w:t xml:space="preserve"> </w:t>
      </w:r>
      <w:proofErr w:type="spellStart"/>
      <w:r>
        <w:t>okorite</w:t>
      </w:r>
      <w:proofErr w:type="spellEnd"/>
      <w:r>
        <w:t xml:space="preserve"> victor</w:t>
      </w:r>
    </w:p>
    <w:p w:rsidR="00CA35BD" w:rsidRDefault="00CA35BD" w:rsidP="00CA35BD">
      <w:r>
        <w:t>MATRIC NO: 1</w:t>
      </w:r>
      <w:r>
        <w:t>6/SCI14/014</w:t>
      </w:r>
    </w:p>
    <w:p w:rsidR="00CA35BD" w:rsidRDefault="00CA35BD" w:rsidP="00CA35BD">
      <w:r>
        <w:t>DEPARTMENT: Geology</w:t>
      </w:r>
    </w:p>
    <w:p w:rsidR="00CA35BD" w:rsidRDefault="00CA35BD" w:rsidP="00CA35BD"/>
    <w:p w:rsidR="00CA35BD" w:rsidRDefault="00CA35BD" w:rsidP="00CA35BD"/>
    <w:p w:rsidR="00CA35BD" w:rsidRDefault="00CA35BD" w:rsidP="00CA35BD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6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35BD" w:rsidRDefault="00CA35BD" w:rsidP="00CA35BD"/>
    <w:p w:rsidR="00CA35BD" w:rsidRDefault="00CA35BD"/>
    <w:sectPr w:rsidR="00CA3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BD"/>
    <w:rsid w:val="00097782"/>
    <w:rsid w:val="00CA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Tekena</dc:creator>
  <cp:lastModifiedBy>Tekena</cp:lastModifiedBy>
  <cp:revision>1</cp:revision>
  <dcterms:created xsi:type="dcterms:W3CDTF">2017-11-07T09:19:00Z</dcterms:created>
  <dcterms:modified xsi:type="dcterms:W3CDTF">2017-11-07T09:21:00Z</dcterms:modified>
</cp:coreProperties>
</file>