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Sokunbi Farid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Civi</w:t>
      </w:r>
      <w:r>
        <w:rPr>
          <w:b/>
          <w:sz w:val="36"/>
          <w:szCs w:val="36"/>
        </w:rPr>
        <w:t>l engineering</w:t>
      </w:r>
    </w:p>
    <w:p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1</w:t>
      </w:r>
      <w:r>
        <w:rPr>
          <w:b/>
          <w:sz w:val="36"/>
          <w:szCs w:val="36"/>
          <w:lang w:val="en-US"/>
        </w:rPr>
        <w:t>6/ENG03/051</w:t>
      </w:r>
    </w:p>
    <w:p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ENG 381 </w:t>
      </w:r>
      <w:r>
        <w:rPr>
          <w:b/>
          <w:sz w:val="36"/>
          <w:szCs w:val="36"/>
          <w:lang w:val="en-US"/>
        </w:rPr>
        <w:t>A</w:t>
      </w:r>
      <w:r>
        <w:rPr>
          <w:b/>
          <w:sz w:val="36"/>
          <w:szCs w:val="36"/>
        </w:rPr>
        <w:t xml:space="preserve">ssignment </w:t>
      </w:r>
      <w:r>
        <w:rPr>
          <w:b/>
          <w:sz w:val="36"/>
          <w:szCs w:val="36"/>
          <w:lang w:val="en-US"/>
        </w:rPr>
        <w:t>III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b/>
        </w:rPr>
        <w:t>1.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commandwindow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y(t)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tn=[0:0.1:50]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 diff(y,t,2)+5*diff(y,t,1)+6*y==cos(t)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dy=diff(y,t)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vcond=[y(0)==5,dy(0)==3]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z=dsolve(v,vcond)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j=subs(z,tn)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plot(tn,j)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'vibrations'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Answer: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tn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1 through 12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0    0.1000    0.2000    0.3000    0.4000    0.5000    0.6000    0.7000    0.8000    0.9000    1.0000    1.1000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13 through 24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1.2000    1.3000    1.4000    1.5000    1.6000    1.7000    1.8000    1.9000    2.0000    2.1000    2.2000    2.3000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25 through 36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2.4000    2.5000    2.6000    2.7000    2.8000    2.9000    3.0000    3.1000    3.2000    3.3000    3.4000    3.5000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37 through 48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3.6000    3.7000    3.8000    3.9000    4.0000    4.1000    4.2000    4.3000    4.4000    4.5000    4.6000    4.7000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49 through 60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4.8000    4.9000    5.0000    5.1000    5.2000    5.3000    5.4000    5.5000    5.6000    5.7000    5.8000    5.9000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61 through 72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6.0000    6.1000    6.2000    6.3000    6.4000    6.5000    6.6000    6.7000    6.8000    6.9000    7.0000    7.1000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73 through 84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7.2000    7.3000    7.4000    7.5000    7.6000    7.7000    7.8000    7.9000    8.0000    8.1000    8.2000    8.3000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85 through 96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8.4000    8.5000    8.6000    8.7000    8.8000    8.9000    9.0000    9.1000    9.2000    9.3000    9.4000    9.5000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97 through 108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9.6000    9.7000    9.8000    9.9000   10.0000   10.1000   10.2000   10.3000   10.4000   10.5000   10.6000   10.7000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109 through 120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10.8000   10.9000   11.0000   11.1000   11.2000   11.3000   11.4000   11.5000   11.6000   11.7000   11.8000   11.9000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121 through 132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12.0000   12.1000   12.2000   12.3000   12.4000   12.5000   12.6000   12.7000   12.8000   12.9000   13.0000   13.1000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133 through 144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13.2000   13.3000   13.4000   13.5000   13.6000   13.7000   13.8000   13.9000   14.0000   14.1000   14.2000   14.3000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145 through 156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14.4000   14.5000   14.6000   14.7000   14.8000   14.9000   15.0000   15.1000   15.2000   15.3000   15.4000   15.5000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157 through 168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15.6000   15.7000   15.8000   15.9000   16.0000   16.1000   16.2000   16.3000   16.4000   16.5000   16.6000   16.7000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169 through 180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16.8000   16.9000   17.0000   17.1000   17.2000   17.3000   17.4000   17.5000   17.6000   17.7000   17.8000   17.9000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181 through 192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18.0000   18.1000   18.2000   18.3000   18.4000   18.5000   18.6000   18.7000   18.8000   18.9000   19.0000   19.1000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193 through 204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19.2000   19.3000   19.4000   19.5000   19.6000   19.7000   19.8000   19.9000   20.0000   20.1000   20.2000   20.3000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205 through 216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20.4000   20.5000   20.6000   20.7000   20.8000   20.9000   21.0000   21.1000   21.2000   21.3000   21.4000   21.5000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217 through 228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21.6000   21.7000   21.8000   21.9000   22.0000   22.1000   22.2000   22.3000   22.4000   22.5000   22.6000   22.7000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229 through 240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22.8000   22.9000   23.0000   23.1000   23.2000   23.3000   23.4000   23.5000   23.6000   23.7000   23.8000   23.9000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241 through 252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24.0000   24.1000   24.2000   24.3000   24.4000   24.5000   24.6000   24.7000   24.8000   24.9000   25.0000   25.1000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253 through 264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25.2000   25.3000   25.4000   25.5000   25.6000   25.7000   25.8000   25.9000   26.0000   26.1000   26.2000   26.3000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265 through 276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26.4000   26.5000   26.6000   26.7000   26.8000   26.9000   27.0000   27.1000   27.2000   27.3000   27.4000   27.5000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277 through 288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27.6000   27.7000   27.8000   27.9000   28.0000   28.1000   28.2000   28.3000   28.4000   28.5000   28.6000   28.7000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289 through 300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28.8000   28.9000   29.0000   29.1000   29.2000   29.3000   29.4000   29.5000   29.6000   29.7000   29.8000   29.9000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301 through 312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30.0000   30.1000   30.2000   30.3000   30.4000   30.5000   30.6000   30.7000   30.8000   30.9000   31.0000   31.1000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313 through 324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31.2000   31.3000   31.4000   31.5000   31.6000   31.7000   31.8000   31.9000   32.0000   32.1000   32.2000   32.3000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325 through 336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32.4000   32.5000   32.6000   32.7000   32.8000   32.9000   33.0000   33.1000   33.2000   33.3000   33.4000   33.5000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337 through 348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33.6000   33.7000   33.8000   33.9000   34.0000   34.1000   34.2000   34.3000   34.4000   34.5000   34.6000   34.7000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349 through 360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34.8000   34.9000   35.0000   35.1000   35.2000   35.3000   35.4000   35.5000   35.6000   35.7000   35.8000   35.9000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361 through 372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36.0000   36.1000   36.2000   36.3000   36.4000   36.5000   36.6000   36.7000   36.8000   36.9000   37.0000   37.1000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373 through 384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37.2000   37.3000   37.4000   37.5000   37.6000   37.7000   37.8000   37.9000   38.0000   38.1000   38.2000   38.3000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385 through 396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38.4000   38.5000   38.6000   38.7000   38.8000   38.9000   39.0000   39.1000   39.2000   39.3000   39.4000   39.5000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397 through 408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39.6000   39.7000   39.8000   39.9000   40.0000   40.1000   40.2000   40.3000   40.4000   40.5000   40.6000   40.7000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409 through 420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40.8000   40.9000   41.0000   41.1000   41.2000   41.3000   41.4000   41.5000   41.6000   41.7000   41.8000   41.9000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421 through 432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42.0000   42.1000   42.2000   42.3000   42.4000   42.5000   42.6000   42.7000   42.8000   42.9000   43.0000   43.1000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433 through 444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43.2000   43.3000   43.4000   43.5000   43.6000   43.7000   43.8000   43.9000   44.0000   44.1000   44.2000   44.3000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445 through 456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44.4000   44.5000   44.6000   44.7000   44.8000   44.9000   45.0000   45.1000   45.2000   45.3000   45.4000   45.5000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457 through 468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45.6000   45.7000   45.8000   45.9000   46.0000   46.1000   46.2000   46.3000   46.4000   46.5000   46.6000   46.7000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469 through 480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46.8000   46.9000   47.0000   47.1000   47.2000   47.3000   47.4000   47.5000   47.6000   47.7000   47.8000   47.9000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481 through 492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48.0000   48.1000   48.2000   48.3000   48.4000   48.5000   48.6000   48.7000   48.8000   48.9000   49.0000   49.1000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Columns 493 through 501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49.2000   49.3000   49.4000   49.5000   49.6000   49.7000   49.8000   49.9000   50.0000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v(t)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6*y(t) + 5*diff(y(t), t) + diff(y(t), t, t) == cos(t)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dy(t)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diff(y(t), t)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vcond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 y(0) == 5, subs(diff(y(t), t), t, 0) == 3]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(88*exp(-2*t))/5 - (127*exp(-3*t))/10 + (2^(1/2)*cos(t - pi/4))/10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j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[ 5, (88*exp(-1/5))/5 - (127*exp(-3/10))/10 + (2^(1/2)*cos(pi/4 - 1/10))/10, (88*exp(-2/5))/5 - (127*exp(-3/5))/10 + (2^(1/2)*cos(pi/4 - 1/5))/10, (88*exp(-3/5))/5 - (127*exp(-9/10))/10 + (2^(1/2)*cos(pi/4 - 3/10))/10, (88*exp(-4/5))/5 - (127*exp(-6/5))/10 + (2^(1/2)*cos(pi/4 - 2/5))/10, (88*exp(-1))/5 - (127*exp(-3/2))/10 + (2^(1/2)*cos(pi/4 - 1/2))/10, (88*exp(-6/5))/5 - (127*exp(-9/5))/10 + (2^(1/2)*cos(pi/4 - 3/5))/10, (88*exp(-7/5))/5 - (127*exp(-21/10))/10 + (2^(1/2)*cos(pi/4 - 7/10))/10, (88*exp(-8/5))/5 - (127*exp(-12/5))/10 + (2^(1/2)*cos(pi/4 - 4/5))/10, (88*exp(-9/5))/5 - (127*exp(-27/10))/10 + (2^(1/2)*cos(pi/4 - 9/10))/10, (88*exp(-2))/5 - (127*exp(-3))/10 + (2^(1/2)*cos(pi/4 - 1))/10, (88*exp(-11/5))/5 - (127*exp(-33/10))/10 + (2^(1/2)*cos(pi/4 - 11/10))/10, (88*exp(-12/5))/5 - (127*exp(-18/5))/10 + (2^(1/2)*cos(pi/4 - 6/5))/10, (88*exp(-13/5))/5 - (127*exp(-39/10))/10 + (2^(1/2)*cos(pi/4 - 13/10))/10, (88*exp(-14/5))/5 - (127*exp(-21/5))/10 + (2^(1/2)*cos(pi/4 - 7/5))/10, (88*exp(-3))/5 - (127*exp(-9/2))/10 + (2^(1/2)*cos(pi/4 - 3/2))/10, (88*exp(-16/5))/5 - (127*exp(-24/5))/10 + (2^(1/2)*cos(pi/4 - 8/5))/10, (88*exp(-17/5))/5 - (127*exp(-51/10))/10 + (2^(1/2)*cos(pi/4 - 17/10))/10, (88*exp(-18/5))/5 - (127*exp(-27/5))/10 + (2^(1/2)*cos(pi/4 - 9/5))/10, (88*exp(-19/5))/5 - (127*exp(-57/10))/10 + (2^(1/2)*cos(pi/4 - 19/10))/10, (88*exp(-4))/5 - (127*exp(-6))/10 + (2^(1/2)*cos(pi/4 - 2))/10, (88*exp(-21/5))/5 - (127*exp(-63/10))/10 + (2^(1/2)*cos(pi/4 - 21/10))/10, (88*exp(-22/5))/5 - (127*exp(-33/5))/10 + (2^(1/2)*cos(pi/4 - 11/5))/10, (88*exp(-23/5))/5 - (127*exp(-69/10))/10 + (2^(1/2)*cos(pi/4 - 23/10))/10, (88*exp(-24/5))/5 - (127*exp(-36/5))/10 + (2^(1/2)*cos(pi/4 - 12/5))/10, (88*exp(-5))/5 - (127*exp(-15/2))/10 + (2^(1/2)*cos(pi/4 - 5/2))/10, (88*exp(-26/5))/5 - (127*exp(-39/5))/10 + (2^(1/2)*cos(pi/4 - 13/5))/10, (88*exp(-27/5))/5 - (127*exp(-81/10))/10 + (2^(1/2)*cos(pi/4 - 27/10))/10, (88*exp(-28/5))/5 - (127*exp(-42/5))/10 + (2^(1/2)*cos(pi/4 - 14/5))/10, (88*exp(-29/5))/5 - (127*exp(-87/10))/10 + (2^(1/2)*cos(pi/4 - 29/10))/10, (88*exp(-6))/5 - (127*exp(-9))/10 + (2^(1/2)*cos(pi/4 - 3))/10, (88*exp(-31/5))/5 - (127*exp(-93/10))/10 + (2^(1/2)*cos(pi/4 - 31/10))/10, (88*exp(-32/5))/5 - (127*exp(-48/5))/10 + (2^(1/2)*cos(pi/4 - 16/5))/10, (88*exp(-33/5))/5 - (127*exp(-99/10))/10 + (2^(1/2)*cos(pi/4 - 33/10))/10, (88*exp(-34/5))/5 - (127*exp(-51/5))/10 + (2^(1/2)*cos(pi/4 - 17/5))/10, (88*exp(-7))/5 - (127*exp(-21/2))/10 + (2^(1/2)*cos(pi/4 - 7/2))/10, (88*exp(-36/5))/5 - (127*exp(-54/5))/10 + (2^(1/2)*cos(pi/4 - 18/5))/10, (88*exp(-37/5))/5 - (127*exp(-111/10))/10 + (2^(1/2)*cos(pi/4 - 37/10))/10, (88*exp(-38/5))/5 - (127*exp(-57/5))/10 + (2^(1/2)*cos(pi/4 - 19/5))/10, (88*exp(-39/5))/5 - (127*exp(-117/10))/10 + (2^(1/2)*cos(pi/4 - 39/10))/10, (88*exp(-8))/5 - (127*exp(-12))/10 + (2^(1/2)*cos(pi/4 - 4))/10, (88*exp(-41/5))/5 - (127*exp(-123/10))/10 + (2^(1/2)*cos(pi/4 - 41/10))/10, (88*exp(-42/5))/5 - (127*exp(-63/5))/10 + (2^(1/2)*cos(pi/4 - 21/5))/10, (88*exp(-43/5))/5 - (127*exp(-129/10))/10 + (2^(1/2)*cos(pi/4 - 43/10))/10, (88*exp(-44/5))/5 - (127*exp(-66/5))/10 + (2^(1/2)*cos(pi/4 - 22/5))/10, (88*exp(-9))/5 - (127*exp(-27/2))/10 + (2^(1/2)*cos(pi/4 - 9/2))/10, (88*exp(-46/5))/5 - (127*exp(-69/5))/10 + (2^(1/2)*cos(pi/4 - 23/5))/10, (88*exp(-47/5))/5 - (127*exp(-141/10))/10 + (2^(1/2)*cos(pi/4 - 47/10))/10, (88*exp(-48/5))/5 - (127*exp(-72/5))/10 + (2^(1/2)*cos(pi/4 - 24/5))/10, (88*exp(-49/5))/5 - (127*exp(-147/10))/10 + (2^(1/2)*cos(pi/4 - 49/10))/10, (88*exp(-10))/5 - (127*exp(-15))/10 + (2^(1/2)*cos(pi/4 - 5))/10, (88*exp(-51/5))/5 - (127*exp(-153/10))/10 + (2^(1/2)*cos(pi/4 - 51/10))/10, (88*exp(-52/5))/5 - (127*exp(-78/5))/10 + (2^(1/2)*cos(pi/4 - 26/5))/10, (88*exp(-53/5))/5 - (127*exp(-159/10))/10 + (2^(1/2)*cos(pi/4 - 53/10))/10, (88*exp(-54/5))/5 - (127*exp(-81/5))/10 + (2^(1/2)*cos(pi/4 - 27/5))/10, (88*exp(-11))/5 - (127*exp(-33/2))/10 + (2^(1/2)*cos(pi/4 - 11/2))/10, (88*exp(-56/5))/5 - (127*exp(-84/5))/10 + (2^(1/2)*cos(pi/4 - 28/5)</w:t>
      </w: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)/10, (88*exp(-57/5))/5 - (127*exp(-171/10))/10 + (2^(1/2)*cos(pi/4 - 57/10))/10, (88*exp(-58/5))/5 - (127*exp(-87/5))/10 + (2^(1/2)*cos(pi/4 - 29/5))/10, (88*exp(-59/5))/5 - (127*exp(-177/10))/10 + (2^(1/2)*cos(pi/4 - 59/10))/10, (88*exp(-12))/5 - (127*exp(-18))/10 + (2^(1/2)*cos(pi/4 - 6))/10, (88*exp(-61/5))/5 - (127*exp(-183/10))/10 + (2^(1/2)*cos(pi/4 - 61/10))/10, (88*exp(-62/5))/5 - (127*exp(-93/5))/10 + (2^(1/2)*cos(pi/4 - 31/5))/10, (88*exp(-63/5))/5 - (127*exp(-189/10))/10 + (2^(1/2)*cos(pi/4 - 63/10))/10, (88*exp(-64/5))/5 - (127*exp(-96/5))/10 + (2^(1/2)*cos(pi/4 - 32/5))/10, (88*exp(-13))/5 - (127*exp(-39/2))/10 + (2^(1/2)*cos(pi/4 - 13/2))/10, (88*exp(-66/5))/5 - (127*exp(-99/5))/10 + (2^(1/2)*cos(pi/4 - 33/5))/10, (88*exp(-67/5))/5 - (127*exp(-201/10))/10 + (2^(1/2)*cos(pi/4 - 67/10))/10, (88*exp(-68/5))/5 - (127*exp(-102/5))/10 + (2^(1/2)*cos(pi/4 - 34/5))/10, (88*exp(-69/5))/5 - (127*exp(-207/10))/10 + (2^(1/2)*cos(pi/4 - 69/10))/10, (88*exp(-14))/5 - (127*exp(-21))/10 + (2^(1/2)*cos(pi/4 - 7))/10, (88*exp(-71/5))/5 - (127*exp(-213/10))/10 + (2^(1/2)*cos(pi/4 - 71/10))/10, (88*exp(-72/5))/5 - (127*exp(-108/5))/10 + (2^(1/2)*cos(pi/4 - 36/5))/10, (88*exp(-73/5))/5 - (127*exp(-219/10))/10 + (2^(1/2)*cos(pi/4 - 73/10))/10, (88*exp(-74/5))/5 - (127*exp(-111/5))/10 + (2^(1/2)*cos(pi/4 - 37/5))/10, (88*exp(-15))/5 - (127*exp(-45/2))/10 + (2^(1/2)*cos(pi/4 - 15/2))/10, (88*exp(-76/5))/5 - (127*exp(-114/5))/10 + (2^(1/2)*cos(pi/4 - 38/5))/10, (88*exp(-77/5))/5 - (127*exp(-231/10))/10 + (2^(1/2)*cos(pi/4 - 77/10))/10, (88*exp(-78/5))/5 - (127*exp(-117/5))/10 + (2^(1/2)*cos(pi/4 - 39/5))/10, (88*exp(-79/5))/5 - (127*exp(-237/10))/10 + (2^(1/2)*cos(pi/4 - 79/10))/10, (88*exp(-16))/5 - (127*exp(-24))/10 + (2^(1/2)*cos(pi/4 - 8))/10, (88*exp(-81/5))/5 - (127*exp(-243/10))/10 + (2^(1/2)*cos(pi/4 - 81/10))/10, (88*exp(-82/5))/5 - (127*exp(-123/5))/10 + (2^(1/2)*cos(pi/4 - 41/5))/10, (88*exp(-83/5))/5 - (127*exp(-249/10))/10 + (2^(1/2)*cos(pi/4 - 83/10))/10, (88*exp(-84/5))/5 - (127*exp(-126/5))/10 + (2^(1/2)*cos(pi/4 - 42/5))/10, (88*exp(-17))/5 - (127*exp(-51/2))/10 + (2^(1/2)*cos(pi/4 - 17/2))/10, (88*exp(-86/5))/5 - (127*exp(-129/5))/10 + (2^(1/2)*cos(pi/4 - 43/5))/10, (88*exp(-87/5))/5 - (127*exp(-261/10))/10 + (2^(1/2)*cos(pi/4 - 87/10))/10, (88*exp(-88/5))/5 - (127*exp(-132/5))/10 + (2^(1/2)*cos(pi/4 - 44/5))/10, (88*exp(-89/5))/5 - (127*exp(-267/10))/10 + (2^(1/2)*cos(pi/4 - 89/10))/10, (88*exp(-18))/5 - (127*exp(-27))/10 + (2^(1/2)*cos(pi/4 - 9))/10, (88*exp(-91/5))/5 - (127*exp(-273/10))/10 + (2^(1/2)*cos(pi/4 - 91/10))/10, (88*exp(-92/5))/5 - (127*exp(-138/5))/10 + (2^(1/2)*cos(pi/4 - 46/5))/10, (88*exp(-93/5))/5 - (127*exp(-279/10))/10 + (2^(1/2)*cos(pi/4 - 93/10))/10, (88*exp(-94/5))/5 - (127*exp(-141/5))/10 + (2^(1/2)*cos(pi/4 - 47/5))/10, (88*exp(-19))/5 - (127*exp(-57/2))/10 + (2^(1/2)*cos(pi/4 - 19/2))/10, (88*exp(-96/5))/5 - (127*exp(-144/5))/10 + (2^(1/2)*cos(pi/4 - 48/5))/10, (88*exp(-97/5))/5 - (127*exp(-291/10))/10 + (2^(1/2)*cos(pi/4 - 97/10))/10, (88*exp(-98/5))/5 - (127*exp(-147/5))/10 + (2^(1/2)*cos(pi/4 - 49/5))/10, (88*exp(-99/5))/5 - (127*exp(-297/10))/10 + (2^(1/2)*cos(pi/4 - 99/10))/10, (88*exp(-20))/5 - (127*exp(-30))/10 + (2^(1/2)*cos(pi/4 - 10))/10, (88*exp(-101/5))/5 - (127*exp(-303/10))/10 + (2^(1/2)*cos(pi/4 - 101/10))/10, (88*exp(-102/5))/5 - (127*exp(-153/5))/10 + (2^(1/2)*cos(pi/4 - 51/5))/10, (88*exp(-103/5))/5 - (127*exp(-309/10))/10 + (2^(1/2)*cos(pi/4 - 103/10))/10, (88*exp(-104/5))/5 - (127*exp(-156/5))/10 + (2^(1/2)*cos(pi/4 - 52/5))/10, (88*exp(-21))/5 - (127*exp(-63/2))/10 + (2^(1/2)*cos(pi/4 - 21/2))/10, (88*exp(-106/5))/5 - (127*exp(-159/5))/10 + (2^(1/2)*cos(pi/4 - 53/5))/10, (88*exp(-107/5))/5 - (127*exp(-321/10))/10 + (2^(1/2)*cos(pi/4 - 107/10))/10, (88*exp(-108/5))/5 - (127*exp(-162/5))/10 + (2^(1/2)*cos(pi/4 - 54/5))/10, (88*exp(-109/5))/5 - (127*exp(-327/10))/10 + (2^(1/2)*cos(pi/4 - 109/10))/10, (88*exp(-22))/5 - (127*exp(-33))/10 + (2^(1/2)*cos(pi/4 - 11))/10, (88*exp(-111/5))/5 - (127*exp(-333/10))/10 + (2^(1/2)*c</w:t>
      </w: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os(pi/4 - 111/10))/10, (88*exp(-112/5))/5 - (127*exp(-168/5))/10 + (2^(1/2)*cos(pi/4 - 56/5))/10, (88*exp(-113/5))/5 - (127*exp(-339/10))/10 + (2^(1/2)*cos(pi/4 - 113/10))/10, (88*exp(-114/5))/5 - (127*exp(-171/5))/10 + (2^(1/2)*cos(pi/4 - 57/5))/10, (88*exp(-23))/5 - (127*exp(-69/2))/10 + (2^(1/2)*cos(pi/4 - 23/2))/10, (88*exp(-116/5))/5 - (127*exp(-174/5))/10 + (2^(1/2)*cos(pi/4 - 58/5))/10, (88*exp(-117/5))/5 - (127*exp(-351/10))/10 + (2^(1/2)*cos(pi/4 - 117/10))/10, (88*exp(-118/5))/5 - (127*exp(-177/5))/10 + (2^(1/2)*cos(pi/4 - 59/5))/10, (88*exp(-119/5))/5 - (127*exp(-357/10))/10 + (2^(1/2)*cos(pi/4 - 119/10))/10, (88*exp(-24))/5 - (127*exp(-36))/10 + (2^(1/2)*cos(pi/4 - 12))/10, (88*exp(-121/5))/5 - (127*exp(-363/10))/10 + (2^(1/2)*cos(pi/4 - 121/10))/10, (88*exp(-122/5))/5 - (127*exp(-183/5))/10 + (2^(1/2)*cos(pi/4 - 61/5))/10, (88*exp(-123/5))/5 - (127*exp(-369/10))/10 + (2^(1/2)*cos(pi/4 - 123/10))/10, (88*exp(-124/5))/5 - (127*exp(-186/5))/10 + (2^(1/2)*cos(pi/4 - 62/5))/10, (88*exp(-25))/5 - (127*exp(-75/2))/10 + (2^(1/2)*cos(pi/4 - 25/2))/10, (88*exp(-126/5))/5 - (127*exp(-189/5))/10 + (2^(1/2)*cos(pi/4 - 63/5))/10, (88*exp(-127/5))/5 - (127*exp(-381/10))/10 + (2^(1/2)*cos(pi/4 - 127/10))/10, (88*exp(-128/5))/5 - (127*exp(-192/5))/10 + (2^(1/2)*cos(pi/4 - 64/5))/10, (88*exp(-129/5))/5 - (127*exp(-387/10))/10 + (2^(1/2)*cos(pi/4 - 129/10))/10, (88*exp(-26))/5 - (127*exp(-39))/10 + (2^(1/2)*cos(pi/4 - 13))/10, (88*exp(-131/5))/5 - (127*exp(-393/10))/10 + (2^(1/2)*cos(pi/4 - 131/10))/10, (88*exp(-132/5))/5 - (127*exp(-198/5))/10 + (2^(1/2)*cos(pi/4 - 66/5))/10, (88*exp(-133/5))/5 - (127*exp(-399/10))/10 + (2^(1/2)*cos(pi/4 - 133/10))/10, (88*exp(-134/5))/5 - (127*exp(-201/5))/10 + (2^(1/2)*cos(pi/4 - 67/5))/10, (88*exp(-27))/5 - (127*exp(-81/2))/10 + (2^(1/2)*cos(pi/4 - 27/2))/10, (88*exp(-136/5))/5 - (127*exp(-204/5))/10 + (2^(1/2)*cos(pi/4 - 68/5))/10, (88*exp(-137/5))/5 - (127*exp(-411/10))/10 + (2^(1/2)*cos(pi/4 - 137/10))/10, (88*exp(-138/5))/5 - (127*exp(-207/5))/10 + (2^(1/2)*cos(pi/4 - 69/5))/10, (88*exp(-139/5))/5 - (127*exp(-417/10))/10 + (2^(1/2)*cos(pi/4 - 139/10))/10, (88*exp(-28))/5 - (127*exp(-42))/10 + (2^(1/2)*cos(pi/4 - 14))/10, (88*exp(-141/5))/5 - (127*exp(-423/10))/10 + (2^(1/2)*cos(pi/4 - 141/10))/10, (88*exp(-142/5))/5 - (127*exp(-213/5))/10 + (2^(1/2)*cos(pi/4 - 71/5))/10, (88*exp(-143/5))/5 - (127*exp(-429/10))/10 + (2^(1/2)*cos(pi/4 - 143/10))/10, (88*exp(-144/5))/5 - (127*exp(-216/5))/10 + (2^(1/2)*cos(pi/4 - 72/5))/10, (88*exp(-29))/5 - (127*exp(-87/2))/10 + (2^(1/2)*cos(pi/4 - 29/2))/10, (88*exp(-146/5))/5 - (127*exp(-219/5))/10 + (2^(1/2)*cos(pi/4 - 73/5))/10, (88*exp(-147/5))/5 - (127*exp(-441/10))/10 + (2^(1/2)*cos(pi/4 - 147/10))/10, (88*exp(-148/5))/5 - (127*exp(-222/5))/10 + (2^(1/2)*cos(pi/4 - 74/5))/10, (88*exp(-149/5))/5 - (127*exp(-447/10))/10 + (2^(1/2)*cos(pi/4 - 149/10))/10, (88*exp(-30))/5 - (127*exp(-45))/10 + (2^(1/2)*cos(pi/4 - 15))/10, (88*exp(-151/5))/5 - (127*exp(-453/10))/10 + (2^(1/2)*cos(pi/4 - 151/10))/10, (88*exp(-152/5))/5 - (127*exp(-228/5))/10 + (2^(1/2)*cos(pi/4 - 76/5))/10, (88*exp(-153/5))/5 - (127*exp(-459/10))/10 + (2^(1/2)*cos(pi/4 - 153/10))/10, (88*exp(-154/5))/5 - (127*exp(-231/5))/10 + (2^(1/2)*cos(pi/4 - 77/5))/10, (88*exp(-31))/5 - (127*exp(-93/2))/10 + (2^(1/2)*cos(pi/4 - 31/2))/10, (88*exp(-156/5))/5 - (127*exp(-234/5))/10 + (2^(1/2)*cos(pi/4 - 78/5))/10, (88*exp(-157/5))/5 - (127*exp(-471/10))/10 + (2^(1/2)*cos(pi/4 - 157/10))/10, (88*exp(-158/5))/5 - (127*exp(-237/5))/10 + (2^(1/2)*cos(pi/4 - 79/5))/10, (88*exp(-159/5))/5 - (127*exp(-477/10))/10 + (2^(1/2)*cos(pi/4 - 159/10))/10, (88*exp(-32))/5 - (127*exp(-48))/10 + (2^(1/2)*cos(pi/4 - 16))/10, (88*exp(-161/5))/5 - (127*exp(-483/10))/10 + (2^(1/2)*cos(pi/4 - 161/10))/10, (88*exp(-162/5))/5 - (127*exp(-243/5))/10 + (2^(1/2)*cos(pi/4 - 81/5))/10, (88*exp(-163/5))/5 - (127*exp(-489/10))/10 + (2^(1/2)*cos(pi/4 - 163/10))/10, (88*exp(-164/5))/5 - (127*exp(-246/5))/10 + (2^(1/2)*cos(pi/4 - 82/5))/10, (88*exp(-33))/5 - (127*exp(-99/2))/10 + (2^(1/2</w:t>
      </w: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)*cos(pi/4 - 33/2))/10, (88*exp(-166/5))/5 - (127*exp(-249/5))/10 + (2^(1/2)*cos(pi/4 - 83/5))/10, (88*exp(-167/5))/5 - (127*exp(-501/10))/10 + (2^(1/2)*cos(pi/4 - 167/10))/10, (88*exp(-168/5))/5 - (127*exp(-252/5))/10 + (2^(1/2)*cos(pi/4 - 84/5))/10, (88*exp(-169/5))/5 - (127*exp(-507/10))/10 + (2^(1/2)*cos(pi/4 - 169/10))/10, (88*exp(-34))/5 - (127*exp(-51))/10 + (2^(1/2)*cos(pi/4 - 17))/10, (88*exp(-171/5))/5 - (127*exp(-513/10))/10 + (2^(1/2)*cos(pi/4 - 171/10))/10, (88*exp(-172/5))/5 - (127*exp(-258/5))/10 + (2^(1/2)*cos(pi/4 - 86/5))/10, (88*exp(-173/5))/5 - (127*exp(-519/10))/10 + (2^(1/2)*cos(pi/4 - 173/10))/10, (88*exp(-174/5))/5 - (127*exp(-261/5))/10 + (2^(1/2)*cos(pi/4 - 87/5))/10, (88*exp(-35))/5 - (127*exp(-105/2))/10 + (2^(1/2)*cos(pi/4 - 35/2))/10, (88*exp(-176/5))/5 - (127*exp(-264/5))/10 + (2^(1/2)*cos(pi/4 - 88/5))/10, (88*exp(-177/5))/5 - (127*exp(-531/10))/10 + (2^(1/2)*cos(pi/4 - 177/10))/10, (88*exp(-178/5))/5 - (127*exp(-267/5))/10 + (2^(1/2)*cos(pi/4 - 89/5))/10, (88*exp(-179/5))/5 - (127*exp(-537/10))/10 + (2^(1/2)*cos(pi/4 - 179/10))/10, (88*exp(-36))/5 - (127*exp(-54))/10 + (2^(1/2)*cos(pi/4 - 18))/10, (88*exp(-181/5))/5 - (127*exp(-543/10))/10 + (2^(1/2)*cos(pi/4 - 181/10))/10, (88*exp(-182/5))/5 - (127*exp(-273/5))/10 + (2^(1/2)*cos(pi/4 - 91/5))/10, (88*exp(-183/5))/5 - (127*exp(-549/10))/10 + (2^(1/2)*cos(pi/4 - 183/10))/10, (88*exp(-184/5))/5 - (127*exp(-276/5))/10 + (2^(1/2)*cos(pi/4 - 92/5))/10, (88*exp(-37))/5 - (127*exp(-111/2))/10 + (2^(1/2)*cos(pi/4 - 37/2))/10, (88*exp(-186/5))/5 - (127*exp(-279/5))/10 + (2^(1/2)*cos(pi/4 - 93/5))/10, (88*exp(-187/5))/5 - (127*exp(-561/10))/10 + (2^(1/2)*cos(pi/4 - 187/10))/10, (88*exp(-188/5))/5 - (127*exp(-282/5))/10 + (2^(1/2)*cos(pi/4 - 94/5))/10, (88*exp(-189/5))/5 - (127*exp(-567/10))/10 + (2^(1/2)*cos(pi/4 - 189/10))/10, (88*exp(-38))/5 - (127*exp(-57))/10 + (2^(1/2)*cos(pi/4 - 19))/10, (88*exp(-191/5))/5 - (127*exp(-573/10))/10 + (2^(1/2)*cos(pi/4 - 191/10))/10, (88*exp(-192/5))/5 - (127*exp(-288/5))/10 + (2^(1/2)*cos(pi/4 - 96/5))/10, (88*exp(-193/5))/5 - (127*exp(-579/10))/10 + (2^(1/2)*cos(pi/4 - 193/10))/10, (88*exp(-194/5))/5 - (127*exp(-291/5))/10 + (2^(1/2)*cos(pi/4 - 97/5))/10, (88*exp(-39))/5 - (127*exp(-117/2))/10 + (2^(1/2)*cos(pi/4 - 39/2))/10, (88*exp(-196/5))/5 - (127*exp(-294/5))/10 + (2^(1/2)*cos(pi/4 - 98/5))/10, (88*exp(-197/5))/5 - (127*exp(-591/10))/10 + (2^(1/2)*cos(pi/4 - 197/10))/10, (88*exp(-198/5))/5 - (127*exp(-297/5))/10 + (2^(1/2)*cos(pi/4 - 99/5))/10, (88*exp(-199/5))/5 - (127*exp(-597/10))/10 + (2^(1/2)*cos(pi/4 - 199/10))/10, (88*exp(-40))/5 - (127*exp(-60))/10 + (2^(1/2)*cos(pi/4 - 20))/10, (88*exp(-201/5))/5 - (127*exp(-603/10))/10 + (2^(1/2)*cos(pi/4 - 201/10))/10, (88*exp(-202/5))/5 - (127*exp(-303/5))/10 + (2^(1/2)*cos(pi/4 - 101/5))/10, (88*exp(-203/5))/5 - (127*exp(-609/10))/10 + (2^(1/2)*cos(pi/4 - 203/10))/10, (88*exp(-204/5))/5 - (127*exp(-306/5))/10 + (2^(1/2)*cos(pi/4 - 102/5))/10, (88*exp(-41))/5 - (127*exp(-123/2))/10 + (2^(1/2)*cos(pi/4 - 41/2))/10, (88*exp(-206/5))/5 - (127*exp(-309/5))/10 + (2^(1/2)*cos(pi/4 - 103/5))/10, (88*exp(-207/5))/5 - (127*exp(-621/10))/10 + (2^(1/2)*cos(pi/4 - 207/10))/10, (88*exp(-208/5))/5 - (127*exp(-312/5))/10 + (2^(1/2)*cos(pi/4 - 104/5))/10, (88*exp(-209/5))/5 - (127*exp(-627/10))/10 + (2^(1/2)*cos(pi/4 - 209/10))/10, (88*exp(-42))/5 - (127*exp(-63))/10 + (2^(1/2)*cos(pi/4 - 21))/10, (88*exp(-211/5))/5 - (127*exp(-633/10))/10 + (2^(1/2)*cos(pi/4 - 211/10))/10, (88*exp(-212/5))/5 - (127*exp(-318/5))/10 + (2^(1/2)*cos(pi/4 - 106/5))/10, (88*exp(-213/5))/5 - (127*exp(-639/10))/10 + (2^(1/2)*cos(pi/4 - 213/10))/10, (88*exp(-214/5))/5 - (127*exp(-321/5))/10 + (2^(1/2)*cos(pi/4 - 107/5))/10, (88*exp(-43))/5 - (127*exp(-129/2))/10 + (2^(1/2)*cos(pi/4 - 43/2))/10, (88*exp(-216/5))/5 - (127*exp(-324/5))/10 + (2^(1/2)*cos(pi/4 - 108/5))/10, (88*exp(-217/5))/5 - (127*exp(-651/10))/10 + (2^(1/2)*cos(pi/4 - 217/10))/10, (88*exp(-218/5))/5 - (127*exp(-327/5))/10 + (2^(1/2)*cos(pi/4 - 109/5))/10, (88*exp(-219/5))/5 - (127*exp(-65</w:t>
      </w: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7/10))/10 + (2^(1/2)*cos(pi/4 - 219/10))/10, (88*exp(-44))/5 - (127*exp(-66))/10 + (2^(1/2)*cos(pi/4 - 22))/10, (88*exp(-221/5))/5 - (127*exp(-663/10))/10 + (2^(1/2)*cos(pi/4 - 221/10))/10, (88*exp(-222/5))/5 - (127*exp(-333/5))/10 + (2^(1/2)*cos(pi/4 - 111/5))/10, (88*exp(-223/5))/5 - (127*exp(-669/10))/10 + (2^(1/2)*cos(pi/4 - 223/10))/10, (88*exp(-224/5))/5 - (127*exp(-336/5))/10 + (2^(1/2)*cos(pi/4 - 112/5))/10, (88*exp(-45))/5 - (127*exp(-135/2))/10 + (2^(1/2)*cos(pi/4 - 45/2))/10, (88*exp(-226/5))/5 - (127*exp(-339/5))/10 + (2^(1/2)*cos(pi/4 - 113/5))/10, (88*exp(-227/5))/5 - (127*exp(-681/10))/10 + (2^(1/2)*cos(pi/4 - 227/10))/10, (88*exp(-228/5))/5 - (127*exp(-342/5))/10 + (2^(1/2)*cos(pi/4 - 114/5))/10, (88*exp(-229/5))/5 - (127*exp(-687/10))/10 + (2^(1/2)*cos(pi/4 - 229/10))/10, (88*exp(-46))/5 - (127*exp(-69))/10 + (2^(1/2)*cos(pi/4 - 23))/10, (88*exp(-231/5))/5 - (127*exp(-693/10))/10 + (2^(1/2)*cos(pi/4 - 231/10))/10, (88*exp(-232/5))/5 - (127*exp(-348/5))/10 + (2^(1/2)*cos(pi/4 - 116/5))/10, (88*exp(-233/5))/5 - (127*exp(-699/10))/10 + (2^(1/2)*cos(pi/4 - 233/10))/10, (88*exp(-234/5))/5 - (127*exp(-351/5))/10 + (2^(1/2)*cos(pi/4 - 117/5))/10, (88*exp(-47))/5 - (127*exp(-141/2))/10 + (2^(1/2)*cos(pi/4 - 47/2))/10, (88*exp(-236/5))/5 - (127*exp(-354/5))/10 + (2^(1/2)*cos(pi/4 - 118/5))/10, (88*exp(-237/5))/5 - (127*exp(-711/10))/10 + (2^(1/2)*cos(pi/4 - 237/10))/10, (88*exp(-238/5))/5 - (127*exp(-357/5))/10 + (2^(1/2)*cos(pi/4 - 119/5))/10, (88*exp(-239/5))/5 - (127*exp(-717/10))/10 + (2^(1/2)*cos(pi/4 - 239/10))/10, (88*exp(-48))/5 - (127*exp(-72))/10 + (2^(1/2)*cos(pi/4 - 24))/10, (88*exp(-241/5))/5 - (127*exp(-723/10))/10 + (2^(1/2)*cos(pi/4 - 241/10))/10, (88*exp(-242/5))/5 - (127*exp(-363/5))/10 + (2^(1/2)*cos(pi/4 - 121/5))/10, (88*exp(-243/5))/5 - (127*exp(-729/10))/10 + (2^(1/2)*cos(pi/4 - 243/10))/10, (88*exp(-244/5))/5 - (127*exp(-366/5))/10 + (2^(1/2)*cos(pi/4 - 122/5))/10, (88*exp(-49))/5 - (127*exp(-147/2))/10 + (2^(1/2)*cos(pi/4 - 49/2))/10, (88*exp(-246/5))/5 - (127*exp(-369/5))/10 + (2^(1/2)*cos(pi/4 - 123/5))/10, (88*exp(-247/5))/5 - (127*exp(-741/10))/10 + (2^(1/2)*cos(pi/4 - 247/10))/10, (88*exp(-248/5))/5 - (127*exp(-372/5))/10 + (2^(1/2)*cos(pi/4 - 124/5))/10, (88*exp(-249/5))/5 - (127*exp(-747/10))/10 + (2^(1/2)*cos(pi/4 - 249/10))/10, (88*exp(-50))/5 - (127*exp(-75))/10 + (2^(1/2)*cos(pi/4 - 25))/10, (88*exp(-251/5))/5 - (127*exp(-753/10))/10 + (2^(1/2)*cos(pi/4 - 251/10))/10, (88*exp(-252/5))/5 - (127*exp(-378/5))/10 + (2^(1/2)*cos(pi/4 - 126/5))/10, (88*exp(-253/5))/5 - (127*exp(-759/10))/10 + (2^(1/2)*cos(pi/4 - 253/10))/10, (88*exp(-254/5))/5 - (127*exp(-381/5))/10 + (2^(1/2)*cos(pi/4 - 127/5))/10, (88*exp(-51))/5 - (127*exp(-153/2))/10 + (2^(1/2)*cos(pi/4 - 51/2))/10, (88*exp(-256/5))/5 - (127*exp(-384/5))/10 + (2^(1/2)*cos(pi/4 - 128/5))/10, (88*exp(-257/5))/5 - (127*exp(-771/10))/10 + (2^(1/2)*cos(pi/4 - 257/10))/10, (88*exp(-258/5))/5 - (127*exp(-387/5))/10 + (2^(1/2)*cos(pi/4 - 129/5))/10, (88*exp(-259/5))/5 - (127*exp(-777/10))/10 + (2^(1/2)*cos(pi/4 - 259/10))/10, (88*exp(-52))/5 - (127*exp(-78))/10 + (2^(1/2)*cos(pi/4 - 26))/10, (88*exp(-261/5))/5 - (127*exp(-783/10))/10 + (2^(1/2)*cos(pi/4 - 261/10))/10, (88*exp(-262/5))/5 - (127*exp(-393/5))/10 + (2^(1/2)*cos(pi/4 - 131/5))/10, (88*exp(-263/5))/5 - (127*exp(-789/10))/10 + (2^(1/2)*cos(pi/4 - 263/10))/10, (88*exp(-264/5))/5 - (127*exp(-396/5))/10 + (2^(1/2)*cos(pi/4 - 132/5))/10, (88*exp(-53))/5 - (127*exp(-159/2))/10 + (2^(1/2)*cos(pi/4 - 53/2))/10, (88*exp(-266/5))/5 - (127*exp(-399/5))/10 + (2^(1/2)*cos(pi/4 - 133/5))/10, (88*exp(-267/5))/5 - (127*exp(-801/10))/10 + (2^(1/2)*cos(pi/4 - 267/10))/10, (88*exp(-268/5))/5 - (127*exp(-402/5))/10 + (2^(1/2)*cos(pi/4 - 134/5))/10, (88*exp(-269/5))/5 - (127*exp(-807/10))/10 + (2^(1/2)*cos(pi/4 - 269/10))/10, (88*exp(-54))/5 - (127*exp(-81))/10 + (2^(1/2)*cos(pi/4 - 27))/10, (88*exp(-271/5))/5 - (127*exp(-813/10))/10 + (2^(1/2)*cos(pi/4 - 271/10))/10, (88*exp(-272/5))/5 - (127*exp(-408/5))/10 + (2^(1/2)*cos(pi/4 - 136/5))/10, (88*exp</w:t>
      </w: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(-273/5))/5 - (127*exp(-819/10))/10 + (2^(1/2)*cos(pi/4 - 273/10))/10, (88*exp(-274/5))/5 - (127*exp(-411/5))/10 + (2^(1/2)*cos(pi/4 - 137/5))/10, (88*exp(-55))/5 - (127*exp(-165/2))/10 + (2^(1/2)*cos(pi/4 - 55/2))/10, (88*exp(-276/5))/5 - (127*exp(-414/5))/10 + (2^(1/2)*cos(pi/4 - 138/5))/10, (88*exp(-277/5))/5 - (127*exp(-831/10))/10 + (2^(1/2)*cos(pi/4 - 277/10))/10, (88*exp(-278/5))/5 - (127*exp(-417/5))/10 + (2^(1/2)*cos(pi/4 - 139/5))/10, (88*exp(-279/5))/5 - (127*exp(-837/10))/10 + (2^(1/2)*cos(pi/4 - 279/10))/10, (88*exp(-56))/5 - (127*exp(-84))/10 + (2^(1/2)*cos(pi/4 - 28))/10, (88*exp(-281/5))/5 - (127*exp(-843/10))/10 + (2^(1/2)*cos(pi/4 - 281/10))/10, (88*exp(-282/5))/5 - (127*exp(-423/5))/10 + (2^(1/2)*cos(pi/4 - 141/5))/10, (88*exp(-283/5))/5 - (127*exp(-849/10))/10 + (2^(1/2)*cos(pi/4 - 283/10))/10, (88*exp(-284/5))/5 - (127*exp(-426/5))/10 + (2^(1/2)*cos(pi/4 - 142/5))/10, (88*exp(-57))/5 - (127*exp(-171/2))/10 + (2^(1/2)*cos(pi/4 - 57/2))/10, (88*exp(-286/5))/5 - (127*exp(-429/5))/10 + (2^(1/2)*cos(pi/4 - 143/5))/10, (88*exp(-287/5))/5 - (127*exp(-861/10))/10 + (2^(1/2)*cos(pi/4 - 287/10))/10, (88*exp(-288/5))/5 - (127*exp(-432/5))/10 + (2^(1/2)*cos(pi/4 - 144/5))/10, (88*exp(-289/5))/5 - (127*exp(-867/10))/10 + (2^(1/2)*cos(pi/4 - 289/10))/10, (88*exp(-58))/5 - (127*exp(-87))/10 + (2^(1/2)*cos(pi/4 - 29))/10, (88*exp(-291/5))/5 - (127*exp(-873/10))/10 + (2^(1/2)*cos(pi/4 - 291/10))/10, (88*exp(-292/5))/5 - (127*exp(-438/5))/10 + (2^(1/2)*cos(pi/4 - 146/5))/10, (88*exp(-293/5))/5 - (127*exp(-879/10))/10 + (2^(1/2)*cos(pi/4 - 293/10))/10, (88*exp(-294/5))/5 - (127*exp(-441/5))/10 + (2^(1/2)*cos(pi/4 - 147/5))/10, (88*exp(-59))/5 - (127*exp(-177/2))/10 + (2^(1/2)*cos(pi/4 - 59/2))/10, (88*exp(-296/5))/5 - (127*exp(-444/5))/10 + (2^(1/2)*cos(pi/4 - 148/5))/10, (88*exp(-297/5))/5 - (127*exp(-891/10))/10 + (2^(1/2)*cos(pi/4 - 297/10))/10, (88*exp(-298/5))/5 - (127*exp(-447/5))/10 + (2^(1/2)*cos(pi/4 - 149/5))/10, (88*exp(-299/5))/5 - (127*exp(-897/10))/10 + (2^(1/2)*cos(pi/4 - 299/10))/10, (88*exp(-60))/5 - (127*exp(-90))/10 + (2^(1/2)*cos(pi/4 - 30))/10, (88*exp(-301/5))/5 - (127*exp(-903/10))/10 + (2^(1/2)*cos(pi/4 - 301/10))/10, (88*exp(-302/5))/5 - (127*exp(-453/5))/10 + (2^(1/2)*cos(pi/4 - 151/5))/10, (88*exp(-303/5))/5 - (127*exp(-909/10))/10 + (2^(1/2)*cos(pi/4 - 303/10))/10, (88*exp(-304/5))/5 - (127*exp(-456/5))/10 + (2^(1/2)*cos(pi/4 - 152/5))/10, (88*exp(-61))/5 - (127*exp(-183/2))/10 + (2^(1/2)*cos(pi/4 - 61/2))/10, (88*exp(-306/5))/5 - (127*exp(-459/5))/10 + (2^(1/2)*cos(pi/4 - 153/5))/10, (88*exp(-307/5))/5 - (127*exp(-921/10))/10 + (2^(1/2)*cos(pi/4 - 307/10))/10, (88*exp(-308/5))/5 - (127*exp(-462/5))/10 + (2^(1/2)*cos(pi/4 - 154/5))/10, (88*exp(-309/5))/5 - (127*exp(-927/10))/10 + (2^(1/2)*cos(pi/4 - 309/10))/10, (88*exp(-62))/5 - (127*exp(-93))/10 + (2^(1/2)*cos(pi/4 - 31))/10, (88*exp(-311/5))/5 - (127*exp(-933/10))/10 + (2^(1/2)*cos(pi/4 - 311/10))/10, (88*exp(-312/5))/5 - (127*exp(-468/5))/10 + (2^(1/2)*cos(pi/4 - 156/5))/10, (88*exp(-313/5))/5 - (127*exp(-939/10))/10 + (2^(1/2)*cos(pi/4 - 313/10))/10, (88*exp(-314/5))/5 - (127*exp(-471/5))/10 + (2^(1/2)*cos(pi/4 - 157/5))/10, (88*exp(-63))/5 - (127*exp(-189/2))/10 + (2^(1/2)*cos(pi/4 - 63/2))/10, (88*exp(-316/5))/5 - (127*exp(-474/5))/10 + (2^(1/2)*cos(pi/4 - 158/5))/10, (88*exp(-317/5))/5 - (127*exp(-951/10))/10 + (2^(1/2)*cos(pi/4 - 317/10))/10, (88*exp(-318/5))/5 - (127*exp(-477/5))/10 + (2^(1/2)*cos(pi/4 - 159/5))/10, (88*exp(-319/5))/5 - (127*exp(-957/10))/10 + (2^(1/2)*cos(pi/4 - 319/10))/10, (88*exp(-64))/5 - (127*exp(-96))/10 + (2^(1/2)*cos(pi/4 - 32))/10, (88*exp(-321/5))/5 - (127*exp(-963/10))/10 + (2^(1/2)*cos(pi/4 - 321/10))/10, (88*exp(-322/5))/5 - (127*exp(-483/5))/10 + (2^(1/2)*cos(pi/4 - 161/5))/10, (88*exp(-323/5))/5 - (127*exp(-969/10))/10 + (2^(1/2)*cos(pi/4 - 323/10))/10, (88*exp(-324/5))/5 - (127*exp(-486/5))/10 + (2^(1/2)*cos(pi/4 - 162/5))/10, (88*exp(-65))/5 - (127*exp(-195/2))/10 + (2^(1/2)*cos(pi/4 - 65/2))/10, (88*exp(-326/5))/5 - (127*exp(-489/5))/10 + (2^(1/2)*c</w:t>
      </w: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os(pi/4 - 163/5))/10, (88*exp(-327/5))/5 - (127*exp(-981/10))/10 + (2^(1/2)*cos(pi/4 - 327/10))/10, (88*exp(-328/5))/5 - (127*exp(-492/5))/10 + (2^(1/2)*cos(pi/4 - 164/5))/10, (88*exp(-329/5))/5 - (127*exp(-987/10))/10 + (2^(1/2)*cos(pi/4 - 329/10))/10, (88*exp(-66))/5 - (127*exp(-99))/10 + (2^(1/2)*cos(pi/4 - 33))/10, (88*exp(-331/5))/5 - (127*exp(-993/10))/10 + (2^(1/2)*cos(pi/4 - 331/10))/10, (88*exp(-332/5))/5 - (127*exp(-498/5))/10 + (2^(1/2)*cos(pi/4 - 166/5))/10, (88*exp(-333/5))/5 - (127*exp(-999/10))/10 + (2^(1/2)*cos(pi/4 - 333/10))/10, (88*exp(-334/5))/5 - (127*exp(-501/5))/10 + (2^(1/2)*cos(pi/4 - 167/5))/10, (88*exp(-67))/5 - (127*exp(-201/2))/10 + (2^(1/2)*cos(pi/4 - 67/2))/10, (88*exp(-336/5))/5 - (127*exp(-504/5))/10 + (2^(1/2)*cos(pi/4 - 168/5))/10, (88*exp(-337/5))/5 - (127*exp(-1011/10))/10 + (2^(1/2)*cos(pi/4 - 337/10))/10, (88*exp(-338/5))/5 - (127*exp(-507/5))/10 + (2^(1/2)*cos(pi/4 - 169/5))/10, (88*exp(-339/5))/5 - (127*exp(-1017/10))/10 + (2^(1/2)*cos(pi/4 - 339/10))/10, (88*exp(-68))/5 - (127*exp(-102))/10 + (2^(1/2)*cos(pi/4 - 34))/10, (88*exp(-341/5))/5 - (127*exp(-1023/10))/10 + (2^(1/2)*cos(pi/4 - 341/10))/10, (88*exp(-342/5))/5 - (127*exp(-513/5))/10 + (2^(1/2)*cos(pi/4 - 171/5))/10, (88*exp(-343/5))/5 - (127*exp(-1029/10))/10 + (2^(1/2)*cos(pi/4 - 343/10))/10, (88*exp(-344/5))/5 - (127*exp(-516/5))/10 + (2^(1/2)*cos(pi/4 - 172/5))/10, (88*exp(-69))/5 - (127*exp(-207/2))/10 + (2^(1/2)*cos(pi/4 - 69/2))/10, (88*exp(-346/5))/5 - (127*exp(-519/5))/10 + (2^(1/2)*cos(pi/4 - 173/5))/10, (88*exp(-347/5))/5 - (127*exp(-1041/10))/10 + (2^(1/2)*cos(pi/4 - 347/10))/10, (88*exp(-348/5))/5 - (127*exp(-522/5))/10 + (2^(1/2)*cos(pi/4 - 174/5))/10, (88*exp(-349/5))/5 - (127*exp(-1047/10))/10 + (2^(1/2)*cos(pi/4 - 349/10))/10, (88*exp(-70))/5 - (127*exp(-105))/10 + (2^(1/2)*cos(pi/4 - 35))/10, (88*exp(-351/5))/5 - (127*exp(-1053/10))/10 + (2^(1/2)*cos(pi/4 - 351/10))/10, (88*exp(-352/5))/5 - (127*exp(-528/5))/10 + (2^(1/2)*cos(pi/4 - 176/5))/10, (88*exp(-353/5))/5 - (127*exp(-1059/10))/10 + (2^(1/2)*cos(pi/4 - 353/10))/10, (88*exp(-354/5))/5 - (127*exp(-531/5))/10 + (2^(1/2)*cos(pi/4 - 177/5))/10, (88*exp(-71))/5 - (127*exp(-213/2))/10 + (2^(1/2)*cos(pi/4 - 71/2))/10, (88*exp(-356/5))/5 - (127*exp(-534/5))/10 + (2^(1/2)*cos(pi/4 - 178/5))/10, (88*exp(-357/5))/5 - (127*exp(-1071/10))/10 + (2^(1/2)*cos(pi/4 - 357/10))/10, (88*exp(-358/5))/5 - (127*exp(-537/5))/10 + (2^(1/2)*cos(pi/4 - 179/5))/10, (88*exp(-359/5))/5 - (127*exp(-1077/10))/10 + (2^(1/2)*cos(pi/4 - 359/10))/10, (88*exp(-72))/5 - (127*exp(-108))/10 + (2^(1/2)*cos(pi/4 - 36))/10, (88*exp(-361/5))/5 - (127*exp(-1083/10))/10 + (2^(1/2)*cos(pi/4 - 361/10))/10, (88*exp(-362/5))/5 - (127*exp(-543/5))/10 + (2^(1/2)*cos(pi/4 - 181/5))/10, (88*exp(-363/5))/5 - (127*exp(-1089/10))/10 + (2^(1/2)*cos(pi/4 - 363/10))/10, (88*exp(-364/5))/5 - (127*exp(-546/5))/10 + (2^(1/2)*cos(pi/4 - 182/5))/10, (88*exp(-73))/5 - (127*exp(-219/2))/10 + (2^(1/2)*cos(pi/4 - 73/2))/10, (88*exp(-366/5))/5 - (127*exp(-549/5))/10 + (2^(1/2)*cos(pi/4 - 183/5))/10, (88*exp(-367/5))/5 - (127*exp(-1101/10))/10 + (2^(1/2)*cos(pi/4 - 367/10))/10, (88*exp(-368/5))/5 - (127*exp(-552/5))/10 + (2^(1/2)*cos(pi/4 - 184/5))/10, (88*exp(-369/5))/5 - (127*exp(-1107/10))/10 + (2^(1/2)*cos(pi/4 - 369/10))/10, (88*exp(-74))/5 - (127*exp(-111))/10 + (2^(1/2)*cos(pi/4 - 37))/10, (88*exp(-371/5))/5 - (127*exp(-1113/10))/10 + (2^(1/2)*cos(pi/4 - 371/10))/10, (88*exp(-372/5))/5 - (127*exp(-558/5))/10 + (2^(1/2)*cos(pi/4 - 186/5))/10, (88*exp(-373/5))/5 - (127*exp(-1119/10))/10 + (2^(1/2)*cos(pi/4 - 373/10))/10, (88*exp(-374/5))/5 - (127*exp(-561/5))/10 + (2^(1/2)*cos(pi/4 - 187/5))/10, (88*exp(-75))/5 - (127*exp(-225/2))/10 + (2^(1/2)*cos(pi/4 - 75/2))/10, (88*exp(-376/5))/5 - (127*exp(-564/5))/10 + (2^(1/2)*cos(pi/4 - 188/5))/10, (88*exp(-377/5))/5 - (127*exp(-1131/10))/10 + (2^(1/2)*cos(pi/4 - 377/10))/10, (88*exp(-378/5))/5 - (127*exp(-567/5))/10 + (2^(1/2)*cos(pi/4 - 189/5))/10, (88*exp(-379/5))/5 - (127*exp(-1137/10))/10 + (2^(1/2)*cos(pi/4 - 379/10))/1</w:t>
      </w: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0, (88*exp(-76))/5 - (127*exp(-114))/10 + (2^(1/2)*cos(pi/4 - 38))/10, (88*exp(-381/5))/5 - (127*exp(-1143/10))/10 + (2^(1/2)*cos(pi/4 - 381/10))/10, (88*exp(-382/5))/5 - (127*exp(-573/5))/10 + (2^(1/2)*cos(pi/4 - 191/5))/10, (88*exp(-383/5))/5 - (127*exp(-1149/10))/10 + (2^(1/2)*cos(pi/4 - 383/10))/10, (88*exp(-384/5))/5 - (127*exp(-576/5))/10 + (2^(1/2)*cos(pi/4 - 192/5))/10, (88*exp(-77))/5 - (127*exp(-231/2))/10 + (2^(1/2)*cos(pi/4 - 77/2))/10, (88*exp(-386/5))/5 - (127*exp(-579/5))/10 + (2^(1/2)*cos(pi/4 - 193/5))/10, (88*exp(-387/5))/5 - (127*exp(-1161/10))/10 + (2^(1/2)*cos(pi/4 - 387/10))/10, (88*exp(-388/5))/5 - (127*exp(-582/5))/10 + (2^(1/2)*cos(pi/4 - 194/5))/10, (88*exp(-389/5))/5 - (127*exp(-1167/10))/10 + (2^(1/2)*cos(pi/4 - 389/10))/10, (88*exp(-78))/5 - (127*exp(-117))/10 + (2^(1/2)*cos(pi/4 - 39))/10, (88*exp(-391/5))/5 - (127*exp(-1173/10))/10 + (2^(1/2)*cos(pi/4 - 391/10))/10, (88*exp(-392/5))/5 - (127*exp(-588/5))/10 + (2^(1/2)*cos(pi/4 - 196/5))/10, (88*exp(-393/5))/5 - (127*exp(-1179/10))/10 + (2^(1/2)*cos(pi/4 - 393/10))/10, (88*exp(-394/5))/5 - (127*exp(-591/5))/10 + (2^(1/2)*cos(pi/4 - 197/5))/10, (88*exp(-79))/5 - (127*exp(-237/2))/10 + (2^(1/2)*cos(pi/4 - 79/2))/10, (88*exp(-396/5))/5 - (127*exp(-594/5))/10 + (2^(1/2)*cos(pi/4 - 198/5))/10, (88*exp(-397/5))/5 - (127*exp(-1191/10))/10 + (2^(1/2)*cos(pi/4 - 397/10))/10, (88*exp(-398/5))/5 - (127*exp(-597/5))/10 + (2^(1/2)*cos(pi/4 - 199/5))/10, (88*exp(-399/5))/5 - (127*exp(-1197/10))/10 + (2^(1/2)*cos(pi/4 - 399/10))/10, (88*exp(-80))/5 - (127*exp(-120))/10 + (2^(1/2)*cos(pi/4 - 40))/10, (88*exp(-401/5))/5 - (127*exp(-1203/10))/10 + (2^(1/2)*cos(pi/4 - 401/10))/10, (88*exp(-402/5))/5 - (127*exp(-603/5))/10 + (2^(1/2)*cos(pi/4 - 201/5))/10, (88*exp(-403/5))/5 - (127*exp(-1209/10))/10 + (2^(1/2)*cos(pi/4 - 403/10))/10, (88*exp(-404/5))/5 - (127*exp(-606/5))/10 + (2^(1/2)*cos(pi/4 - 202/5))/10, (88*exp(-81))/5 - (127*exp(-243/2))/10 + (2^(1/2)*cos(pi/4 - 81/2))/10, (88*exp(-406/5))/5 - (127*exp(-609/5))/10 + (2^(1/2)*cos(pi/4 - 203/5))/10, (88*exp(-407/5))/5 - (127*exp(-1221/10))/10 + (2^(1/2)*cos(pi/4 - 407/10))/10, (88*exp(-408/5))/5 - (127*exp(-612/5))/10 + (2^(1/2)*cos(pi/4 - 204/5))/10, (88*exp(-409/5))/5 - (127*exp(-1227/10))/10 + (2^(1/2)*cos(pi/4 - 409/10))/10, (88*exp(-82))/5 - (127*exp(-123))/10 + (2^(1/2)*cos(pi/4 - 41))/10, (88*exp(-411/5))/5 - (127*exp(-1233/10))/10 + (2^(1/2)*cos(pi/4 - 411/10))/10, (88*exp(-412/5))/5 - (127*exp(-618/5))/10 + (2^(1/2)*cos(pi/4 - 206/5))/10, (88*exp(-413/5))/5 - (127*exp(-1239/10))/10 + (2^(1/2)*cos(pi/4 - 413/10))/10, (88*exp(-414/5))/5 - (127*exp(-621/5))/10 + (2^(1/2)*cos(pi/4 - 207/5))/10, (88*exp(-83))/5 - (127*exp(-249/2))/10 + (2^(1/2)*cos(pi/4 - 83/2))/10, (88*exp(-416/5))/5 - (127*exp(-624/5))/10 + (2^(1/2)*cos(pi/4 - 208/5))/10, (88*exp(-417/5))/5 - (127*exp(-1251/10))/10 + (2^(1/2)*cos(pi/4 - 417/10))/10, (88*exp(-418/5))/5 - (127*exp(-627/5))/10 + (2^(1/2)*cos(pi/4 - 209/5))/10, (88*exp(-419/5))/5 - (127*exp(-1257/10))/10 + (2^(1/2)*cos(pi/4 - 419/10))/10, (88*exp(-84))/5 - (127*exp(-126))/10 + (2^(1/2)*cos(pi/4 - 42))/10, (88*exp(-421/5))/5 - (127*exp(-1263/10))/10 + (2^(1/2)*cos(pi/4 - 421/10))/10, (88*exp(-422/5))/5 - (127*exp(-633/5))/10 + (2^(1/2)*cos(pi/4 - 211/5))/10, (88*exp(-423/5))/5 - (127*exp(-1269/10))/10 + (2^(1/2)*cos(pi/4 - 423/10))/10, (88*exp(-424/5))/5 - (127*exp(-636/5))/10 + (2^(1/2)*cos(pi/4 - 212/5))/10, (88*exp(-85))/5 - (127*exp(-255/2))/10 + (2^(1/2)*cos(pi/4 - 85/2))/10, (88*exp(-426/5))/5 - (127*exp(-639/5))/10 + (2^(1/2)*cos(pi/4 - 213/5))/10, (88*exp(-427/5))/5 - (127*exp(-1281/10))/10 + (2^(1/2)*cos(pi/4 - 427/10))/10, (88*exp(-428/5))/5 - (127*exp(-642/5))/10 + (2^(1/2)*cos(pi/4 - 214/5))/10, (88*exp(-429/5))/5 - (127*exp(-1287/10))/10 + (2^(1/2)*cos(pi/4 - 429/10))/10, (88*exp(-86))/5 - (127*exp(-129))/10 + (2^(1/2)*cos(pi/4 - 43))/10, (88*exp(-431/5))/5 - (127*exp(-1293/10))/10 + (2^(1/2)*cos(pi/4 - 431/10))/10, (88*exp(-432/5))/5 - (127*exp(-648/5))/10 + (2^(1/2)*cos(pi/4 - 216/5))/10, (88*exp(-433/5))/5 - (</w:t>
      </w: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127*exp(-1299/10))/10 + (2^(1/2)*cos(pi/4 - 433/10))/10, (88*exp(-434/5))/5 - (127*exp(-651/5))/10 + (2^(1/2)*cos(pi/4 - 217/5))/10, (88*exp(-87))/5 - (127*exp(-261/2))/10 + (2^(1/2)*cos(pi/4 - 87/2))/10, (88*exp(-436/5))/5 - (127*exp(-654/5))/10 + (2^(1/2)*cos(pi/4 - 218/5))/10, (88*exp(-437/5))/5 - (127*exp(-1311/10))/10 + (2^(1/2)*cos(pi/4 - 437/10))/10, (88*exp(-438/5))/5 - (12... Output truncated. Text exceeds maximum line length for Command Window display.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ourier New" w:hAnsi="Courier New" w:cs="Courier New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&gt;&gt;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T1(t)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T2(t)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tn=[0:0.1:3.5]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z=[diff(T1,t)+3*T2==exp(-2*t),diff(T2,t)-3*T1==exp(2*t)]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zcond=[T1(0)==30,T2(0)==30]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 dsolve(z,zcond)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T1= v.T1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T2= v.T2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TA=subs(T1,tn)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figure(1)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plot(tn,TA)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'temperature 1(celsius)'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figure(2)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TB =subs(T2,tn)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plot(tn,TB)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'temperature 2(celsius)'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ANSWER: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tn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Columns 1 through 12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0    0.1000    0.2000    0.3000    0.4000    0.5000    0.6000    0.7000    0.8000    0.9000    1.0000    1.1000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Columns 13 through 24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1.2000    1.3000    1.4000    1.5000    1.6000    1.7000    1.8000    1.9000    2.0000    2.1000    2.2000    2.3000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Columns 25 through 36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2.4000    2.5000    2.6000    2.7000    2.8000    2.9000    3.0000    3.1000    3.2000    3.3000    3.4000    3.5000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z(t)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[ 3*T2(t) + diff(T1(t), t) == exp(-2*t), diff(T2(t), t) - 3*T1(t) == exp(2*t)]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zcond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 T1(0) == 30, T2(0) == 30]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 =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struct with fields: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T2: [1×1 sym]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T1: [1×1 sym]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T1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(5*12170^(1/2)*cos(3*t + atan(77/79)))/13 - (3*exp(2*t))/13 - (2*exp(-2*t))/13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T2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(3*exp(-2*t))/13 + (2*exp(2*t))/13 + (5*12170^(1/2)*cos(3*t - atan(79/77)))/13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[ 30, (5*12170^(1/2)*cos(atan(77/79) + 3/10))/13 - (3*exp(1/5))/13 - (2*exp(-1/5))/13, (5*12170^(1/2)*cos(atan(77/79) + 3/5))/13 - (3*exp(2/5))/13 - (2*exp(-2/5))/13, (5*12170^(1/2)*cos(atan(77/79) + 9/10))/13 - (3*exp(3/5))/13 - (2*exp(-3/5))/13, (5*12170^(1/2)*cos(atan(77/79) + 6/5))/13 - (3*exp(4/5))/13 - (2*exp(-4/5))/13, (5*12170^(1/2)*cos(atan(77/79) + 3/2))/13 - (3*exp(1))/13 - (2*exp(-1))/13, (5*12170^(1/2)*cos(atan(77/79) + 9/5))/13 - (3*exp(6/5))/13 - (2*exp(-6/5))/13, (5*12170^(1/2)*cos(atan(77/79) + 21/10))/13 - (3*exp(7/5))/13 - (2*exp(-7/5))/13, (5*12170^(1/2)*cos(atan(77/79) + 12/5))/13 - (3*exp(8/5))/13 - (2*exp(-8/5))/13, (5*12170^(1/2)*cos(atan(77/79) + 27/10))/13 - (3*exp(9/5))/13 - (2*exp(-9/5))/13, (5*12170^(1/2)*cos(atan(77/79) + 3))/13 - (3*exp(2))/13 - (2*exp(-2))/13, (5*12170^(1/2)*cos(atan(77/79) + 33/10))/13 - (3*exp(11/5))/13 - (2*exp(-11/5))/13, (5*12170^(1/2)*cos(atan(77/79) + 18/5))/13 - (3*exp(12/5))/13 - (2*exp(-12/5))/13, (5*12170^(1/2)*cos(atan(77/79) + 39/10))/13 - (3*exp(13/5))/13 - (2*exp(-13/5))/13, (5*12170^(1/2)*cos(atan(77/79) + 21/5))/13 - (3*exp(14/5))/13 - (2*exp(-14/5))/13, (5*12170^(1/2)*cos(atan(77/79) + 9/2))/13 - (3*exp(3))/13 - (2*exp(-3))/13, (5*12170^(1/2)*cos(atan(77/79) + 24/5))/13 - (3*exp(16/5))/13 - (2*exp(-16/5))/13, (5*12170^(1/2)*cos(atan(77/79) + 51/10))/13 - (3*exp(17/5))/13 - (2*exp(-17/5))/13, (5*12170^(1/2)*cos(atan(77/79) + 27/5))/13 - (3*exp(18/5))/13 - (2*exp(-18/5))/13, (5*12170^(1/2)*cos(atan(77/79) + 57/10))/13 - (3*exp(19/5))/13 - (2*exp(-19/5))/13, (5*12170^(1/2)*cos(atan(77/79) + 6))/13 - (3*exp(4))/13 - (2*exp(-4))/13, (5*12170^(1/2)*cos(atan(77/79) + 63/10))/13 - (3*exp(21/5))/13 - (2*exp(-21/5))/13, (5*12170^(1/2)*cos(atan(77/79) + 33/5))/13 - (3*exp(22/5))/13 - (2*exp(-22/5))/13, (5*12170^(1/2)*cos(atan(77/79) + 69/10))/13 - (3*exp(23/5))/13 - (2*exp(-23/5))/13, (5*12170^(1/2)*cos(atan(77/79) + 36/5))/13 - (3*exp(24/5))/13 - (2*exp(-24/5))/13, (5*12170^(1/2)*cos(atan(77/79) + 15/2))/13 - (3*exp(5))/13 - (2*exp(-5))/13, (5*12170^(1/2)*cos(atan(77/79) + 39/5))/13 - (3*exp(26/5))/13 - (2*exp(-26/5))/13, (5*12170^(1/2)*cos(atan(77/79) + 81/10))/13 - (3*exp(27/5))/13 - (2*exp(-27/5))/13, (5*12170^(1/2)*cos(atan(77/79) + 42/5))/13 - (3*exp(28/5))/13 - (2*exp(-28/5))/13, (5*12170^(1/2)*cos(atan(77/79) + 87/10))/13 - (3*exp(29/5))/13 - (2*exp(-29/5))/13, (5*12170^(1/2)*cos(atan(77/79) + 9))/13 - (3*exp(6))/13 - (2*exp(-6))/13, (5*12170^(1/2)*cos(atan(77/79) + 93/10))/13 - (3*exp(31/5))/13 - (2*exp(-31/5))/13, (5*12170^(1/2)*cos(atan(77/79) + 48/5))/13 - (3*exp(32/5))/13 - (2*exp(-32/5))/13, (5*12170^(1/2)*cos(atan(77/79) + 99/10))/13 - (3*exp(33/5))/13 - (2*exp(-33/5))/13, (5*12170^(1/2)*cos(atan(77/79) + 51/5))/13 - (3*exp(34/5))/13 - (2*exp(-34/5))/13, (5*12170^(1/2)*cos(atan(77/79) + 21/2))/13 - (3*exp(7))/13 - (2*exp(-7))/13]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TB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[ 30, (3*exp(-1/5))/13 + (2*exp(1/5))/13 + (5*12170^(1/2)*cos(atan(79/77) - 3/10))/13, (3*exp(-2/5))/13 + (2*exp(2/5))/13 + (5*12170^(1/2)*cos(atan(79/77) - 3/5))/13, (3*exp(-3/5))/13 + (2*exp(3/5))/13 + (5*12170^(1/2)*cos(atan(79/77) - 9/10))/13, (3*exp(-4/5))/13 + (2*exp(4/5))/13 + (5*12170^(1/2)*cos(atan(79/77) - 6/5))/13, (3*exp(-1))/13 + (2*exp(1))/13 + (5*12170^(1/2)*cos(atan(79/77) - 3/2))/13, (3*exp(-6/5))/13 + (2*exp(6/5))/13 + (5*12170^(1/2)*cos(atan(79/77) - 9/5))/13, (3*exp(-7/5))/13 + (2*exp(7/5))/13 + (5*12170^(1/2)*cos(atan(79/77) - 21/10))/13, (3*exp(-8/5))/13 + (2*exp(8/5))/13 + (5*12170^(1/2)*cos(atan(79/77) - 12/5))/13, (3*exp(-9/5))/13 + (2*exp(9/5))/13 + (5*12170^(1/2)*cos(atan(79/77) - 27/10))/13, (3*exp(-2))/13 + (2*exp(2))/13 + (5*12170^(1/2)*cos(atan(79/77) - 3))/13, (3*exp(-11/5))/13 + (2*exp(11/5))/13 + (5*12170^(1/2)*cos(atan(79/77) - 33/10))/13, (3*exp(-12/5))/13 + (2*exp(12/5))/13 + (5*12170^(1/2)*cos(atan(79/77) - 18/5))/13, (3*exp(-13/5))/13 + (2*exp(13/5))/13 + (5*12170^(1/2)*cos(atan(79/77) - 39/10))/13, (3*exp(-14/5))/13 + (2*exp(14/5))/13 + (5*12170^(1/2)*cos(atan(79/77) - 21/5))/13, (3*exp(-3))/13 + (2*exp(3))/13 + (5*12170^(1/2)*cos(atan(79/77) - 9/2))/13, (3*exp(-16/5))/13 + (2*exp(16/5))/13 + (5*12170^(1/2)*cos(atan(79/77) - 24/5))/13, (3*exp(-17/5))/13 + (2*exp(17/5))/13 + (5*12170^(1/2)*cos(atan(79/77) - 51/10))/13, (3*exp(-18/5))/13 + (2*exp(18/5))/13 + (5*12170^(1/2)*cos(atan(79/77) - 27/5))/13, (3*exp(-19/5))/13 + (2*exp(19/5))/13 + (5*12170^(1/2)*cos(atan(79/77) - 57/10))/13, (3*exp(-4))/13 + (2*exp(4))/13 + (5*12170^(1/2)*cos(atan(79/77) - 6))/13, (3*exp(-21/5))/13 + (2*exp(21/5))/13 + (5*12170^(1/2)*cos(atan(79/77) - 63/10))/13, (3*exp(-22/5))/13 + (2*exp(22/5))/13 + (5*12170^(1/2)*cos(atan(79/77) - 33/5))/13, (3*exp(-23/5))/13 + (2*exp(23/5))/13 + (5*12170^(1/2)*cos(atan(79/77) - 69/10))/13, (3*exp(-24/5))/13 + (2*exp(24/5))/13 + (5*12170^(1/2)*cos(atan(79/77) - 36/5))/13, (3*exp(-5))/13 + (2*exp(5))/13 + (5*12170^(1/2)*cos(atan(79/77) - 15/2))/13, (3*exp(-26/5))/13 + (2*exp(26/5))/13 + (5*12170^(1/2)*cos(atan(79/77) - 39/5))/13, (3*exp(-27/5))/13 + (2*exp(27/5))/13 + (5*12170^(1/2)*cos(atan(79/77) - 81/10))/13, (3*exp(-28/5))/13 + (2*exp(28/5))/13 + (5*12170^(1/2)*cos(atan(79/77) - 42/5))/13, (3*exp(-29/5))/13 + (2*exp(29/5))/13 + (5*12170^(1/2)*cos(atan(79/77) - 87/10))/13, (3*exp(-6))/13 + (2*exp(6))/13 + (5*12170^(1/2)*cos(atan(79/77) - 9))/13, (3*exp(-31/5))/13 + (2*exp(31/5))/13 + (5*12170^(1/2)*cos(atan(79/77) - 93/10))/13, (3*exp(-32/5))/13 + (2*exp(32/5))/13 + (5*12170^(1/2)*cos(atan(79/77) - 48/5))/13, (3*exp(-33/5))/13 + (2*exp(33/5))/13 + (5*12170^(1/2)*cos(atan(79/77) - 99/10))/13, (3*exp(-34/5))/13 + (2*exp(34/5))/13 + (5*12170^(1/2)*cos(atan(79/77) - 51/5))/13, (3*exp(-7))/13 + (2*exp(7))/13 + (5*12170^(1/2)*cos(atan(79/77) - 21/2))/13]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FIGURE 1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FIGURE 2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I(t)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 L*diff(I,t)+R*I==E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v= dsolve(z)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ANSWER: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z(t)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L*diff(I(t), t) + R*I(t) == 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(E - C5*exp(-(R*t)/L))/R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ft=k*exp(-a*t)*cos(w*t)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fs=laplace(ft)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pretty(fs)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ANSWER: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ft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k*exp(-a*t)*cos(t*w)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fs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(k*(a + s))/((a + s)^2 + w^2)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k (a + s)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2    2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(a + s)  + w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Fs= pi/(s^2+10*pi*s+24*pi*pi)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Ft= ilaplace(Fs)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ANSWER: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Fs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pi/(s^2 + 10*pi*s + 8334140006820045/35184372088832)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Ft =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(pi*sinh(t*(25*pi^2 - 8334140006820045/35184372088832)^(1/2))*exp(-5*pi*t))/(25*pi^2 - 8334140006820045/35184372088832)^(1/2)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E2"/>
    <w:rsid w:val="000904E2"/>
    <w:rsid w:val="003258E3"/>
    <w:rsid w:val="006D71FC"/>
    <w:rsid w:val="00945C90"/>
    <w:rsid w:val="00A66D30"/>
    <w:rsid w:val="00BB1B3A"/>
    <w:rsid w:val="00D74BBA"/>
    <w:rsid w:val="00E176BE"/>
    <w:rsid w:val="4C2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Title"/>
    <w:basedOn w:val="1"/>
    <w:next w:val="1"/>
    <w:link w:val="8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7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8">
    <w:name w:val="Title Char"/>
    <w:basedOn w:val="5"/>
    <w:link w:val="4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5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7064</Words>
  <Characters>40269</Characters>
  <Lines>335</Lines>
  <Paragraphs>94</Paragraphs>
  <TotalTime>2</TotalTime>
  <ScaleCrop>false</ScaleCrop>
  <LinksUpToDate>false</LinksUpToDate>
  <CharactersWithSpaces>47239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2018-11-21T09:53:00Z</dcterms:created>
  <dc:creator>Akintan Dupe</dc:creator>
  <cp:lastModifiedBy>Sokunbi Farid</cp:lastModifiedBy>
  <cp:lastPrinted>2018-11-20T22:40:00Z</cp:lastPrinted>
  <dcterms:modified xsi:type="dcterms:W3CDTF">2018-11-22T05:22:05Z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