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AF" w:rsidRDefault="00863837">
      <w:r>
        <w:t>Bassey Saviour</w:t>
      </w:r>
    </w:p>
    <w:p w:rsidR="000069AF" w:rsidRDefault="00295918">
      <w:r>
        <w:t>1</w:t>
      </w:r>
      <w:r w:rsidR="00863837">
        <w:t>6</w:t>
      </w:r>
      <w:r>
        <w:t>/ENG05/</w:t>
      </w:r>
      <w:r w:rsidR="00863837">
        <w:t>015</w:t>
      </w:r>
    </w:p>
    <w:p w:rsidR="00295918" w:rsidRDefault="00295918">
      <w:r>
        <w:t xml:space="preserve">Mechatronics </w:t>
      </w:r>
      <w:bookmarkStart w:id="0" w:name="_GoBack"/>
      <w:bookmarkEnd w:id="0"/>
    </w:p>
    <w:p w:rsidR="00861C01" w:rsidRDefault="00097B9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511810</wp:posOffset>
            </wp:positionV>
            <wp:extent cx="5806440" cy="6855460"/>
            <wp:effectExtent l="0" t="0" r="3810" b="254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685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DA7" w:rsidRDefault="00861C0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-888365</wp:posOffset>
            </wp:positionH>
            <wp:positionV relativeFrom="paragraph">
              <wp:posOffset>5215890</wp:posOffset>
            </wp:positionV>
            <wp:extent cx="3775075" cy="2147570"/>
            <wp:effectExtent l="0" t="0" r="0" b="5080"/>
            <wp:wrapThrough wrapText="bothSides">
              <wp:wrapPolygon edited="0">
                <wp:start x="0" y="0"/>
                <wp:lineTo x="0" y="21459"/>
                <wp:lineTo x="21473" y="21459"/>
                <wp:lineTo x="2147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73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-888365</wp:posOffset>
            </wp:positionH>
            <wp:positionV relativeFrom="paragraph">
              <wp:posOffset>0</wp:posOffset>
            </wp:positionV>
            <wp:extent cx="4819650" cy="500316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00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918" w:rsidRDefault="00295918"/>
    <w:sectPr w:rsidR="00295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AF"/>
    <w:rsid w:val="000069AF"/>
    <w:rsid w:val="00017DA7"/>
    <w:rsid w:val="00097B9D"/>
    <w:rsid w:val="000B0B5A"/>
    <w:rsid w:val="001445E6"/>
    <w:rsid w:val="001F5E2D"/>
    <w:rsid w:val="00295918"/>
    <w:rsid w:val="002D1C53"/>
    <w:rsid w:val="00420AF4"/>
    <w:rsid w:val="004665A1"/>
    <w:rsid w:val="00550252"/>
    <w:rsid w:val="006138A4"/>
    <w:rsid w:val="007362E9"/>
    <w:rsid w:val="00861C01"/>
    <w:rsid w:val="00863837"/>
    <w:rsid w:val="008840F0"/>
    <w:rsid w:val="00990739"/>
    <w:rsid w:val="00A17618"/>
    <w:rsid w:val="00A52AEB"/>
    <w:rsid w:val="00AE5CAF"/>
    <w:rsid w:val="00B41B24"/>
    <w:rsid w:val="00BD2044"/>
    <w:rsid w:val="00C600D2"/>
    <w:rsid w:val="00CD7466"/>
    <w:rsid w:val="00D2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106F"/>
  <w15:chartTrackingRefBased/>
  <w15:docId w15:val="{78125E35-21F8-144D-8587-C8F39420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26</cp:revision>
  <dcterms:created xsi:type="dcterms:W3CDTF">2019-03-18T10:09:00Z</dcterms:created>
  <dcterms:modified xsi:type="dcterms:W3CDTF">2019-03-18T11:12:00Z</dcterms:modified>
</cp:coreProperties>
</file>