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F466" w14:textId="7A057F3A" w:rsidR="00941DC9" w:rsidRDefault="00941DC9">
      <w:r>
        <w:t>Engineering maths assignment 3</w:t>
      </w:r>
    </w:p>
    <w:p w14:paraId="3FEEC0CB" w14:textId="185F89F6" w:rsidR="00F715E4" w:rsidRDefault="00F715E4">
      <w:proofErr w:type="spellStart"/>
      <w:r>
        <w:t>Olowoyo</w:t>
      </w:r>
      <w:proofErr w:type="spellEnd"/>
      <w:r>
        <w:t xml:space="preserve"> </w:t>
      </w:r>
      <w:proofErr w:type="spellStart"/>
      <w:r>
        <w:t>Omoshalewa</w:t>
      </w:r>
      <w:proofErr w:type="spellEnd"/>
      <w:r>
        <w:t xml:space="preserve"> Daniel </w:t>
      </w:r>
    </w:p>
    <w:p w14:paraId="243C52FF" w14:textId="41163D58" w:rsidR="00F715E4" w:rsidRDefault="00F715E4">
      <w:r>
        <w:t>17/</w:t>
      </w:r>
      <w:r w:rsidR="00B80A34">
        <w:t>eng05/033</w:t>
      </w:r>
    </w:p>
    <w:p w14:paraId="0D3C3D73" w14:textId="1D55C0F4" w:rsidR="00B80A34" w:rsidRDefault="00B80A34">
      <w:r>
        <w:t>Eng382</w:t>
      </w:r>
      <w:bookmarkStart w:id="0" w:name="_GoBack"/>
      <w:bookmarkEnd w:id="0"/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941DC9"/>
    <w:rsid w:val="0094251A"/>
    <w:rsid w:val="00A90B7C"/>
    <w:rsid w:val="00B7311E"/>
    <w:rsid w:val="00B80A34"/>
    <w:rsid w:val="00E44BC3"/>
    <w:rsid w:val="00E66601"/>
    <w:rsid w:val="00F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omoshalewa daniel</cp:lastModifiedBy>
  <cp:revision>4</cp:revision>
  <dcterms:created xsi:type="dcterms:W3CDTF">2020-04-05T20:38:00Z</dcterms:created>
  <dcterms:modified xsi:type="dcterms:W3CDTF">2020-04-05T20:40:00Z</dcterms:modified>
</cp:coreProperties>
</file>