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Ola Oluwadahunsi Isaac</w:t>
      </w:r>
    </w:p>
    <w:p>
      <w:pPr>
        <w:pStyle w:val="style0"/>
        <w:rPr>
          <w:lang w:val="en-US"/>
        </w:rPr>
      </w:pPr>
      <w:r>
        <w:rPr>
          <w:lang w:val="en-US"/>
        </w:rPr>
        <w:t>18/SCI01/067</w:t>
      </w:r>
    </w:p>
    <w:p>
      <w:pPr>
        <w:pStyle w:val="style0"/>
        <w:rPr>
          <w:lang w:val="en-US"/>
        </w:rPr>
      </w:pPr>
      <w:r>
        <w:rPr>
          <w:lang w:val="en-US"/>
        </w:rPr>
        <w:t>CSC 206 Assignment</w:t>
      </w:r>
    </w:p>
    <w:p>
      <w:pPr>
        <w:pStyle w:val="style0"/>
        <w:rPr>
          <w:lang w:val="en-US"/>
        </w:rPr>
      </w:pPr>
    </w:p>
    <w:p>
      <w:pPr>
        <w:pStyle w:val="style0"/>
        <w:rPr>
          <w:rFonts w:hint="eastAsia"/>
        </w:rPr>
      </w:pPr>
      <w:r>
        <w:rPr>
          <w:lang w:val="en-US"/>
        </w:rPr>
        <w:t xml:space="preserve">1.)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int main()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int year;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printf("Enter a year: 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scanf("%d", &amp;year);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if (year % 4 == 0)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if (year % 100 == 0)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// the year is a leap year if it is divisible by 400.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if (year % 400 == 0)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printf("%d is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printf("%d is not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}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printf("%d is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printf("%d is not a leap year.", year);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default"/>
          <w:lang w:val="en-US"/>
        </w:rPr>
        <w:t xml:space="preserve">2.) 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void main()</w:t>
      </w:r>
    </w:p>
    <w:p>
      <w:pPr>
        <w:pStyle w:val="style0"/>
        <w:rPr>
          <w:rFonts w:hint="eastAsia"/>
        </w:rPr>
      </w:pPr>
      <w:r>
        <w:rPr>
          <w:rFonts w:hint="eastAsia"/>
        </w:rPr>
        <w:t>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int num1, num2, num3;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printf("Enter the values of num1, num2 and num3\n");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scanf("%d %d %d", &amp;num1, &amp;num2, &amp;num3);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printf("num1 = %d\tnum2 = %d\tnum3 = %d\n", num1, num2, num3);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if (num1 &gt; num2)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if (num1 &gt; num3)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{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printf("num1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p>
      <w:pPr>
        <w:pStyle w:val="style0"/>
        <w:rPr>
          <w:rFonts w:hint="eastAsia"/>
        </w:rPr>
      </w:pPr>
      <w:r>
        <w:rPr>
          <w:rFonts w:hint="eastAsia"/>
        </w:rPr>
        <w:t>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{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printf("num3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}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else if (num2 &gt; num3)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printf("num2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printf("num3 is the max among three \n");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default"/>
          <w:lang w:val="en-US"/>
        </w:rPr>
        <w:t xml:space="preserve">3.)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#include &lt;stdlib.h&gt;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#include &lt;string.h&gt;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int main(){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char str[100], ch;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int i, grade[5];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float credit[5], gpa=0.0, totCredit= 0.0;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printf("Letter Grade and Credits for each subject: \n");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printf("Subject %d(Grade|Credit):",i+1);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ch = getchar();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grade[i]= ch;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scanf("%f", &amp;credit[i]);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getchar();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printf("\nSubject | Grade |Credit\n");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 %d | %c | %.0f\n ", i + 1, grade[i],credit[i]);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switch(grade[i]){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'A':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+ 5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'B':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+ 4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'C':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+ 3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'D':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+ 2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'F':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+ 0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default: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printf("Given Wrong Grade !!\n");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exit(0);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printf("GPA: %f\tcredit: %f\n", gpa, totCredit);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gpa = gpa /totCredit;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printf("GPA for your score: %.2f\n",gpa);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bookmarkStart w:id="0" w:name="_GoBack"/>
    <w:bookmarkEnd w:id="0"/>
    <w:p>
      <w:pPr>
        <w:pStyle w:val="style0"/>
        <w:rPr>
          <w:rFonts w:hint="eastAsia"/>
          <w:lang w:val="en-US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333</Words>
  <Pages>1</Pages>
  <Characters>1645</Characters>
  <Application>WPS Office</Application>
  <DocSecurity>0</DocSecurity>
  <Paragraphs>110</Paragraphs>
  <ScaleCrop>false</ScaleCrop>
  <LinksUpToDate>false</LinksUpToDate>
  <CharactersWithSpaces>2515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2020-04-11T21:26:22Z</dcterms:created>
  <dc:creator>Sampson</dc:creator>
  <lastModifiedBy>SM-A107F</lastModifiedBy>
  <dcterms:modified xsi:type="dcterms:W3CDTF">2020-04-13T14:55:25Z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