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83FA" w14:textId="0C5DC19F" w:rsidR="009553BF" w:rsidRDefault="009553BF" w:rsidP="00A52F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NAME- EJUONEATSE TOSAN DORCAS </w:t>
      </w:r>
    </w:p>
    <w:p w14:paraId="03D9B03B" w14:textId="32B86253" w:rsidR="009553BF" w:rsidRDefault="009553BF" w:rsidP="00A52F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COLLEGE- ENGINEERING </w:t>
      </w:r>
    </w:p>
    <w:p w14:paraId="66A0E736" w14:textId="3F0AB059" w:rsidR="009553BF" w:rsidRDefault="009553BF" w:rsidP="00A52F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DEPARTMENT- MECHANICAL</w:t>
      </w:r>
    </w:p>
    <w:p w14:paraId="181C11A3" w14:textId="0BE3A170" w:rsidR="009553BF" w:rsidRDefault="009553BF" w:rsidP="00A52F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MATRIC NO- 17</w:t>
      </w:r>
      <w:r w:rsidR="00DC3988">
        <w:rPr>
          <w:bCs/>
          <w:sz w:val="28"/>
          <w:szCs w:val="28"/>
        </w:rPr>
        <w:t>/ENG06/029</w:t>
      </w:r>
    </w:p>
    <w:p w14:paraId="40D4A223" w14:textId="6E6DF8B2" w:rsidR="009553BF" w:rsidRPr="00DC3988" w:rsidRDefault="00DC3988" w:rsidP="00A52F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COURSE- MEE322</w:t>
      </w:r>
    </w:p>
    <w:p w14:paraId="289DC8C3" w14:textId="385D0177"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14:paraId="482BAA1F" w14:textId="77777777"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conditions for a </w:t>
      </w:r>
      <w:proofErr w:type="spellStart"/>
      <w:r>
        <w:rPr>
          <w:sz w:val="28"/>
          <w:szCs w:val="28"/>
        </w:rPr>
        <w:t>coutte</w:t>
      </w:r>
      <w:proofErr w:type="spellEnd"/>
      <w:r>
        <w:rPr>
          <w:sz w:val="28"/>
          <w:szCs w:val="28"/>
        </w:rPr>
        <w:t xml:space="preserve"> flow are:</w:t>
      </w:r>
    </w:p>
    <w:p w14:paraId="4E2A3377" w14:textId="77777777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14:paraId="44052BA8" w14:textId="77777777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14:paraId="15689431" w14:textId="58E9B648"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flow </w:t>
      </w:r>
      <w:r w:rsidR="00672CAD">
        <w:rPr>
          <w:sz w:val="28"/>
          <w:szCs w:val="28"/>
        </w:rPr>
        <w:t>tends to infinity</w:t>
      </w:r>
    </w:p>
    <w:p w14:paraId="6809CC34" w14:textId="77777777" w:rsidR="003D1607" w:rsidRDefault="003D1607" w:rsidP="003D1607">
      <w:pPr>
        <w:rPr>
          <w:sz w:val="28"/>
          <w:szCs w:val="28"/>
        </w:rPr>
      </w:pPr>
    </w:p>
    <w:p w14:paraId="5AEBCDC4" w14:textId="77777777"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14:paraId="2341C11B" w14:textId="77777777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14:paraId="2C99E7AD" w14:textId="77777777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14:paraId="27599A89" w14:textId="0FDCD16D"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553BF">
        <w:rPr>
          <w:sz w:val="28"/>
          <w:szCs w:val="28"/>
        </w:rPr>
        <w:t xml:space="preserve">viscosity </w:t>
      </w:r>
      <w:r>
        <w:rPr>
          <w:sz w:val="28"/>
          <w:szCs w:val="28"/>
        </w:rPr>
        <w:t xml:space="preserve">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338A4692" w14:textId="77777777"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14:paraId="5AC22FD8" w14:textId="77777777" w:rsidR="00C345E5" w:rsidRDefault="00C345E5" w:rsidP="00C345E5">
      <w:pPr>
        <w:ind w:left="360"/>
        <w:rPr>
          <w:sz w:val="28"/>
          <w:szCs w:val="28"/>
        </w:rPr>
      </w:pPr>
    </w:p>
    <w:p w14:paraId="66B26561" w14:textId="77777777"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differences between </w:t>
      </w:r>
      <w:proofErr w:type="spellStart"/>
      <w:r>
        <w:rPr>
          <w:sz w:val="28"/>
          <w:szCs w:val="28"/>
        </w:rPr>
        <w:t>aerofoil</w:t>
      </w:r>
      <w:proofErr w:type="spellEnd"/>
      <w:r>
        <w:rPr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14:paraId="645872B4" w14:textId="77777777" w:rsidTr="000820C3">
        <w:tc>
          <w:tcPr>
            <w:tcW w:w="4675" w:type="dxa"/>
          </w:tcPr>
          <w:p w14:paraId="64E83A5D" w14:textId="77777777"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14:paraId="3C13F2DA" w14:textId="77777777"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14:paraId="74ACC8B5" w14:textId="77777777" w:rsidTr="000820C3">
        <w:tc>
          <w:tcPr>
            <w:tcW w:w="4675" w:type="dxa"/>
          </w:tcPr>
          <w:p w14:paraId="3035579B" w14:textId="77777777"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sz w:val="28"/>
                <w:szCs w:val="28"/>
              </w:rPr>
              <w:t>aerofoil</w:t>
            </w:r>
            <w:proofErr w:type="spellEnd"/>
            <w:r w:rsidRPr="000820C3">
              <w:rPr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14:paraId="096EA496" w14:textId="77777777"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14:paraId="3D52F7B1" w14:textId="77777777" w:rsidTr="000820C3">
        <w:tc>
          <w:tcPr>
            <w:tcW w:w="4675" w:type="dxa"/>
          </w:tcPr>
          <w:p w14:paraId="239CCD21" w14:textId="77777777"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bCs/>
                <w:sz w:val="28"/>
                <w:szCs w:val="28"/>
              </w:rPr>
              <w:t>aerofoil</w:t>
            </w:r>
            <w:proofErr w:type="spellEnd"/>
            <w:r w:rsidRPr="000820C3">
              <w:rPr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14:paraId="51762AC0" w14:textId="77777777"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14:paraId="32F52961" w14:textId="77777777" w:rsidR="00C345E5" w:rsidRPr="00C345E5" w:rsidRDefault="00C345E5" w:rsidP="00C345E5">
      <w:pPr>
        <w:ind w:left="360"/>
        <w:rPr>
          <w:sz w:val="28"/>
          <w:szCs w:val="28"/>
        </w:rPr>
      </w:pPr>
    </w:p>
    <w:p w14:paraId="02412D2F" w14:textId="77777777" w:rsidR="00C345E5" w:rsidRDefault="00C345E5" w:rsidP="00C345E5">
      <w:pPr>
        <w:rPr>
          <w:sz w:val="28"/>
          <w:szCs w:val="28"/>
        </w:rPr>
      </w:pPr>
    </w:p>
    <w:p w14:paraId="196F075E" w14:textId="77777777" w:rsidR="00C345E5" w:rsidRDefault="00C345E5" w:rsidP="00C345E5">
      <w:pPr>
        <w:rPr>
          <w:sz w:val="28"/>
          <w:szCs w:val="28"/>
        </w:rPr>
      </w:pPr>
    </w:p>
    <w:p w14:paraId="537A69D5" w14:textId="77777777" w:rsidR="00C345E5" w:rsidRDefault="00C345E5" w:rsidP="00C345E5">
      <w:pPr>
        <w:rPr>
          <w:sz w:val="28"/>
          <w:szCs w:val="28"/>
        </w:rPr>
      </w:pPr>
    </w:p>
    <w:p w14:paraId="1A3AE234" w14:textId="77777777" w:rsidR="00C345E5" w:rsidRDefault="00C345E5" w:rsidP="00C345E5">
      <w:pPr>
        <w:rPr>
          <w:sz w:val="28"/>
          <w:szCs w:val="28"/>
        </w:rPr>
      </w:pPr>
    </w:p>
    <w:p w14:paraId="6004A5DA" w14:textId="77777777" w:rsidR="00C345E5" w:rsidRDefault="00C345E5" w:rsidP="00C345E5">
      <w:pPr>
        <w:rPr>
          <w:sz w:val="28"/>
          <w:szCs w:val="28"/>
        </w:rPr>
      </w:pPr>
    </w:p>
    <w:p w14:paraId="2D5B888B" w14:textId="77777777" w:rsidR="00C345E5" w:rsidRPr="00C345E5" w:rsidRDefault="00C345E5" w:rsidP="00C345E5">
      <w:pPr>
        <w:rPr>
          <w:sz w:val="28"/>
          <w:szCs w:val="28"/>
        </w:rPr>
      </w:pPr>
    </w:p>
    <w:p w14:paraId="2B920900" w14:textId="77777777"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14:paraId="541E9EF2" w14:textId="77777777" w:rsidR="00672CAD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Give</w:t>
      </w:r>
      <w:r w:rsidR="00672CAD">
        <w:rPr>
          <w:sz w:val="28"/>
          <w:szCs w:val="28"/>
        </w:rPr>
        <w:t>n parameters are:</w:t>
      </w:r>
    </w:p>
    <w:p w14:paraId="1C7009F0" w14:textId="61CEC313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14:paraId="1139F3DD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14:paraId="774D172F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14:paraId="637F653A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</w:t>
      </w:r>
      <w:proofErr w:type="spellStart"/>
      <w:r w:rsidRPr="00A52F58">
        <w:rPr>
          <w:sz w:val="28"/>
          <w:szCs w:val="28"/>
        </w:rPr>
        <w:t>dp</w:t>
      </w:r>
      <w:proofErr w:type="spellEnd"/>
      <w:r w:rsidRPr="00A52F58">
        <w:rPr>
          <w:sz w:val="28"/>
          <w:szCs w:val="28"/>
        </w:rPr>
        <w:t>= 60KN/m</w:t>
      </w:r>
      <w:r w:rsidRPr="00A52F58">
        <w:rPr>
          <w:sz w:val="28"/>
          <w:szCs w:val="28"/>
          <w:vertAlign w:val="superscript"/>
        </w:rPr>
        <w:t>2</w:t>
      </w:r>
    </w:p>
    <w:p w14:paraId="295B455A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14:paraId="2D805B06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14:paraId="3030BA0A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585DE8B3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14:paraId="25B4F76A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14:paraId="2A8475ED" w14:textId="77777777" w:rsidR="00A52F58" w:rsidRPr="00A52F58" w:rsidRDefault="00A52F58" w:rsidP="00A52F58">
      <w:pPr>
        <w:rPr>
          <w:sz w:val="28"/>
          <w:szCs w:val="28"/>
        </w:rPr>
      </w:pPr>
    </w:p>
    <w:p w14:paraId="36ACC576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1D201AD5" w14:textId="77777777"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14:paraId="73B2247C" w14:textId="77777777"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14:paraId="142E915A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14:paraId="598AD72D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14:paraId="3E6DBD01" w14:textId="77777777"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14:paraId="12F8992C" w14:textId="77777777" w:rsidR="00A52F58" w:rsidRPr="00A52F58" w:rsidRDefault="00A52F58">
      <w:pPr>
        <w:rPr>
          <w:b/>
          <w:sz w:val="28"/>
          <w:szCs w:val="28"/>
          <w:u w:val="single"/>
        </w:rPr>
      </w:pPr>
    </w:p>
    <w:p w14:paraId="6618DD3C" w14:textId="77777777"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lastRenderedPageBreak/>
        <w:t>QUESTION 2 SOLUTION</w:t>
      </w:r>
    </w:p>
    <w:p w14:paraId="62EC4619" w14:textId="7A08C47C"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>Given</w:t>
      </w:r>
      <w:r w:rsidR="003B10F8">
        <w:rPr>
          <w:sz w:val="28"/>
          <w:szCs w:val="28"/>
        </w:rPr>
        <w:t xml:space="preserve"> parameters are:</w:t>
      </w:r>
      <w:bookmarkStart w:id="0" w:name="_GoBack"/>
      <w:bookmarkEnd w:id="0"/>
      <w:r w:rsidRPr="00A52F58">
        <w:rPr>
          <w:sz w:val="28"/>
          <w:szCs w:val="28"/>
        </w:rPr>
        <w:t xml:space="preserve">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14:paraId="1D4A1E3A" w14:textId="77777777"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14:paraId="3F765530" w14:textId="77777777"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14:paraId="39AEDC2B" w14:textId="77777777" w:rsidR="004A734A" w:rsidRPr="00A52F58" w:rsidRDefault="003B10F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14:paraId="04412D46" w14:textId="77777777"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</w:t>
      </w:r>
      <w:proofErr w:type="spellStart"/>
      <w:r w:rsidRPr="00A52F58">
        <w:rPr>
          <w:sz w:val="28"/>
          <w:szCs w:val="28"/>
        </w:rPr>
        <w:t>piezometric</w:t>
      </w:r>
      <w:proofErr w:type="spellEnd"/>
      <w:r w:rsidRPr="00A52F58">
        <w:rPr>
          <w:sz w:val="28"/>
          <w:szCs w:val="28"/>
        </w:rPr>
        <w:t>)</w:t>
      </w:r>
    </w:p>
    <w:p w14:paraId="53728D20" w14:textId="77777777"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14:paraId="6C9CF564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14:paraId="5C7EE554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</w:t>
      </w:r>
      <w:proofErr w:type="spellStart"/>
      <w:r w:rsidRPr="00A52F58">
        <w:rPr>
          <w:sz w:val="28"/>
          <w:szCs w:val="28"/>
        </w:rPr>
        <w:t>piezometric</w:t>
      </w:r>
      <w:proofErr w:type="spellEnd"/>
      <w:r w:rsidRPr="00A52F58">
        <w:rPr>
          <w:sz w:val="28"/>
          <w:szCs w:val="28"/>
        </w:rPr>
        <w:t>)</w:t>
      </w:r>
    </w:p>
    <w:p w14:paraId="0B30A5DB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(1260)*(9.81)*(0)</w:t>
      </w:r>
    </w:p>
    <w:p w14:paraId="645769F8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14:paraId="08893DC4" w14:textId="77777777" w:rsidR="00436AF4" w:rsidRPr="00A52F58" w:rsidRDefault="00436AF4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E6695" wp14:editId="04121443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FFA8B" w14:textId="77777777"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EF4F" wp14:editId="46AC808B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1413468C" w14:textId="77777777"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1BFA" wp14:editId="4B5A2A99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C064E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62121" w14:textId="77777777"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152F" wp14:editId="5936919A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B5431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EB1D8A3" w14:textId="77777777" w:rsidR="00436AF4" w:rsidRPr="00A52F58" w:rsidRDefault="00436AF4">
      <w:pPr>
        <w:rPr>
          <w:sz w:val="28"/>
          <w:szCs w:val="28"/>
        </w:rPr>
      </w:pPr>
    </w:p>
    <w:p w14:paraId="77D0C366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14:paraId="1EE50642" w14:textId="77777777"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14:paraId="532DE286" w14:textId="77777777"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14:paraId="225812A3" w14:textId="77777777"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14:paraId="27CFB688" w14:textId="77777777" w:rsidR="00D30C71" w:rsidRPr="00A52F58" w:rsidRDefault="00D30C71" w:rsidP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14:paraId="669A4589" w14:textId="77777777"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A52F58">
        <w:rPr>
          <w:rFonts w:eastAsiaTheme="minorEastAsia"/>
          <w:sz w:val="28"/>
          <w:szCs w:val="28"/>
        </w:rPr>
        <w:t xml:space="preserve"> </w:t>
      </w:r>
    </w:p>
    <w:p w14:paraId="476A9992" w14:textId="77777777"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5F925918" w14:textId="77777777"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14:paraId="0C70CC82" w14:textId="77777777"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A52F58">
        <w:rPr>
          <w:rFonts w:eastAsiaTheme="minorEastAsia"/>
          <w:sz w:val="28"/>
          <w:szCs w:val="28"/>
        </w:rPr>
        <w:t xml:space="preserve"> </w:t>
      </w:r>
    </w:p>
    <w:p w14:paraId="5E624216" w14:textId="77777777"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14:paraId="7A8E1BEF" w14:textId="77777777" w:rsidR="006B7C6D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="006B7C6D" w:rsidRPr="00A52F58">
        <w:rPr>
          <w:sz w:val="28"/>
          <w:szCs w:val="28"/>
        </w:rPr>
        <w:t>τ = 509.74 – (1.289 x 10</w:t>
      </w:r>
      <w:r w:rsidR="006B7C6D" w:rsidRPr="00A52F58">
        <w:rPr>
          <w:sz w:val="28"/>
          <w:szCs w:val="28"/>
          <w:vertAlign w:val="superscript"/>
        </w:rPr>
        <w:t xml:space="preserve">5 </w:t>
      </w:r>
      <w:r w:rsidR="006B7C6D" w:rsidRPr="00A52F58">
        <w:rPr>
          <w:sz w:val="28"/>
          <w:szCs w:val="28"/>
        </w:rPr>
        <w:t xml:space="preserve">)y </w:t>
      </w:r>
    </w:p>
    <w:p w14:paraId="38D286C7" w14:textId="77777777"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14:paraId="7F8949F2" w14:textId="77777777"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14:paraId="50E6B7F5" w14:textId="77777777"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14:paraId="3E2C1356" w14:textId="77777777"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0= -(1.4328 x 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</w:t>
      </w:r>
      <w:r w:rsidR="00837BCB" w:rsidRPr="00A52F58">
        <w:rPr>
          <w:rFonts w:eastAsiaTheme="minorEastAsia"/>
          <w:sz w:val="28"/>
          <w:szCs w:val="28"/>
        </w:rPr>
        <w:t>)y + 565.62</w:t>
      </w:r>
    </w:p>
    <w:p w14:paraId="3BEEA235" w14:textId="77777777"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14:paraId="4CD1AE89" w14:textId="77777777"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14:paraId="23218B19" w14:textId="77777777" w:rsidR="00837BCB" w:rsidRPr="00A52F58" w:rsidRDefault="00837BCB" w:rsidP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14:paraId="58E202F1" w14:textId="77777777" w:rsidR="00D30C71" w:rsidRPr="00A52F58" w:rsidRDefault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 xml:space="preserve">= 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14:paraId="7197AE9D" w14:textId="77777777" w:rsidR="00860B37" w:rsidRPr="00A52F58" w:rsidRDefault="00860B37">
      <w:pPr>
        <w:rPr>
          <w:rFonts w:eastAsiaTheme="minorEastAsia"/>
          <w:sz w:val="28"/>
          <w:szCs w:val="28"/>
        </w:rPr>
      </w:pPr>
    </w:p>
    <w:p w14:paraId="6312BFC9" w14:textId="77777777"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14:paraId="61545A82" w14:textId="77777777"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14:paraId="7C211AEB" w14:textId="77777777"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)( 0.01)</w:t>
      </w:r>
    </w:p>
    <w:p w14:paraId="1D12A694" w14:textId="77777777"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τ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14:paraId="6F8D4352" w14:textId="77777777" w:rsidR="00860B37" w:rsidRDefault="00860B37" w:rsidP="00860B37">
      <w:r>
        <w:t xml:space="preserve"> </w:t>
      </w:r>
    </w:p>
    <w:p w14:paraId="195C8C8A" w14:textId="77777777" w:rsidR="00624DA3" w:rsidRDefault="00624DA3" w:rsidP="00860B37"/>
    <w:p w14:paraId="0E884568" w14:textId="77777777" w:rsidR="00624DA3" w:rsidRDefault="00624DA3" w:rsidP="00860B37"/>
    <w:p w14:paraId="1CDB4DE5" w14:textId="77777777" w:rsidR="00624DA3" w:rsidRDefault="00624DA3" w:rsidP="00860B37"/>
    <w:p w14:paraId="24481CFD" w14:textId="77777777" w:rsidR="00624DA3" w:rsidRDefault="00624DA3" w:rsidP="00860B37"/>
    <w:p w14:paraId="7D8CE4BB" w14:textId="77777777" w:rsidR="00624DA3" w:rsidRDefault="00624DA3" w:rsidP="00860B37"/>
    <w:p w14:paraId="212FDD6F" w14:textId="77777777" w:rsidR="00624DA3" w:rsidRDefault="00624DA3" w:rsidP="00860B37"/>
    <w:p w14:paraId="444EBCC5" w14:textId="77777777" w:rsidR="00624DA3" w:rsidRDefault="00624DA3" w:rsidP="00860B37"/>
    <w:p w14:paraId="1BACBC6B" w14:textId="77777777" w:rsidR="00624DA3" w:rsidRDefault="00624DA3" w:rsidP="00860B37"/>
    <w:p w14:paraId="4CC50918" w14:textId="77777777" w:rsidR="00624DA3" w:rsidRDefault="00624DA3" w:rsidP="00860B37"/>
    <w:p w14:paraId="3DFACEB6" w14:textId="77777777" w:rsidR="00624DA3" w:rsidRDefault="00624DA3" w:rsidP="00860B37"/>
    <w:p w14:paraId="59D8F2A8" w14:textId="77777777" w:rsidR="00624DA3" w:rsidRDefault="00624DA3" w:rsidP="00860B37"/>
    <w:p w14:paraId="72E20F5D" w14:textId="77777777" w:rsidR="00624DA3" w:rsidRDefault="00624DA3" w:rsidP="00860B37"/>
    <w:p w14:paraId="6574580C" w14:textId="77777777" w:rsidR="00624DA3" w:rsidRDefault="00624DA3" w:rsidP="00860B37"/>
    <w:p w14:paraId="3B62A88A" w14:textId="77777777" w:rsidR="00624DA3" w:rsidRDefault="00624DA3" w:rsidP="00860B37"/>
    <w:p w14:paraId="52E88A5A" w14:textId="77777777" w:rsidR="00624DA3" w:rsidRDefault="00624DA3" w:rsidP="00860B37"/>
    <w:p w14:paraId="3E107ED4" w14:textId="77777777"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A"/>
    <w:rsid w:val="000820C3"/>
    <w:rsid w:val="000E24AE"/>
    <w:rsid w:val="001F1481"/>
    <w:rsid w:val="002C7610"/>
    <w:rsid w:val="003B10F8"/>
    <w:rsid w:val="003D1607"/>
    <w:rsid w:val="00436AF4"/>
    <w:rsid w:val="004A734A"/>
    <w:rsid w:val="0057471D"/>
    <w:rsid w:val="00624DA3"/>
    <w:rsid w:val="00672CAD"/>
    <w:rsid w:val="00685BFD"/>
    <w:rsid w:val="006B7C6D"/>
    <w:rsid w:val="00837BCB"/>
    <w:rsid w:val="00860B37"/>
    <w:rsid w:val="008F511F"/>
    <w:rsid w:val="009553BF"/>
    <w:rsid w:val="009851AA"/>
    <w:rsid w:val="00A52F58"/>
    <w:rsid w:val="00B53908"/>
    <w:rsid w:val="00C345E5"/>
    <w:rsid w:val="00D30C71"/>
    <w:rsid w:val="00D639BA"/>
    <w:rsid w:val="00D63F6B"/>
    <w:rsid w:val="00DC3988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92C5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tejuoneatse@yahoo.com</cp:lastModifiedBy>
  <cp:revision>6</cp:revision>
  <cp:lastPrinted>2020-04-13T18:39:00Z</cp:lastPrinted>
  <dcterms:created xsi:type="dcterms:W3CDTF">2020-04-13T22:57:00Z</dcterms:created>
  <dcterms:modified xsi:type="dcterms:W3CDTF">2020-04-13T23:02:00Z</dcterms:modified>
</cp:coreProperties>
</file>