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5A" w:rsidRDefault="00E4024B" w:rsidP="00E4024B">
      <w:pPr>
        <w:jc w:val="center"/>
        <w:rPr>
          <w:rFonts w:ascii="Bell MT" w:hAnsi="Bell MT"/>
          <w:b/>
          <w:sz w:val="28"/>
          <w:szCs w:val="28"/>
          <w:u w:val="double"/>
        </w:rPr>
      </w:pPr>
      <w:r>
        <w:rPr>
          <w:rFonts w:ascii="Bell MT" w:hAnsi="Bell MT"/>
          <w:b/>
          <w:sz w:val="28"/>
          <w:szCs w:val="28"/>
          <w:u w:val="double"/>
        </w:rPr>
        <w:t>Coronavirus pandemic and the effects of lockdown on Nigerians.</w:t>
      </w:r>
    </w:p>
    <w:p w:rsidR="007272B6" w:rsidRPr="007C25AB" w:rsidRDefault="004C7519" w:rsidP="00250BAA">
      <w:pPr>
        <w:jc w:val="center"/>
        <w:rPr>
          <w:rFonts w:ascii="Bookman Old Style" w:hAnsi="Bookman Old Style"/>
        </w:rPr>
      </w:pPr>
      <w:r w:rsidRPr="007C25AB">
        <w:rPr>
          <w:rFonts w:ascii="Bookman Old Style" w:hAnsi="Bookman Old Style"/>
        </w:rPr>
        <w:t xml:space="preserve">It is no news that the deadly Coronavirus has taken a toll on Nigerians since its outbreak in March, 2019. </w:t>
      </w:r>
      <w:r w:rsidR="008D4619" w:rsidRPr="007C25AB">
        <w:rPr>
          <w:rFonts w:ascii="Bookman Old Style" w:hAnsi="Bookman Old Style"/>
        </w:rPr>
        <w:t>Ignorance</w:t>
      </w:r>
      <w:r w:rsidR="00250BAA" w:rsidRPr="007C25AB">
        <w:rPr>
          <w:rFonts w:ascii="Bookman Old Style" w:hAnsi="Bookman Old Style"/>
        </w:rPr>
        <w:t xml:space="preserve"> and m</w:t>
      </w:r>
      <w:r w:rsidR="008D4619" w:rsidRPr="007C25AB">
        <w:rPr>
          <w:rFonts w:ascii="Bookman Old Style" w:hAnsi="Bookman Old Style"/>
        </w:rPr>
        <w:t>isinformation have only gone as far as to increase irrational panic</w:t>
      </w:r>
      <w:r w:rsidR="00C027D5" w:rsidRPr="007C25AB">
        <w:rPr>
          <w:rFonts w:ascii="Bookman Old Style" w:hAnsi="Bookman Old Style"/>
        </w:rPr>
        <w:t xml:space="preserve"> amongst the already irrational people of Nigeria.</w:t>
      </w:r>
      <w:r w:rsidR="008D4619" w:rsidRPr="007C25AB">
        <w:rPr>
          <w:rFonts w:ascii="Bookman Old Style" w:hAnsi="Bookman Old Style"/>
        </w:rPr>
        <w:t xml:space="preserve"> </w:t>
      </w:r>
      <w:r w:rsidR="00C027D5" w:rsidRPr="007C25AB">
        <w:rPr>
          <w:rFonts w:ascii="Bookman Old Style" w:hAnsi="Bookman Old Style"/>
        </w:rPr>
        <w:t>Truly,</w:t>
      </w:r>
      <w:r w:rsidR="00A309D3" w:rsidRPr="007C25AB">
        <w:rPr>
          <w:rFonts w:ascii="Bookman Old Style" w:hAnsi="Bookman Old Style"/>
        </w:rPr>
        <w:t xml:space="preserve"> there is need to</w:t>
      </w:r>
      <w:r w:rsidR="00C027D5" w:rsidRPr="007C25AB">
        <w:rPr>
          <w:rFonts w:ascii="Bookman Old Style" w:hAnsi="Bookman Old Style"/>
        </w:rPr>
        <w:t xml:space="preserve"> panic as the virus is highly transmittable and </w:t>
      </w:r>
      <w:r w:rsidR="00A309D3" w:rsidRPr="007C25AB">
        <w:rPr>
          <w:rFonts w:ascii="Bookman Old Style" w:hAnsi="Bookman Old Style"/>
        </w:rPr>
        <w:t>as of April already has over two million active cases</w:t>
      </w:r>
      <w:r w:rsidR="00ED0903" w:rsidRPr="007C25AB">
        <w:rPr>
          <w:rFonts w:ascii="Bookman Old Style" w:hAnsi="Bookman Old Style"/>
        </w:rPr>
        <w:t xml:space="preserve"> worldwide</w:t>
      </w:r>
      <w:r w:rsidR="00A309D3" w:rsidRPr="007C25AB">
        <w:rPr>
          <w:rFonts w:ascii="Bookman Old Style" w:hAnsi="Bookman Old Style"/>
        </w:rPr>
        <w:t>. Though, in the case of a country like Nigeria, it seems civilians are more worried about the effects of the mandatory lockdown policy that comes with the virus rather than the virus itself.</w:t>
      </w:r>
      <w:r w:rsidR="00BC1C5B" w:rsidRPr="007C25AB">
        <w:rPr>
          <w:rFonts w:ascii="Bookman Old Style" w:hAnsi="Bookman Old Style"/>
        </w:rPr>
        <w:t xml:space="preserve"> </w:t>
      </w:r>
    </w:p>
    <w:p w:rsidR="00C65B4A" w:rsidRPr="007C25AB" w:rsidRDefault="00BC1C5B" w:rsidP="007272B6">
      <w:pPr>
        <w:jc w:val="center"/>
        <w:rPr>
          <w:rFonts w:ascii="Bookman Old Style" w:hAnsi="Bookman Old Style"/>
        </w:rPr>
      </w:pPr>
      <w:r w:rsidRPr="007C25AB">
        <w:rPr>
          <w:rFonts w:ascii="Bookman Old Style" w:hAnsi="Bookman Old Style"/>
        </w:rPr>
        <w:t xml:space="preserve"> The average Nigerian citizen has to </w:t>
      </w:r>
      <w:r w:rsidR="003D0FB5" w:rsidRPr="007C25AB">
        <w:rPr>
          <w:rFonts w:ascii="Bookman Old Style" w:hAnsi="Bookman Old Style"/>
        </w:rPr>
        <w:t>work every day to earn a living and therefore, the extension of the lockdown is expecte</w:t>
      </w:r>
      <w:r w:rsidR="002623DB" w:rsidRPr="007C25AB">
        <w:rPr>
          <w:rFonts w:ascii="Bookman Old Style" w:hAnsi="Bookman Old Style"/>
        </w:rPr>
        <w:t>d to add to their hardships.</w:t>
      </w:r>
      <w:r w:rsidR="007272B6" w:rsidRPr="007C25AB">
        <w:rPr>
          <w:rFonts w:ascii="Bookman Old Style" w:hAnsi="Bookman Old Style"/>
        </w:rPr>
        <w:t xml:space="preserve"> </w:t>
      </w:r>
      <w:r w:rsidR="002623DB" w:rsidRPr="007C25AB">
        <w:rPr>
          <w:rFonts w:ascii="Bookman Old Style" w:hAnsi="Bookman Old Style"/>
        </w:rPr>
        <w:t xml:space="preserve">It is a well-known fact that millions of Nigerians observing the COVID-19 lockdown lack the food and income that their families need to </w:t>
      </w:r>
      <w:r w:rsidR="009A59A6" w:rsidRPr="007C25AB">
        <w:rPr>
          <w:rFonts w:ascii="Bookman Old Style" w:hAnsi="Bookman Old Style"/>
        </w:rPr>
        <w:t>sur</w:t>
      </w:r>
      <w:r w:rsidR="006975EE" w:rsidRPr="007C25AB">
        <w:rPr>
          <w:rFonts w:ascii="Bookman Old Style" w:hAnsi="Bookman Old Style"/>
        </w:rPr>
        <w:t>vive. T</w:t>
      </w:r>
      <w:r w:rsidR="009A59A6" w:rsidRPr="007C25AB">
        <w:rPr>
          <w:rFonts w:ascii="Bookman Old Style" w:hAnsi="Bookman Old Style"/>
        </w:rPr>
        <w:t>his has led to lack of cooperation of citizens</w:t>
      </w:r>
      <w:r w:rsidR="006975EE" w:rsidRPr="007C25AB">
        <w:rPr>
          <w:rFonts w:ascii="Bookman Old Style" w:hAnsi="Bookman Old Style"/>
        </w:rPr>
        <w:t xml:space="preserve"> and hence</w:t>
      </w:r>
      <w:r w:rsidR="007272B6" w:rsidRPr="007C25AB">
        <w:rPr>
          <w:rFonts w:ascii="Bookman Old Style" w:hAnsi="Bookman Old Style"/>
        </w:rPr>
        <w:t>,</w:t>
      </w:r>
      <w:r w:rsidR="006975EE" w:rsidRPr="007C25AB">
        <w:rPr>
          <w:rFonts w:ascii="Bookman Old Style" w:hAnsi="Bookman Old Style"/>
        </w:rPr>
        <w:t xml:space="preserve"> t</w:t>
      </w:r>
      <w:r w:rsidR="009A59A6" w:rsidRPr="007C25AB">
        <w:rPr>
          <w:rFonts w:ascii="Bookman Old Style" w:hAnsi="Bookman Old Style"/>
        </w:rPr>
        <w:t>he police have been handed the responsibility of keeping people -especially non-essential workers- of</w:t>
      </w:r>
      <w:r w:rsidR="006975EE" w:rsidRPr="007C25AB">
        <w:rPr>
          <w:rFonts w:ascii="Bookman Old Style" w:hAnsi="Bookman Old Style"/>
        </w:rPr>
        <w:t>f the streets during this period</w:t>
      </w:r>
      <w:r w:rsidR="007272B6" w:rsidRPr="007C25AB">
        <w:rPr>
          <w:rFonts w:ascii="Bookman Old Style" w:hAnsi="Bookman Old Style"/>
        </w:rPr>
        <w:t xml:space="preserve"> in order to observe the highly recommended social distancing</w:t>
      </w:r>
      <w:r w:rsidR="006975EE" w:rsidRPr="007C25AB">
        <w:rPr>
          <w:rFonts w:ascii="Bookman Old Style" w:hAnsi="Bookman Old Style"/>
        </w:rPr>
        <w:t xml:space="preserve">. Unfortunately, even in these trying times, the incompetence of the Nigerian police force manages to shine </w:t>
      </w:r>
      <w:r w:rsidR="007272B6" w:rsidRPr="007C25AB">
        <w:rPr>
          <w:rFonts w:ascii="Bookman Old Style" w:hAnsi="Bookman Old Style"/>
        </w:rPr>
        <w:t>through</w:t>
      </w:r>
      <w:r w:rsidR="006975EE" w:rsidRPr="007C25AB">
        <w:rPr>
          <w:rFonts w:ascii="Bookman Old Style" w:hAnsi="Bookman Old Style"/>
        </w:rPr>
        <w:t xml:space="preserve"> and they have resorted to unconventional</w:t>
      </w:r>
      <w:r w:rsidR="007272B6" w:rsidRPr="007C25AB">
        <w:rPr>
          <w:rFonts w:ascii="Bookman Old Style" w:hAnsi="Bookman Old Style"/>
        </w:rPr>
        <w:t xml:space="preserve"> and aggressive</w:t>
      </w:r>
      <w:r w:rsidR="006975EE" w:rsidRPr="007C25AB">
        <w:rPr>
          <w:rFonts w:ascii="Bookman Old Style" w:hAnsi="Bookman Old Style"/>
        </w:rPr>
        <w:t xml:space="preserve"> methods of punishing the lawbreakers, even going as far as to shoot someone. This kind of behavior has led to the </w:t>
      </w:r>
      <w:r w:rsidR="00484C41" w:rsidRPr="007C25AB">
        <w:rPr>
          <w:rFonts w:ascii="Bookman Old Style" w:hAnsi="Bookman Old Style"/>
        </w:rPr>
        <w:t xml:space="preserve">public forming </w:t>
      </w:r>
      <w:r w:rsidR="007272B6" w:rsidRPr="007C25AB">
        <w:rPr>
          <w:rFonts w:ascii="Bookman Old Style" w:hAnsi="Bookman Old Style"/>
        </w:rPr>
        <w:t>a kind of resistance</w:t>
      </w:r>
      <w:r w:rsidR="00484C41" w:rsidRPr="007C25AB">
        <w:rPr>
          <w:rFonts w:ascii="Bookman Old Style" w:hAnsi="Bookman Old Style"/>
        </w:rPr>
        <w:t xml:space="preserve"> against</w:t>
      </w:r>
      <w:r w:rsidR="00C65B4A" w:rsidRPr="007C25AB">
        <w:rPr>
          <w:rFonts w:ascii="Bookman Old Style" w:hAnsi="Bookman Old Style"/>
        </w:rPr>
        <w:t xml:space="preserve"> the same people who should be protecting them.</w:t>
      </w:r>
    </w:p>
    <w:p w:rsidR="0009244E" w:rsidRPr="007C25AB" w:rsidRDefault="00A20BCF" w:rsidP="0009244E">
      <w:pPr>
        <w:jc w:val="center"/>
        <w:rPr>
          <w:rFonts w:ascii="Bookman Old Style" w:hAnsi="Bookman Old Style"/>
        </w:rPr>
      </w:pPr>
      <w:r w:rsidRPr="007C25AB">
        <w:rPr>
          <w:rFonts w:ascii="Bookman Old Style" w:hAnsi="Bookman Old Style"/>
        </w:rPr>
        <w:t>The whole country is in disarray.</w:t>
      </w:r>
      <w:r w:rsidR="007E6EF8" w:rsidRPr="007C25AB">
        <w:rPr>
          <w:rFonts w:ascii="Bookman Old Style" w:hAnsi="Bookman Old Style"/>
        </w:rPr>
        <w:t xml:space="preserve"> The virus has put the average Nigerian citizen in a position whereby he has to struggle and fight to not only avoid contract</w:t>
      </w:r>
      <w:r w:rsidR="007272B6" w:rsidRPr="007C25AB">
        <w:rPr>
          <w:rFonts w:ascii="Bookman Old Style" w:hAnsi="Bookman Old Style"/>
        </w:rPr>
        <w:t xml:space="preserve">ing the virus but also to avoid; </w:t>
      </w:r>
      <w:r w:rsidR="00447C8A" w:rsidRPr="007C25AB">
        <w:rPr>
          <w:rFonts w:ascii="Bookman Old Style" w:hAnsi="Bookman Old Style"/>
        </w:rPr>
        <w:t>starvation</w:t>
      </w:r>
      <w:r w:rsidR="007272B6" w:rsidRPr="007C25AB">
        <w:rPr>
          <w:rFonts w:ascii="Bookman Old Style" w:hAnsi="Bookman Old Style"/>
        </w:rPr>
        <w:t xml:space="preserve"> of him</w:t>
      </w:r>
      <w:r w:rsidR="007E6EF8" w:rsidRPr="007C25AB">
        <w:rPr>
          <w:rFonts w:ascii="Bookman Old Style" w:hAnsi="Bookman Old Style"/>
        </w:rPr>
        <w:t xml:space="preserve"> and his </w:t>
      </w:r>
      <w:r w:rsidR="007272B6" w:rsidRPr="007C25AB">
        <w:rPr>
          <w:rFonts w:ascii="Bookman Old Style" w:hAnsi="Bookman Old Style"/>
        </w:rPr>
        <w:t>family;</w:t>
      </w:r>
      <w:r w:rsidR="007E6EF8" w:rsidRPr="007C25AB">
        <w:rPr>
          <w:rFonts w:ascii="Bookman Old Style" w:hAnsi="Bookman Old Style"/>
        </w:rPr>
        <w:t xml:space="preserve"> insensitive trigger-happy </w:t>
      </w:r>
      <w:r w:rsidR="00447C8A" w:rsidRPr="007C25AB">
        <w:rPr>
          <w:rFonts w:ascii="Bookman Old Style" w:hAnsi="Bookman Old Style"/>
        </w:rPr>
        <w:t>police officer</w:t>
      </w:r>
      <w:r w:rsidR="007272B6" w:rsidRPr="007C25AB">
        <w:rPr>
          <w:rFonts w:ascii="Bookman Old Style" w:hAnsi="Bookman Old Style"/>
        </w:rPr>
        <w:t>s;</w:t>
      </w:r>
      <w:r w:rsidR="007E6EF8" w:rsidRPr="007C25AB">
        <w:rPr>
          <w:rFonts w:ascii="Bookman Old Style" w:hAnsi="Bookman Old Style"/>
        </w:rPr>
        <w:t xml:space="preserve"> and armed robbery caused by the country’s economic situation</w:t>
      </w:r>
      <w:r w:rsidR="00447C8A" w:rsidRPr="007C25AB">
        <w:rPr>
          <w:rFonts w:ascii="Bookman Old Style" w:hAnsi="Bookman Old Style"/>
        </w:rPr>
        <w:t xml:space="preserve">. </w:t>
      </w:r>
      <w:r w:rsidR="00636B7C" w:rsidRPr="007C25AB">
        <w:rPr>
          <w:rFonts w:ascii="Bookman Old Style" w:hAnsi="Bookman Old Style"/>
        </w:rPr>
        <w:t xml:space="preserve">There have been several similar attacks </w:t>
      </w:r>
      <w:r w:rsidR="007272B6" w:rsidRPr="007C25AB">
        <w:rPr>
          <w:rFonts w:ascii="Bookman Old Style" w:hAnsi="Bookman Old Style"/>
        </w:rPr>
        <w:t>of looting</w:t>
      </w:r>
      <w:r w:rsidR="007E6EF8" w:rsidRPr="007C25AB">
        <w:rPr>
          <w:rFonts w:ascii="Bookman Old Style" w:hAnsi="Bookman Old Style"/>
        </w:rPr>
        <w:t xml:space="preserve"> </w:t>
      </w:r>
      <w:r w:rsidR="00636B7C" w:rsidRPr="007C25AB">
        <w:rPr>
          <w:rFonts w:ascii="Bookman Old Style" w:hAnsi="Bookman Old Style"/>
        </w:rPr>
        <w:t xml:space="preserve">in </w:t>
      </w:r>
      <w:r w:rsidR="007E6EF8" w:rsidRPr="007C25AB">
        <w:rPr>
          <w:rFonts w:ascii="Bookman Old Style" w:hAnsi="Bookman Old Style"/>
        </w:rPr>
        <w:t xml:space="preserve">areas of </w:t>
      </w:r>
      <w:r w:rsidR="00636B7C" w:rsidRPr="007C25AB">
        <w:rPr>
          <w:rFonts w:ascii="Bookman Old Style" w:hAnsi="Bookman Old Style"/>
        </w:rPr>
        <w:t>Lag</w:t>
      </w:r>
      <w:r w:rsidR="007E6EF8" w:rsidRPr="007C25AB">
        <w:rPr>
          <w:rFonts w:ascii="Bookman Old Style" w:hAnsi="Bookman Old Style"/>
        </w:rPr>
        <w:t xml:space="preserve">os and Ogun state possibly provoked by the extension of the total lockdown in both states and the desperation of </w:t>
      </w:r>
      <w:r w:rsidR="00F91020" w:rsidRPr="007C25AB">
        <w:rPr>
          <w:rFonts w:ascii="Bookman Old Style" w:hAnsi="Bookman Old Style"/>
        </w:rPr>
        <w:t xml:space="preserve">Nigerians living hand-to-mouth who have been restricted from earning their daily </w:t>
      </w:r>
      <w:bookmarkStart w:id="0" w:name="_GoBack"/>
      <w:bookmarkEnd w:id="0"/>
      <w:r w:rsidR="00F91020" w:rsidRPr="007C25AB">
        <w:rPr>
          <w:rFonts w:ascii="Bookman Old Style" w:hAnsi="Bookman Old Style"/>
        </w:rPr>
        <w:t>bread</w:t>
      </w:r>
      <w:r w:rsidR="007E6EF8" w:rsidRPr="007C25AB">
        <w:rPr>
          <w:rFonts w:ascii="Bookman Old Style" w:hAnsi="Bookman Old Style"/>
        </w:rPr>
        <w:t>. To defend their homes, people have started joining vigilante groups as they have reported that the government isn’t doing their job of protecting them.</w:t>
      </w:r>
      <w:r w:rsidR="0009244E" w:rsidRPr="007C25AB">
        <w:rPr>
          <w:rFonts w:ascii="Bookman Old Style" w:hAnsi="Bookman Old Style"/>
        </w:rPr>
        <w:t xml:space="preserve"> The effect of the lockdown is hardest on non-essential workers and</w:t>
      </w:r>
      <w:r w:rsidR="007C25AB" w:rsidRPr="007C25AB">
        <w:rPr>
          <w:rFonts w:ascii="Bookman Old Style" w:hAnsi="Bookman Old Style"/>
        </w:rPr>
        <w:t xml:space="preserve">, most especially: </w:t>
      </w:r>
      <w:r w:rsidR="0009244E" w:rsidRPr="007C25AB">
        <w:rPr>
          <w:rFonts w:ascii="Bookman Old Style" w:hAnsi="Bookman Old Style"/>
        </w:rPr>
        <w:t xml:space="preserve">entrepreneurs who are employers and therefore are faced with quite a dilemma whereby they have to pay the income of their employees at a time when the customers have been asked to stay at home. </w:t>
      </w:r>
    </w:p>
    <w:p w:rsidR="0009244E" w:rsidRPr="007C25AB" w:rsidRDefault="0009244E" w:rsidP="0009244E">
      <w:pPr>
        <w:jc w:val="center"/>
        <w:rPr>
          <w:rFonts w:ascii="Bookman Old Style" w:hAnsi="Bookman Old Style"/>
        </w:rPr>
      </w:pPr>
      <w:r w:rsidRPr="007C25AB">
        <w:rPr>
          <w:rFonts w:ascii="Bookman Old Style" w:hAnsi="Bookman Old Style"/>
        </w:rPr>
        <w:t>It can be concluded from this report that the virus outbreak has done a lot to dishevel the minds of Nigerians including; taking away their rights to earn their income; ca</w:t>
      </w:r>
      <w:r w:rsidR="00250BAA" w:rsidRPr="007C25AB">
        <w:rPr>
          <w:rFonts w:ascii="Bookman Old Style" w:hAnsi="Bookman Old Style"/>
        </w:rPr>
        <w:t>using resistance from the law enforcers’ harsh rule; outbreak of many vigilante groups; and an increase in crime rate. The best and only way to recover from this is to exercise patience and stay at home.</w:t>
      </w:r>
    </w:p>
    <w:p w:rsidR="0009244E" w:rsidRPr="007C25AB" w:rsidRDefault="0009244E" w:rsidP="0009244E">
      <w:pPr>
        <w:jc w:val="center"/>
        <w:rPr>
          <w:rFonts w:ascii="Bookman Old Style" w:hAnsi="Bookman Old Style"/>
        </w:rPr>
      </w:pPr>
    </w:p>
    <w:sectPr w:rsidR="0009244E" w:rsidRPr="007C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4B"/>
    <w:rsid w:val="0009244E"/>
    <w:rsid w:val="00250BAA"/>
    <w:rsid w:val="002623DB"/>
    <w:rsid w:val="003D0FB5"/>
    <w:rsid w:val="00447C8A"/>
    <w:rsid w:val="00484C41"/>
    <w:rsid w:val="004C7519"/>
    <w:rsid w:val="00537F5A"/>
    <w:rsid w:val="005C5C67"/>
    <w:rsid w:val="00636B7C"/>
    <w:rsid w:val="00671E8C"/>
    <w:rsid w:val="00691065"/>
    <w:rsid w:val="006975EE"/>
    <w:rsid w:val="007272B6"/>
    <w:rsid w:val="007478BA"/>
    <w:rsid w:val="007C25AB"/>
    <w:rsid w:val="007E6EF8"/>
    <w:rsid w:val="008D4619"/>
    <w:rsid w:val="009A59A6"/>
    <w:rsid w:val="00A20BCF"/>
    <w:rsid w:val="00A309D3"/>
    <w:rsid w:val="00BC1C5B"/>
    <w:rsid w:val="00C027D5"/>
    <w:rsid w:val="00C65B4A"/>
    <w:rsid w:val="00E00D87"/>
    <w:rsid w:val="00E4024B"/>
    <w:rsid w:val="00ED0903"/>
    <w:rsid w:val="00F63FEB"/>
    <w:rsid w:val="00F9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15DC"/>
  <w15:chartTrackingRefBased/>
  <w15:docId w15:val="{781BD97D-86E8-45E0-8BCA-3945658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Lats</dc:creator>
  <cp:keywords/>
  <dc:description/>
  <cp:lastModifiedBy>Lats</cp:lastModifiedBy>
  <cp:revision>9</cp:revision>
  <dcterms:created xsi:type="dcterms:W3CDTF">2020-04-20T15:07:00Z</dcterms:created>
  <dcterms:modified xsi:type="dcterms:W3CDTF">2020-04-20T21:49:00Z</dcterms:modified>
</cp:coreProperties>
</file>