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47" w:rsidRDefault="002C3935">
      <w:r>
        <w:t>NAME: BAI DANIELLA NGUEMO</w:t>
      </w:r>
    </w:p>
    <w:p w:rsidR="002C3935" w:rsidRDefault="002C3935">
      <w:r>
        <w:t>MATRIC NO: 17/MHS01/078</w:t>
      </w:r>
    </w:p>
    <w:p w:rsidR="002C3935" w:rsidRDefault="002C3935">
      <w:r>
        <w:t>COURSE CODE: MLS 314</w:t>
      </w:r>
    </w:p>
    <w:p w:rsidR="002C3935" w:rsidRDefault="002C3935">
      <w:r>
        <w:t>COURSE TITLE: MEDICAL PHYSICS</w:t>
      </w:r>
    </w:p>
    <w:p w:rsidR="002C3935" w:rsidRPr="002C3935" w:rsidRDefault="002C3935">
      <w:pPr>
        <w:rPr>
          <w:b/>
        </w:rPr>
      </w:pPr>
      <w:r w:rsidRPr="002C3935">
        <w:rPr>
          <w:b/>
        </w:rPr>
        <w:t xml:space="preserve">NO1. </w:t>
      </w:r>
    </w:p>
    <w:p w:rsidR="002C3935" w:rsidRDefault="002C3935">
      <w:r>
        <w:t xml:space="preserve">Radioactive tracers: is a </w:t>
      </w:r>
      <w:r w:rsidRPr="002C3935">
        <w:t>chemical compound</w:t>
      </w:r>
      <w:r>
        <w:t xml:space="preserve"> in which one or more atoms have been replaced by a </w:t>
      </w:r>
      <w:r w:rsidRPr="002C3935">
        <w:t>radionuclide</w:t>
      </w:r>
      <w:r>
        <w:t xml:space="preserve"> so by virtue of its </w:t>
      </w:r>
      <w:r w:rsidRPr="002C3935">
        <w:t>radioactive decay</w:t>
      </w:r>
      <w:r>
        <w:t xml:space="preserve"> it can be used to explore the mechanism of chemical reactions by tracing the path that the radioisotope follows from reactants to products.</w:t>
      </w:r>
      <w:r w:rsidR="0085130F" w:rsidRPr="0085130F">
        <w:t xml:space="preserve"> </w:t>
      </w:r>
      <w:r w:rsidR="0085130F">
        <w:t>Radioactive tracers utilize the positive qualities of radioactivity, the ability to emit a signal, while minimizing the negative effects</w:t>
      </w:r>
    </w:p>
    <w:p w:rsidR="002C3935" w:rsidRPr="002C3935" w:rsidRDefault="002C3935">
      <w:pPr>
        <w:rPr>
          <w:b/>
        </w:rPr>
      </w:pPr>
      <w:r w:rsidRPr="002C3935">
        <w:rPr>
          <w:b/>
        </w:rPr>
        <w:t>NO2.</w:t>
      </w:r>
    </w:p>
    <w:p w:rsidR="002C3935" w:rsidRDefault="002C3935">
      <w:r>
        <w:t xml:space="preserve">In </w:t>
      </w:r>
      <w:r w:rsidRPr="00BE1E17">
        <w:t>medicine</w:t>
      </w:r>
      <w:r>
        <w:t>, tracers are applie</w:t>
      </w:r>
      <w:r w:rsidR="00BE1E17">
        <w:t>d in</w:t>
      </w:r>
      <w:r w:rsidR="00246306">
        <w:t xml:space="preserve"> t</w:t>
      </w:r>
      <w:r>
        <w:t xml:space="preserve">he </w:t>
      </w:r>
      <w:r w:rsidRPr="00BE1E17">
        <w:t>urea breath test</w:t>
      </w:r>
      <w:r>
        <w:t xml:space="preserve"> for </w:t>
      </w:r>
      <w:r w:rsidRPr="00BE1E17">
        <w:t>helicobacter pylori</w:t>
      </w:r>
      <w:r w:rsidR="00246306">
        <w:t xml:space="preserve">, a type of bacteria that may infect the </w:t>
      </w:r>
      <w:r w:rsidR="00246306" w:rsidRPr="00246306">
        <w:t>stomach</w:t>
      </w:r>
      <w:r w:rsidR="00246306">
        <w:t xml:space="preserve"> and is a main cause of </w:t>
      </w:r>
      <w:r w:rsidR="00246306" w:rsidRPr="00246306">
        <w:t>ulcers</w:t>
      </w:r>
      <w:r w:rsidR="00246306">
        <w:t xml:space="preserve"> in both the </w:t>
      </w:r>
      <w:r w:rsidR="00246306" w:rsidRPr="00246306">
        <w:t>stomach</w:t>
      </w:r>
      <w:r w:rsidR="00246306">
        <w:t xml:space="preserve"> and duodenum (the first part of the small intestine) </w:t>
      </w:r>
      <w:r w:rsidR="00BE1E17">
        <w:t xml:space="preserve">commonly used a dose of </w:t>
      </w:r>
      <w:r w:rsidR="00BE1E17">
        <w:rPr>
          <w:bCs/>
        </w:rPr>
        <w:t>c</w:t>
      </w:r>
      <w:r w:rsidR="00BE1E17" w:rsidRPr="00BE1E17">
        <w:rPr>
          <w:bCs/>
        </w:rPr>
        <w:t>arbon-14</w:t>
      </w:r>
      <w:r w:rsidR="00BE1E17" w:rsidRPr="00BE1E17">
        <w:t xml:space="preserve"> (</w:t>
      </w:r>
      <w:r w:rsidR="00BE1E17" w:rsidRPr="00BE1E17">
        <w:rPr>
          <w:vertAlign w:val="superscript"/>
        </w:rPr>
        <w:t>14</w:t>
      </w:r>
      <w:r w:rsidR="00BE1E17" w:rsidRPr="00BE1E17">
        <w:t xml:space="preserve">C), or </w:t>
      </w:r>
      <w:r w:rsidR="00BE1E17" w:rsidRPr="00BE1E17">
        <w:rPr>
          <w:bCs/>
        </w:rPr>
        <w:t>radiocarbon</w:t>
      </w:r>
      <w:r w:rsidRPr="00BE1E17">
        <w:t xml:space="preserve"> </w:t>
      </w:r>
      <w:r w:rsidR="0085130F">
        <w:t xml:space="preserve">which is a radioactive isotope </w:t>
      </w:r>
      <w:r w:rsidR="00BE1E17">
        <w:t>labelled</w:t>
      </w:r>
      <w:r>
        <w:t xml:space="preserve"> urea to detect h. pylori infection. If the </w:t>
      </w:r>
      <w:r w:rsidR="00BE1E17">
        <w:t>labelled</w:t>
      </w:r>
      <w:r>
        <w:t xml:space="preserve"> urea was metabolized by h. pylori in the stomach, the patient's breath would contain </w:t>
      </w:r>
      <w:r w:rsidR="00BE1E17">
        <w:t>labelled</w:t>
      </w:r>
      <w:r w:rsidR="00246306">
        <w:t xml:space="preserve"> carbon dioxide. This is because H. pylori produces an enzyme called urease, which breaks urea down into </w:t>
      </w:r>
      <w:r w:rsidR="00246306" w:rsidRPr="00246306">
        <w:t>ammonia</w:t>
      </w:r>
      <w:r w:rsidR="00246306">
        <w:t xml:space="preserve"> and </w:t>
      </w:r>
      <w:r w:rsidR="00246306" w:rsidRPr="00246306">
        <w:t>carbon dioxide</w:t>
      </w:r>
      <w:r w:rsidR="00246306">
        <w:t>. The test is done by swallowing a tablet containing urea and the amount of exhaled carbon dioxide is measured.</w:t>
      </w:r>
    </w:p>
    <w:sectPr w:rsidR="002C3935" w:rsidSect="00645B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C3935"/>
    <w:rsid w:val="00246306"/>
    <w:rsid w:val="002C3935"/>
    <w:rsid w:val="00645B47"/>
    <w:rsid w:val="0085130F"/>
    <w:rsid w:val="00BE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39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2020-04-30T21:42:00Z</dcterms:created>
  <dcterms:modified xsi:type="dcterms:W3CDTF">2020-04-30T22:21:00Z</dcterms:modified>
</cp:coreProperties>
</file>