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 xml:space="preserve">DU JOHN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</w:rPr>
        <w:t>07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165.3pt;margin-top:218.09pt;width:124.06pt;height:120.47pt;z-index: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  <w:r>
        <w:rPr>
          <w:noProof/>
        </w:rPr>
        <w:pict>
          <v:shape id="1030" type="#_x0000_t202" filled="f" stroked="f" style="position:absolute;margin-left:164.04pt;margin-top:401.63pt;width:117.38pt;height:70.5pt;z-index: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66.27pt;margin-top:621.99pt;width:138.78pt;height:70.5pt;z-index: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>|= -30 + 301 + 48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 xml:space="preserve">|NOT EQUAL </w:t>
      </w:r>
      <w:r>
        <w:rPr>
          <w:noProof/>
        </w:rPr>
        <w:pict>
          <v:shape id="1034" type="#_x0000_t202" filled="f" stroked="f" style="position:absolute;margin-left:165.14pt;margin-top:119.25pt;width:123.49pt;height:70.5pt;z-index: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t>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36" type="#_x0000_t202" filled="f" stroked="f" style="position:absolute;margin-left:154.93pt;margin-top:289.06pt;width:165.41pt;height:71.65pt;z-index:1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233</Words>
  <Characters>740</Characters>
  <Application>WPS Office</Application>
  <DocSecurity>0</DocSecurity>
  <Paragraphs>66</Paragraphs>
  <ScaleCrop>false</ScaleCrop>
  <LinksUpToDate>false</LinksUpToDate>
  <CharactersWithSpaces>1174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2020-05-01T10:26:38Z</dcterms:created>
  <dc:creator>MYKEL LOTANNA</dc:creator>
  <lastModifiedBy>Nokia 6.1 Plus</lastModifiedBy>
  <lastPrinted>2020-05-01T08:36:00Z</lastPrinted>
  <dcterms:modified xsi:type="dcterms:W3CDTF">2020-05-01T10:27:09Z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