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6E3B" w14:textId="64D9B7D2" w:rsidR="005F22A3" w:rsidRPr="00773628" w:rsidRDefault="00773628">
      <w:pPr>
        <w:rPr>
          <w:b/>
          <w:bCs/>
          <w:lang w:val="en-US"/>
        </w:rPr>
      </w:pPr>
      <w:r w:rsidRPr="00773628">
        <w:rPr>
          <w:b/>
          <w:bCs/>
          <w:lang w:val="en-US"/>
        </w:rPr>
        <w:t>FIDE-AKWUOBI ANTHONY CHIZALU</w:t>
      </w:r>
    </w:p>
    <w:p w14:paraId="0F6DD3E0" w14:textId="2239129E" w:rsidR="00773628" w:rsidRPr="00773628" w:rsidRDefault="00773628">
      <w:pPr>
        <w:rPr>
          <w:b/>
          <w:bCs/>
          <w:lang w:val="en-US"/>
        </w:rPr>
      </w:pPr>
      <w:r w:rsidRPr="00773628">
        <w:rPr>
          <w:b/>
          <w:bCs/>
          <w:lang w:val="en-US"/>
        </w:rPr>
        <w:t>17/ENG06/037</w:t>
      </w:r>
    </w:p>
    <w:p w14:paraId="028BF96A" w14:textId="645BD7D8" w:rsidR="00773628" w:rsidRPr="00773628" w:rsidRDefault="00773628">
      <w:pPr>
        <w:rPr>
          <w:b/>
          <w:bCs/>
          <w:lang w:val="en-US"/>
        </w:rPr>
      </w:pPr>
      <w:r w:rsidRPr="00773628">
        <w:rPr>
          <w:b/>
          <w:bCs/>
          <w:lang w:val="en-US"/>
        </w:rPr>
        <w:t>MECHANICAL ENGINEERING</w:t>
      </w:r>
    </w:p>
    <w:p w14:paraId="3274570E" w14:textId="70BFD403" w:rsidR="00773628" w:rsidRDefault="00773628">
      <w:pPr>
        <w:rPr>
          <w:b/>
          <w:bCs/>
          <w:lang w:val="en-US"/>
        </w:rPr>
      </w:pPr>
      <w:r w:rsidRPr="00773628">
        <w:rPr>
          <w:b/>
          <w:bCs/>
          <w:lang w:val="en-US"/>
        </w:rPr>
        <w:t>ENG 384</w:t>
      </w:r>
    </w:p>
    <w:p w14:paraId="0A355D4C" w14:textId="5743BFFB" w:rsidR="005C3178" w:rsidRDefault="005C3178">
      <w:pPr>
        <w:rPr>
          <w:b/>
          <w:bCs/>
          <w:lang w:val="en-US"/>
        </w:rPr>
      </w:pPr>
      <w:r>
        <w:rPr>
          <w:b/>
          <w:bCs/>
          <w:lang w:val="en-US"/>
        </w:rPr>
        <w:t>JUNE CLASS TEST 2</w:t>
      </w:r>
    </w:p>
    <w:p w14:paraId="5D28D227" w14:textId="0213176F" w:rsidR="005C3178" w:rsidRDefault="005C3178">
      <w:pPr>
        <w:rPr>
          <w:b/>
          <w:bCs/>
          <w:lang w:val="en-US"/>
        </w:rPr>
      </w:pPr>
    </w:p>
    <w:p w14:paraId="5ED6A76D" w14:textId="77777777" w:rsidR="00E50D59" w:rsidRDefault="005C317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B.E.M.E FOR </w:t>
      </w:r>
      <w:r w:rsidR="00E50D59">
        <w:rPr>
          <w:b/>
          <w:bCs/>
          <w:lang w:val="en-US"/>
        </w:rPr>
        <w:t>HYBRID ELECTRIC CARS MANUFACTURING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77"/>
        <w:gridCol w:w="1959"/>
        <w:gridCol w:w="1174"/>
        <w:gridCol w:w="1300"/>
        <w:gridCol w:w="1179"/>
        <w:gridCol w:w="2420"/>
      </w:tblGrid>
      <w:tr w:rsidR="00E50D59" w14:paraId="0DD240F5" w14:textId="77777777" w:rsidTr="009A2B33">
        <w:trPr>
          <w:trHeight w:val="340"/>
        </w:trPr>
        <w:tc>
          <w:tcPr>
            <w:tcW w:w="1177" w:type="dxa"/>
          </w:tcPr>
          <w:p w14:paraId="6E8A0C09" w14:textId="7C964F33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</w:t>
            </w:r>
          </w:p>
        </w:tc>
        <w:tc>
          <w:tcPr>
            <w:tcW w:w="1959" w:type="dxa"/>
          </w:tcPr>
          <w:p w14:paraId="40FCAE0E" w14:textId="2F049003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174" w:type="dxa"/>
          </w:tcPr>
          <w:p w14:paraId="38AE3883" w14:textId="20AFC268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300" w:type="dxa"/>
          </w:tcPr>
          <w:p w14:paraId="0EBAC2E0" w14:textId="7EF7272A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1179" w:type="dxa"/>
          </w:tcPr>
          <w:p w14:paraId="2DD2B137" w14:textId="4804E71D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RATE</w:t>
            </w:r>
          </w:p>
        </w:tc>
        <w:tc>
          <w:tcPr>
            <w:tcW w:w="2420" w:type="dxa"/>
          </w:tcPr>
          <w:p w14:paraId="27CA0FF0" w14:textId="6F8E7630" w:rsidR="00E50D59" w:rsidRP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</w:t>
            </w:r>
          </w:p>
        </w:tc>
      </w:tr>
      <w:tr w:rsidR="00E50D59" w14:paraId="6E025593" w14:textId="77777777" w:rsidTr="009A2B33">
        <w:trPr>
          <w:trHeight w:val="340"/>
        </w:trPr>
        <w:tc>
          <w:tcPr>
            <w:tcW w:w="1177" w:type="dxa"/>
          </w:tcPr>
          <w:p w14:paraId="58ADA76E" w14:textId="3AE24806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</w:t>
            </w:r>
          </w:p>
        </w:tc>
        <w:tc>
          <w:tcPr>
            <w:tcW w:w="1959" w:type="dxa"/>
          </w:tcPr>
          <w:p w14:paraId="18FD0E97" w14:textId="72951FED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Components of the hybrid and electric engine</w:t>
            </w:r>
          </w:p>
        </w:tc>
        <w:tc>
          <w:tcPr>
            <w:tcW w:w="1174" w:type="dxa"/>
          </w:tcPr>
          <w:p w14:paraId="3F257259" w14:textId="77777777" w:rsidR="00E50D59" w:rsidRDefault="00E50D59">
            <w:pPr>
              <w:rPr>
                <w:b/>
                <w:bCs/>
                <w:lang w:val="en-US"/>
              </w:rPr>
            </w:pPr>
          </w:p>
        </w:tc>
        <w:tc>
          <w:tcPr>
            <w:tcW w:w="1300" w:type="dxa"/>
          </w:tcPr>
          <w:p w14:paraId="1AA0A2B7" w14:textId="77777777" w:rsidR="00E50D59" w:rsidRDefault="00E50D59">
            <w:pPr>
              <w:rPr>
                <w:b/>
                <w:bCs/>
                <w:lang w:val="en-US"/>
              </w:rPr>
            </w:pPr>
          </w:p>
        </w:tc>
        <w:tc>
          <w:tcPr>
            <w:tcW w:w="1179" w:type="dxa"/>
          </w:tcPr>
          <w:p w14:paraId="1F8F0CEA" w14:textId="77777777" w:rsidR="00E50D59" w:rsidRDefault="00E50D59">
            <w:pPr>
              <w:rPr>
                <w:b/>
                <w:bCs/>
                <w:lang w:val="en-US"/>
              </w:rPr>
            </w:pPr>
          </w:p>
        </w:tc>
        <w:tc>
          <w:tcPr>
            <w:tcW w:w="2420" w:type="dxa"/>
          </w:tcPr>
          <w:p w14:paraId="4DEF3CF5" w14:textId="77777777" w:rsidR="00E50D59" w:rsidRDefault="00E50D59">
            <w:pPr>
              <w:rPr>
                <w:b/>
                <w:bCs/>
                <w:lang w:val="en-US"/>
              </w:rPr>
            </w:pPr>
          </w:p>
        </w:tc>
      </w:tr>
      <w:tr w:rsidR="00E50D59" w14:paraId="213BA71E" w14:textId="77777777" w:rsidTr="009A2B33">
        <w:trPr>
          <w:trHeight w:val="321"/>
        </w:trPr>
        <w:tc>
          <w:tcPr>
            <w:tcW w:w="1177" w:type="dxa"/>
          </w:tcPr>
          <w:p w14:paraId="5612B784" w14:textId="3664A6C8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1.0.1</w:t>
            </w:r>
          </w:p>
        </w:tc>
        <w:tc>
          <w:tcPr>
            <w:tcW w:w="1959" w:type="dxa"/>
          </w:tcPr>
          <w:p w14:paraId="27172BDB" w14:textId="0AB6F9F1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284 hp Induction Motors</w:t>
            </w:r>
          </w:p>
        </w:tc>
        <w:tc>
          <w:tcPr>
            <w:tcW w:w="1174" w:type="dxa"/>
          </w:tcPr>
          <w:p w14:paraId="3EFA2F6C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1EFA2B49" w14:textId="21D1EFE6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7E5B5C51" w14:textId="61BAAE34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250 000</w:t>
            </w:r>
          </w:p>
        </w:tc>
        <w:tc>
          <w:tcPr>
            <w:tcW w:w="2420" w:type="dxa"/>
          </w:tcPr>
          <w:p w14:paraId="7C2B3921" w14:textId="49FA7551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5 000 000</w:t>
            </w:r>
          </w:p>
        </w:tc>
      </w:tr>
      <w:tr w:rsidR="00E50D59" w14:paraId="366BB64A" w14:textId="77777777" w:rsidTr="009A2B33">
        <w:trPr>
          <w:trHeight w:val="340"/>
        </w:trPr>
        <w:tc>
          <w:tcPr>
            <w:tcW w:w="1177" w:type="dxa"/>
          </w:tcPr>
          <w:p w14:paraId="0886F4C1" w14:textId="03C08C03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1.0.2</w:t>
            </w:r>
          </w:p>
        </w:tc>
        <w:tc>
          <w:tcPr>
            <w:tcW w:w="1959" w:type="dxa"/>
          </w:tcPr>
          <w:p w14:paraId="3C685533" w14:textId="3FB63716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6L IC Engine block</w:t>
            </w:r>
          </w:p>
        </w:tc>
        <w:tc>
          <w:tcPr>
            <w:tcW w:w="1174" w:type="dxa"/>
          </w:tcPr>
          <w:p w14:paraId="09994B24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58E44DBD" w14:textId="6D53A49B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49872533" w14:textId="7C2E4FFB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500 000</w:t>
            </w:r>
          </w:p>
        </w:tc>
        <w:tc>
          <w:tcPr>
            <w:tcW w:w="2420" w:type="dxa"/>
          </w:tcPr>
          <w:p w14:paraId="1906D6D0" w14:textId="2A4FC096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10 000 000</w:t>
            </w:r>
          </w:p>
        </w:tc>
      </w:tr>
      <w:tr w:rsidR="00E50D59" w14:paraId="54FD7995" w14:textId="77777777" w:rsidTr="009A2B33">
        <w:trPr>
          <w:trHeight w:val="321"/>
        </w:trPr>
        <w:tc>
          <w:tcPr>
            <w:tcW w:w="1177" w:type="dxa"/>
          </w:tcPr>
          <w:p w14:paraId="5D3D0EB8" w14:textId="13F55D23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1.0.3</w:t>
            </w:r>
          </w:p>
        </w:tc>
        <w:tc>
          <w:tcPr>
            <w:tcW w:w="1959" w:type="dxa"/>
          </w:tcPr>
          <w:p w14:paraId="0A6AA0E2" w14:textId="313F4D03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Torque Converters</w:t>
            </w:r>
          </w:p>
        </w:tc>
        <w:tc>
          <w:tcPr>
            <w:tcW w:w="1174" w:type="dxa"/>
          </w:tcPr>
          <w:p w14:paraId="37AAB121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2A5A0D37" w14:textId="3D64607A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5BB9C2BB" w14:textId="42D63FCC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330 000</w:t>
            </w:r>
          </w:p>
        </w:tc>
        <w:tc>
          <w:tcPr>
            <w:tcW w:w="2420" w:type="dxa"/>
          </w:tcPr>
          <w:p w14:paraId="74DCC84F" w14:textId="28B03186" w:rsidR="00E50D59" w:rsidRPr="009A2B33" w:rsidRDefault="00E50D59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6 600 000</w:t>
            </w:r>
          </w:p>
        </w:tc>
      </w:tr>
      <w:tr w:rsidR="00E50D59" w14:paraId="4183C637" w14:textId="77777777" w:rsidTr="009A2B33">
        <w:trPr>
          <w:trHeight w:val="340"/>
        </w:trPr>
        <w:tc>
          <w:tcPr>
            <w:tcW w:w="1177" w:type="dxa"/>
          </w:tcPr>
          <w:p w14:paraId="1B2E2A50" w14:textId="4302F65A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1.0.4</w:t>
            </w:r>
          </w:p>
        </w:tc>
        <w:tc>
          <w:tcPr>
            <w:tcW w:w="1959" w:type="dxa"/>
          </w:tcPr>
          <w:p w14:paraId="551A0917" w14:textId="3EC16A79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Gear Transmission boxes</w:t>
            </w:r>
          </w:p>
        </w:tc>
        <w:tc>
          <w:tcPr>
            <w:tcW w:w="1174" w:type="dxa"/>
          </w:tcPr>
          <w:p w14:paraId="62DBA2E0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1F045E51" w14:textId="3511F530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05A31555" w14:textId="38B1A8F0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420 000</w:t>
            </w:r>
          </w:p>
        </w:tc>
        <w:tc>
          <w:tcPr>
            <w:tcW w:w="2420" w:type="dxa"/>
          </w:tcPr>
          <w:p w14:paraId="3887819A" w14:textId="07E63D12" w:rsidR="00E50D59" w:rsidRPr="009A2B33" w:rsidRDefault="00E50D59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8 400 000</w:t>
            </w:r>
          </w:p>
        </w:tc>
      </w:tr>
      <w:tr w:rsidR="00E50D59" w14:paraId="5DC5232A" w14:textId="77777777" w:rsidTr="009A2B33">
        <w:trPr>
          <w:trHeight w:val="321"/>
        </w:trPr>
        <w:tc>
          <w:tcPr>
            <w:tcW w:w="1177" w:type="dxa"/>
          </w:tcPr>
          <w:p w14:paraId="7757FA94" w14:textId="76E5D606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1.0.5</w:t>
            </w:r>
          </w:p>
        </w:tc>
        <w:tc>
          <w:tcPr>
            <w:tcW w:w="1959" w:type="dxa"/>
          </w:tcPr>
          <w:p w14:paraId="0534EE5D" w14:textId="468E99E9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Variable Resistors</w:t>
            </w:r>
          </w:p>
        </w:tc>
        <w:tc>
          <w:tcPr>
            <w:tcW w:w="1174" w:type="dxa"/>
          </w:tcPr>
          <w:p w14:paraId="5AA91D28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24D06A4A" w14:textId="6620BFDB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A8A5BCB" w14:textId="6C4E2B09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90 000</w:t>
            </w:r>
          </w:p>
        </w:tc>
        <w:tc>
          <w:tcPr>
            <w:tcW w:w="2420" w:type="dxa"/>
          </w:tcPr>
          <w:p w14:paraId="1817A296" w14:textId="1A340BC1" w:rsidR="00E50D59" w:rsidRPr="009A2B33" w:rsidRDefault="00E50D59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1 800 000</w:t>
            </w:r>
          </w:p>
        </w:tc>
      </w:tr>
      <w:tr w:rsidR="00E50D59" w14:paraId="0538806A" w14:textId="77777777" w:rsidTr="009A2B33">
        <w:trPr>
          <w:trHeight w:val="340"/>
        </w:trPr>
        <w:tc>
          <w:tcPr>
            <w:tcW w:w="1177" w:type="dxa"/>
          </w:tcPr>
          <w:p w14:paraId="6EE2F7D1" w14:textId="08E29AB8" w:rsidR="00E50D59" w:rsidRDefault="00E50D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1.0.6</w:t>
            </w:r>
          </w:p>
        </w:tc>
        <w:tc>
          <w:tcPr>
            <w:tcW w:w="1959" w:type="dxa"/>
          </w:tcPr>
          <w:p w14:paraId="144A0CE8" w14:textId="34DBB712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Crankshafts, Pistons,</w:t>
            </w:r>
            <w:r w:rsidR="009A2B33">
              <w:rPr>
                <w:lang w:val="en-US"/>
              </w:rPr>
              <w:t xml:space="preserve"> </w:t>
            </w:r>
            <w:r w:rsidRPr="009A2B33">
              <w:rPr>
                <w:lang w:val="en-US"/>
              </w:rPr>
              <w:t>Connecting Rods</w:t>
            </w:r>
          </w:p>
        </w:tc>
        <w:tc>
          <w:tcPr>
            <w:tcW w:w="1174" w:type="dxa"/>
          </w:tcPr>
          <w:p w14:paraId="77DDDD0C" w14:textId="77777777" w:rsidR="00E50D59" w:rsidRPr="009A2B33" w:rsidRDefault="00E50D59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1575FB1D" w14:textId="217C7BD8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A2F54C9" w14:textId="26756156" w:rsidR="00E50D59" w:rsidRPr="009A2B33" w:rsidRDefault="00E50D59">
            <w:pPr>
              <w:rPr>
                <w:lang w:val="en-US"/>
              </w:rPr>
            </w:pPr>
            <w:r w:rsidRPr="009A2B33">
              <w:rPr>
                <w:lang w:val="en-US"/>
              </w:rPr>
              <w:t>3</w:t>
            </w:r>
            <w:r w:rsidR="009A2B33" w:rsidRPr="009A2B33">
              <w:rPr>
                <w:lang w:val="en-US"/>
              </w:rPr>
              <w:t>70 000</w:t>
            </w:r>
          </w:p>
        </w:tc>
        <w:tc>
          <w:tcPr>
            <w:tcW w:w="2420" w:type="dxa"/>
          </w:tcPr>
          <w:p w14:paraId="5856639E" w14:textId="571396B6" w:rsidR="00E50D59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7 400 000</w:t>
            </w:r>
          </w:p>
        </w:tc>
      </w:tr>
      <w:tr w:rsidR="009A2B33" w14:paraId="1CBA0D03" w14:textId="77777777" w:rsidTr="009A2B33">
        <w:trPr>
          <w:trHeight w:val="340"/>
        </w:trPr>
        <w:tc>
          <w:tcPr>
            <w:tcW w:w="1177" w:type="dxa"/>
          </w:tcPr>
          <w:p w14:paraId="1B50B790" w14:textId="26FEB3E9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2.0</w:t>
            </w:r>
          </w:p>
        </w:tc>
        <w:tc>
          <w:tcPr>
            <w:tcW w:w="1959" w:type="dxa"/>
          </w:tcPr>
          <w:p w14:paraId="029EC258" w14:textId="2D1820A8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Vehicle Chassis</w:t>
            </w:r>
          </w:p>
        </w:tc>
        <w:tc>
          <w:tcPr>
            <w:tcW w:w="1174" w:type="dxa"/>
          </w:tcPr>
          <w:p w14:paraId="1F9251D5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300" w:type="dxa"/>
          </w:tcPr>
          <w:p w14:paraId="4B5A2422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179" w:type="dxa"/>
          </w:tcPr>
          <w:p w14:paraId="5C290F55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2420" w:type="dxa"/>
          </w:tcPr>
          <w:p w14:paraId="2E3E07B2" w14:textId="77777777" w:rsidR="009A2B33" w:rsidRDefault="009A2B3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9A2B33" w14:paraId="2858F773" w14:textId="77777777" w:rsidTr="009A2B33">
        <w:trPr>
          <w:trHeight w:val="340"/>
        </w:trPr>
        <w:tc>
          <w:tcPr>
            <w:tcW w:w="1177" w:type="dxa"/>
          </w:tcPr>
          <w:p w14:paraId="60B72E5D" w14:textId="5FA04E7D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2.0.1</w:t>
            </w:r>
          </w:p>
        </w:tc>
        <w:tc>
          <w:tcPr>
            <w:tcW w:w="1959" w:type="dxa"/>
          </w:tcPr>
          <w:p w14:paraId="6E7A7CC6" w14:textId="7A897F47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Metal Framework</w:t>
            </w:r>
          </w:p>
        </w:tc>
        <w:tc>
          <w:tcPr>
            <w:tcW w:w="1174" w:type="dxa"/>
          </w:tcPr>
          <w:p w14:paraId="6C11B3B5" w14:textId="77777777" w:rsidR="009A2B33" w:rsidRPr="009A2B33" w:rsidRDefault="009A2B33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7E2829A6" w14:textId="6DCD00BA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5D2D218" w14:textId="41F22CF2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540 000</w:t>
            </w:r>
          </w:p>
        </w:tc>
        <w:tc>
          <w:tcPr>
            <w:tcW w:w="2420" w:type="dxa"/>
          </w:tcPr>
          <w:p w14:paraId="63D2C83F" w14:textId="78EF7E1B" w:rsidR="009A2B33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10 800 000</w:t>
            </w:r>
          </w:p>
        </w:tc>
      </w:tr>
      <w:tr w:rsidR="009A2B33" w14:paraId="0E7279C8" w14:textId="77777777" w:rsidTr="009A2B33">
        <w:trPr>
          <w:trHeight w:val="340"/>
        </w:trPr>
        <w:tc>
          <w:tcPr>
            <w:tcW w:w="1177" w:type="dxa"/>
          </w:tcPr>
          <w:p w14:paraId="3BFF0AD2" w14:textId="1FC6AE49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2.0.2</w:t>
            </w:r>
          </w:p>
        </w:tc>
        <w:tc>
          <w:tcPr>
            <w:tcW w:w="1959" w:type="dxa"/>
          </w:tcPr>
          <w:p w14:paraId="424EE8BD" w14:textId="485F6F11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Fib</w:t>
            </w:r>
            <w:r>
              <w:rPr>
                <w:lang w:val="en-US"/>
              </w:rPr>
              <w:t>er</w:t>
            </w:r>
            <w:r w:rsidRPr="009A2B3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Chassis</w:t>
            </w:r>
          </w:p>
        </w:tc>
        <w:tc>
          <w:tcPr>
            <w:tcW w:w="1174" w:type="dxa"/>
          </w:tcPr>
          <w:p w14:paraId="68437B51" w14:textId="77777777" w:rsidR="009A2B33" w:rsidRPr="009A2B33" w:rsidRDefault="009A2B33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7FDEB866" w14:textId="788C61FB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1E55296D" w14:textId="3F92C7B4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240 000</w:t>
            </w:r>
          </w:p>
        </w:tc>
        <w:tc>
          <w:tcPr>
            <w:tcW w:w="2420" w:type="dxa"/>
          </w:tcPr>
          <w:p w14:paraId="4423048D" w14:textId="5E22A92D" w:rsidR="009A2B33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4 800 000</w:t>
            </w:r>
          </w:p>
        </w:tc>
      </w:tr>
      <w:tr w:rsidR="009A2B33" w14:paraId="02586F9A" w14:textId="77777777" w:rsidTr="009A2B33">
        <w:trPr>
          <w:trHeight w:val="340"/>
        </w:trPr>
        <w:tc>
          <w:tcPr>
            <w:tcW w:w="1177" w:type="dxa"/>
          </w:tcPr>
          <w:p w14:paraId="53D18AE2" w14:textId="26A3C13A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</w:t>
            </w:r>
          </w:p>
        </w:tc>
        <w:tc>
          <w:tcPr>
            <w:tcW w:w="1959" w:type="dxa"/>
          </w:tcPr>
          <w:p w14:paraId="28C9D18D" w14:textId="23509AD7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Drive System</w:t>
            </w:r>
          </w:p>
        </w:tc>
        <w:tc>
          <w:tcPr>
            <w:tcW w:w="1174" w:type="dxa"/>
          </w:tcPr>
          <w:p w14:paraId="6178D2B5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300" w:type="dxa"/>
          </w:tcPr>
          <w:p w14:paraId="73384457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179" w:type="dxa"/>
          </w:tcPr>
          <w:p w14:paraId="50A2AE99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2420" w:type="dxa"/>
          </w:tcPr>
          <w:p w14:paraId="0C10FA21" w14:textId="77777777" w:rsidR="009A2B33" w:rsidRDefault="009A2B33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9A2B33" w14:paraId="5D142009" w14:textId="77777777" w:rsidTr="009A2B33">
        <w:trPr>
          <w:trHeight w:val="340"/>
        </w:trPr>
        <w:tc>
          <w:tcPr>
            <w:tcW w:w="1177" w:type="dxa"/>
          </w:tcPr>
          <w:p w14:paraId="08446D89" w14:textId="28BF0AAA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3.0.1</w:t>
            </w:r>
          </w:p>
        </w:tc>
        <w:tc>
          <w:tcPr>
            <w:tcW w:w="1959" w:type="dxa"/>
          </w:tcPr>
          <w:p w14:paraId="442AD6F1" w14:textId="117CBE98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Wheels</w:t>
            </w:r>
          </w:p>
        </w:tc>
        <w:tc>
          <w:tcPr>
            <w:tcW w:w="1174" w:type="dxa"/>
          </w:tcPr>
          <w:p w14:paraId="3A84C1E7" w14:textId="77777777" w:rsidR="009A2B33" w:rsidRPr="009A2B33" w:rsidRDefault="009A2B33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120F9968" w14:textId="0C69D342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7B7CE020" w14:textId="6E23A17F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260 000</w:t>
            </w:r>
          </w:p>
        </w:tc>
        <w:tc>
          <w:tcPr>
            <w:tcW w:w="2420" w:type="dxa"/>
          </w:tcPr>
          <w:p w14:paraId="00AF386B" w14:textId="048C673B" w:rsidR="009A2B33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5 200 000</w:t>
            </w:r>
          </w:p>
        </w:tc>
      </w:tr>
      <w:tr w:rsidR="009A2B33" w14:paraId="5CD715FB" w14:textId="77777777" w:rsidTr="009A2B33">
        <w:trPr>
          <w:trHeight w:val="340"/>
        </w:trPr>
        <w:tc>
          <w:tcPr>
            <w:tcW w:w="1177" w:type="dxa"/>
          </w:tcPr>
          <w:p w14:paraId="1F08AC66" w14:textId="1C439826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3.0.2</w:t>
            </w:r>
          </w:p>
        </w:tc>
        <w:tc>
          <w:tcPr>
            <w:tcW w:w="1959" w:type="dxa"/>
          </w:tcPr>
          <w:p w14:paraId="2ACA887E" w14:textId="609D0D98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Brakes system</w:t>
            </w:r>
          </w:p>
        </w:tc>
        <w:tc>
          <w:tcPr>
            <w:tcW w:w="1174" w:type="dxa"/>
          </w:tcPr>
          <w:p w14:paraId="36E30F88" w14:textId="77777777" w:rsidR="009A2B33" w:rsidRPr="009A2B33" w:rsidRDefault="009A2B33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3FD7B25E" w14:textId="1D15D1B9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50E29172" w14:textId="49CD87C8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740 000</w:t>
            </w:r>
          </w:p>
        </w:tc>
        <w:tc>
          <w:tcPr>
            <w:tcW w:w="2420" w:type="dxa"/>
          </w:tcPr>
          <w:p w14:paraId="1EF29F54" w14:textId="0EF0762D" w:rsidR="009A2B33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14 800 000</w:t>
            </w:r>
          </w:p>
        </w:tc>
      </w:tr>
      <w:tr w:rsidR="009A2B33" w14:paraId="309804EF" w14:textId="77777777" w:rsidTr="009A2B33">
        <w:trPr>
          <w:trHeight w:val="340"/>
        </w:trPr>
        <w:tc>
          <w:tcPr>
            <w:tcW w:w="1177" w:type="dxa"/>
          </w:tcPr>
          <w:p w14:paraId="30F56EC2" w14:textId="7411BAB1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3.0.3</w:t>
            </w:r>
          </w:p>
        </w:tc>
        <w:tc>
          <w:tcPr>
            <w:tcW w:w="1959" w:type="dxa"/>
          </w:tcPr>
          <w:p w14:paraId="52A6D727" w14:textId="1671E23B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Suspension System</w:t>
            </w:r>
          </w:p>
        </w:tc>
        <w:tc>
          <w:tcPr>
            <w:tcW w:w="1174" w:type="dxa"/>
          </w:tcPr>
          <w:p w14:paraId="6598C25D" w14:textId="77777777" w:rsidR="009A2B33" w:rsidRPr="009A2B33" w:rsidRDefault="009A2B33">
            <w:pPr>
              <w:rPr>
                <w:lang w:val="en-US"/>
              </w:rPr>
            </w:pPr>
          </w:p>
        </w:tc>
        <w:tc>
          <w:tcPr>
            <w:tcW w:w="1300" w:type="dxa"/>
          </w:tcPr>
          <w:p w14:paraId="306569C4" w14:textId="5D4032B9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3D9740F8" w14:textId="43A35EA3" w:rsidR="009A2B33" w:rsidRPr="009A2B33" w:rsidRDefault="009A2B33">
            <w:pPr>
              <w:rPr>
                <w:lang w:val="en-US"/>
              </w:rPr>
            </w:pPr>
            <w:r w:rsidRPr="009A2B33">
              <w:rPr>
                <w:lang w:val="en-US"/>
              </w:rPr>
              <w:t>580 000</w:t>
            </w:r>
          </w:p>
        </w:tc>
        <w:tc>
          <w:tcPr>
            <w:tcW w:w="2420" w:type="dxa"/>
          </w:tcPr>
          <w:p w14:paraId="6EA44FD8" w14:textId="2CEA376F" w:rsidR="009A2B33" w:rsidRPr="009A2B33" w:rsidRDefault="009A2B33">
            <w:pPr>
              <w:rPr>
                <w:i/>
                <w:iCs/>
                <w:lang w:val="en-US"/>
              </w:rPr>
            </w:pPr>
            <w:r w:rsidRPr="009A2B33">
              <w:rPr>
                <w:i/>
                <w:iCs/>
                <w:lang w:val="en-US"/>
              </w:rPr>
              <w:t>11 600 000</w:t>
            </w:r>
          </w:p>
        </w:tc>
      </w:tr>
      <w:tr w:rsidR="009A2B33" w14:paraId="631DD445" w14:textId="77777777" w:rsidTr="009A2B33">
        <w:trPr>
          <w:trHeight w:val="340"/>
        </w:trPr>
        <w:tc>
          <w:tcPr>
            <w:tcW w:w="1177" w:type="dxa"/>
          </w:tcPr>
          <w:p w14:paraId="3CC2E2B6" w14:textId="431DA39D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4.0</w:t>
            </w:r>
          </w:p>
        </w:tc>
        <w:tc>
          <w:tcPr>
            <w:tcW w:w="1959" w:type="dxa"/>
          </w:tcPr>
          <w:p w14:paraId="1B803F34" w14:textId="3A58A4B4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Electrical System</w:t>
            </w:r>
          </w:p>
        </w:tc>
        <w:tc>
          <w:tcPr>
            <w:tcW w:w="1174" w:type="dxa"/>
          </w:tcPr>
          <w:p w14:paraId="220574A0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300" w:type="dxa"/>
          </w:tcPr>
          <w:p w14:paraId="4657E395" w14:textId="0D2172E4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179" w:type="dxa"/>
          </w:tcPr>
          <w:p w14:paraId="34C2B394" w14:textId="75BD882C" w:rsidR="009A2B33" w:rsidRDefault="009A2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789 000</w:t>
            </w:r>
          </w:p>
        </w:tc>
        <w:tc>
          <w:tcPr>
            <w:tcW w:w="2420" w:type="dxa"/>
          </w:tcPr>
          <w:p w14:paraId="2C70168C" w14:textId="652BF571" w:rsidR="009A2B33" w:rsidRDefault="009A2B3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15 780 000</w:t>
            </w:r>
          </w:p>
        </w:tc>
      </w:tr>
      <w:tr w:rsidR="009A2B33" w14:paraId="464EF5CB" w14:textId="77777777" w:rsidTr="009A2B33">
        <w:trPr>
          <w:trHeight w:val="340"/>
        </w:trPr>
        <w:tc>
          <w:tcPr>
            <w:tcW w:w="1177" w:type="dxa"/>
          </w:tcPr>
          <w:p w14:paraId="3B1B9026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959" w:type="dxa"/>
          </w:tcPr>
          <w:p w14:paraId="2B75DD38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174" w:type="dxa"/>
          </w:tcPr>
          <w:p w14:paraId="63B477E5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300" w:type="dxa"/>
          </w:tcPr>
          <w:p w14:paraId="1D688222" w14:textId="77777777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1179" w:type="dxa"/>
          </w:tcPr>
          <w:p w14:paraId="4D550215" w14:textId="3DFD6CDD" w:rsidR="009A2B33" w:rsidRDefault="009A2B33">
            <w:pPr>
              <w:rPr>
                <w:b/>
                <w:bCs/>
                <w:lang w:val="en-US"/>
              </w:rPr>
            </w:pPr>
          </w:p>
        </w:tc>
        <w:tc>
          <w:tcPr>
            <w:tcW w:w="2420" w:type="dxa"/>
          </w:tcPr>
          <w:p w14:paraId="513DAE27" w14:textId="4661E6B0" w:rsidR="009A2B33" w:rsidRDefault="009A2B3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Total=102 180 000</w:t>
            </w:r>
          </w:p>
        </w:tc>
      </w:tr>
    </w:tbl>
    <w:p w14:paraId="3176BB11" w14:textId="4363984D" w:rsidR="005C3178" w:rsidRPr="00773628" w:rsidRDefault="005C317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sectPr w:rsidR="005C3178" w:rsidRPr="0077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28"/>
    <w:rsid w:val="005C3178"/>
    <w:rsid w:val="005F22A3"/>
    <w:rsid w:val="00773628"/>
    <w:rsid w:val="009A2B33"/>
    <w:rsid w:val="00E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216B"/>
  <w15:chartTrackingRefBased/>
  <w15:docId w15:val="{DB9746FD-50F8-4ED9-A2A1-99D95EF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2</cp:revision>
  <dcterms:created xsi:type="dcterms:W3CDTF">2020-06-01T08:27:00Z</dcterms:created>
  <dcterms:modified xsi:type="dcterms:W3CDTF">2020-06-01T08:57:00Z</dcterms:modified>
</cp:coreProperties>
</file>