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A4C7" w14:textId="77777777" w:rsidR="00726601" w:rsidRPr="00726601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601">
        <w:rPr>
          <w:rFonts w:ascii="Times New Roman" w:hAnsi="Times New Roman" w:cs="Times New Roman"/>
          <w:b/>
          <w:bCs/>
          <w:sz w:val="24"/>
          <w:szCs w:val="24"/>
        </w:rPr>
        <w:t>NAME: UMOESSIEN, EMEMOBONG DAVID</w:t>
      </w:r>
    </w:p>
    <w:p w14:paraId="28A06E5D" w14:textId="77777777" w:rsidR="00726601" w:rsidRPr="00726601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601">
        <w:rPr>
          <w:rFonts w:ascii="Times New Roman" w:hAnsi="Times New Roman" w:cs="Times New Roman"/>
          <w:b/>
          <w:bCs/>
          <w:sz w:val="24"/>
          <w:szCs w:val="24"/>
        </w:rPr>
        <w:t>DEPT: CHEMICAL ENGINEERING</w:t>
      </w:r>
    </w:p>
    <w:p w14:paraId="2DB6BA3B" w14:textId="77777777" w:rsidR="00726601" w:rsidRPr="00726601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601">
        <w:rPr>
          <w:rFonts w:ascii="Times New Roman" w:hAnsi="Times New Roman" w:cs="Times New Roman"/>
          <w:b/>
          <w:bCs/>
          <w:sz w:val="24"/>
          <w:szCs w:val="24"/>
        </w:rPr>
        <w:t>MAT NO: 17/ENG01/029</w:t>
      </w:r>
    </w:p>
    <w:p w14:paraId="5613381B" w14:textId="77777777" w:rsidR="00726601" w:rsidRPr="00726601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601">
        <w:rPr>
          <w:rFonts w:ascii="Times New Roman" w:hAnsi="Times New Roman" w:cs="Times New Roman"/>
          <w:b/>
          <w:bCs/>
          <w:sz w:val="24"/>
          <w:szCs w:val="24"/>
        </w:rPr>
        <w:t>COURSE TITLE: ENGINEERING LAW AND MANAGERIAL ECONOMICS</w:t>
      </w:r>
    </w:p>
    <w:p w14:paraId="5E5C2BE2" w14:textId="03DD6B21" w:rsidR="002168E5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601">
        <w:rPr>
          <w:rFonts w:ascii="Times New Roman" w:hAnsi="Times New Roman" w:cs="Times New Roman"/>
          <w:b/>
          <w:bCs/>
          <w:sz w:val="24"/>
          <w:szCs w:val="24"/>
        </w:rPr>
        <w:t>COURSE CODE: ENG 384</w:t>
      </w:r>
    </w:p>
    <w:p w14:paraId="60638DC1" w14:textId="1E1286A3" w:rsidR="00726601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QUIZ</w:t>
      </w:r>
    </w:p>
    <w:p w14:paraId="47C3D895" w14:textId="3F589CE7" w:rsidR="00726601" w:rsidRDefault="00726601" w:rsidP="00726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97C8C" w14:textId="77777777" w:rsidR="008402F3" w:rsidRPr="008402F3" w:rsidRDefault="00726601" w:rsidP="008402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0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F3" w:rsidRPr="008402F3">
        <w:rPr>
          <w:rFonts w:ascii="Times New Roman" w:hAnsi="Times New Roman" w:cs="Times New Roman"/>
          <w:sz w:val="24"/>
          <w:szCs w:val="24"/>
        </w:rPr>
        <w:t>A CHEMICAL ENGINEERING BEME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1606"/>
        <w:gridCol w:w="1921"/>
        <w:gridCol w:w="1631"/>
        <w:gridCol w:w="1400"/>
      </w:tblGrid>
      <w:tr w:rsidR="008402F3" w:rsidRPr="008402F3" w14:paraId="4F9ECFD7" w14:textId="77777777" w:rsidTr="008D1798">
        <w:tc>
          <w:tcPr>
            <w:tcW w:w="2072" w:type="dxa"/>
          </w:tcPr>
          <w:p w14:paraId="3CBBDE14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606" w:type="dxa"/>
          </w:tcPr>
          <w:p w14:paraId="0E43779D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921" w:type="dxa"/>
          </w:tcPr>
          <w:p w14:paraId="4D508D6A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631" w:type="dxa"/>
          </w:tcPr>
          <w:p w14:paraId="264DEB02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400" w:type="dxa"/>
          </w:tcPr>
          <w:p w14:paraId="163D7ADB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8402F3" w:rsidRPr="008402F3" w14:paraId="3CF2494C" w14:textId="77777777" w:rsidTr="008D1798">
        <w:trPr>
          <w:trHeight w:val="1007"/>
        </w:trPr>
        <w:tc>
          <w:tcPr>
            <w:tcW w:w="2072" w:type="dxa"/>
          </w:tcPr>
          <w:p w14:paraId="1A98525C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REACTOR</w:t>
            </w:r>
          </w:p>
        </w:tc>
        <w:tc>
          <w:tcPr>
            <w:tcW w:w="1606" w:type="dxa"/>
          </w:tcPr>
          <w:p w14:paraId="609C526F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21" w:type="dxa"/>
          </w:tcPr>
          <w:p w14:paraId="6813634F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14:paraId="4AD5B89F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00" w:type="dxa"/>
          </w:tcPr>
          <w:p w14:paraId="04188D53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20,000,000</w:t>
            </w:r>
          </w:p>
        </w:tc>
      </w:tr>
      <w:tr w:rsidR="008402F3" w:rsidRPr="008402F3" w14:paraId="6B7F1BFD" w14:textId="77777777" w:rsidTr="008D1798">
        <w:trPr>
          <w:trHeight w:val="1448"/>
        </w:trPr>
        <w:tc>
          <w:tcPr>
            <w:tcW w:w="2072" w:type="dxa"/>
          </w:tcPr>
          <w:p w14:paraId="35F2BF87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HEAT EXCHANGER</w:t>
            </w:r>
          </w:p>
        </w:tc>
        <w:tc>
          <w:tcPr>
            <w:tcW w:w="1606" w:type="dxa"/>
          </w:tcPr>
          <w:p w14:paraId="3CAA6C7E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921" w:type="dxa"/>
          </w:tcPr>
          <w:p w14:paraId="7110FE6E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</w:tcPr>
          <w:p w14:paraId="33FDA7F0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00" w:type="dxa"/>
          </w:tcPr>
          <w:p w14:paraId="25208445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18,000,000</w:t>
            </w:r>
          </w:p>
        </w:tc>
      </w:tr>
      <w:tr w:rsidR="008402F3" w:rsidRPr="008402F3" w14:paraId="55BDA7E4" w14:textId="77777777" w:rsidTr="008D1798">
        <w:trPr>
          <w:trHeight w:val="791"/>
        </w:trPr>
        <w:tc>
          <w:tcPr>
            <w:tcW w:w="2072" w:type="dxa"/>
          </w:tcPr>
          <w:p w14:paraId="06619959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COMPRESSOR</w:t>
            </w:r>
          </w:p>
        </w:tc>
        <w:tc>
          <w:tcPr>
            <w:tcW w:w="1606" w:type="dxa"/>
          </w:tcPr>
          <w:p w14:paraId="6944961D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921" w:type="dxa"/>
          </w:tcPr>
          <w:p w14:paraId="073FCBE0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</w:tcPr>
          <w:p w14:paraId="357D1516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00" w:type="dxa"/>
          </w:tcPr>
          <w:p w14:paraId="1A9EB620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402F3" w:rsidRPr="008402F3" w14:paraId="2D2A9607" w14:textId="77777777" w:rsidTr="008D1798">
        <w:trPr>
          <w:trHeight w:val="1061"/>
        </w:trPr>
        <w:tc>
          <w:tcPr>
            <w:tcW w:w="2072" w:type="dxa"/>
          </w:tcPr>
          <w:p w14:paraId="67DEAD7E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COOLING TOWER</w:t>
            </w:r>
          </w:p>
        </w:tc>
        <w:tc>
          <w:tcPr>
            <w:tcW w:w="1606" w:type="dxa"/>
          </w:tcPr>
          <w:p w14:paraId="64B2A88B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21" w:type="dxa"/>
          </w:tcPr>
          <w:p w14:paraId="34F8BA4F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1" w:type="dxa"/>
          </w:tcPr>
          <w:p w14:paraId="45102C0F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400" w:type="dxa"/>
          </w:tcPr>
          <w:p w14:paraId="1877209B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</w:tr>
      <w:tr w:rsidR="008402F3" w:rsidRPr="008402F3" w14:paraId="6085C1DD" w14:textId="77777777" w:rsidTr="008D1798">
        <w:trPr>
          <w:trHeight w:val="980"/>
        </w:trPr>
        <w:tc>
          <w:tcPr>
            <w:tcW w:w="2072" w:type="dxa"/>
          </w:tcPr>
          <w:p w14:paraId="55CA5B77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REFRIGERANT</w:t>
            </w:r>
          </w:p>
        </w:tc>
        <w:tc>
          <w:tcPr>
            <w:tcW w:w="1606" w:type="dxa"/>
          </w:tcPr>
          <w:p w14:paraId="4F23C4AA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21" w:type="dxa"/>
          </w:tcPr>
          <w:p w14:paraId="2A3C7ED5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1" w:type="dxa"/>
          </w:tcPr>
          <w:p w14:paraId="6DDA7962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00" w:type="dxa"/>
          </w:tcPr>
          <w:p w14:paraId="716F93CB" w14:textId="77777777" w:rsidR="008402F3" w:rsidRPr="008402F3" w:rsidRDefault="008402F3" w:rsidP="008402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F3">
              <w:rPr>
                <w:rFonts w:ascii="Times New Roman" w:hAnsi="Times New Roman" w:cs="Times New Roman"/>
                <w:sz w:val="24"/>
                <w:szCs w:val="24"/>
              </w:rPr>
              <w:t>3,100,000</w:t>
            </w:r>
          </w:p>
        </w:tc>
      </w:tr>
    </w:tbl>
    <w:p w14:paraId="066B2384" w14:textId="77777777" w:rsidR="008402F3" w:rsidRPr="008402F3" w:rsidRDefault="008402F3" w:rsidP="008402F3">
      <w:pPr>
        <w:rPr>
          <w:rFonts w:ascii="Times New Roman" w:hAnsi="Times New Roman" w:cs="Times New Roman"/>
          <w:sz w:val="24"/>
          <w:szCs w:val="24"/>
        </w:rPr>
      </w:pPr>
    </w:p>
    <w:p w14:paraId="573E2577" w14:textId="77777777" w:rsidR="008402F3" w:rsidRPr="008402F3" w:rsidRDefault="008402F3" w:rsidP="008402F3">
      <w:pPr>
        <w:rPr>
          <w:rFonts w:ascii="Times New Roman" w:hAnsi="Times New Roman" w:cs="Times New Roman"/>
          <w:sz w:val="24"/>
          <w:szCs w:val="24"/>
        </w:rPr>
      </w:pPr>
      <w:r w:rsidRPr="008402F3">
        <w:rPr>
          <w:rFonts w:ascii="Times New Roman" w:hAnsi="Times New Roman" w:cs="Times New Roman"/>
          <w:sz w:val="24"/>
          <w:szCs w:val="24"/>
        </w:rPr>
        <w:t>Total Amount = NGN32,350,000</w:t>
      </w:r>
    </w:p>
    <w:p w14:paraId="45881C6A" w14:textId="06302E03" w:rsidR="00726601" w:rsidRPr="008402F3" w:rsidRDefault="00726601" w:rsidP="00726601">
      <w:pPr>
        <w:rPr>
          <w:rFonts w:ascii="Times New Roman" w:hAnsi="Times New Roman" w:cs="Times New Roman"/>
          <w:sz w:val="24"/>
          <w:szCs w:val="24"/>
        </w:rPr>
      </w:pPr>
    </w:p>
    <w:sectPr w:rsidR="00726601" w:rsidRPr="0084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5BF"/>
    <w:multiLevelType w:val="hybridMultilevel"/>
    <w:tmpl w:val="8E0C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1"/>
    <w:rsid w:val="001E5168"/>
    <w:rsid w:val="002168E5"/>
    <w:rsid w:val="00472FCF"/>
    <w:rsid w:val="00726601"/>
    <w:rsid w:val="008402F3"/>
    <w:rsid w:val="008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8344"/>
  <w15:chartTrackingRefBased/>
  <w15:docId w15:val="{047131F0-9E23-4B3A-B294-72625DA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3</cp:revision>
  <dcterms:created xsi:type="dcterms:W3CDTF">2020-06-01T09:03:00Z</dcterms:created>
  <dcterms:modified xsi:type="dcterms:W3CDTF">2020-06-01T09:05:00Z</dcterms:modified>
</cp:coreProperties>
</file>