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0C" w:rsidRPr="00421405" w:rsidRDefault="00421405" w:rsidP="00421405">
      <w:pPr>
        <w:spacing w:line="360" w:lineRule="auto"/>
        <w:jc w:val="both"/>
        <w:rPr>
          <w:rFonts w:ascii="Times New Roman" w:hAnsi="Times New Roman" w:cs="Times New Roman"/>
          <w:b/>
          <w:sz w:val="24"/>
          <w:szCs w:val="24"/>
        </w:rPr>
      </w:pPr>
      <w:r>
        <w:rPr>
          <w:b/>
          <w:sz w:val="32"/>
          <w:szCs w:val="32"/>
        </w:rPr>
        <w:t xml:space="preserve">  </w:t>
      </w:r>
      <w:r w:rsidRPr="00421405">
        <w:rPr>
          <w:rFonts w:ascii="Times New Roman" w:hAnsi="Times New Roman" w:cs="Times New Roman"/>
          <w:b/>
          <w:sz w:val="24"/>
          <w:szCs w:val="24"/>
        </w:rPr>
        <w:t xml:space="preserve">  </w:t>
      </w:r>
      <w:r w:rsidR="00B944BD" w:rsidRPr="00421405">
        <w:rPr>
          <w:rFonts w:ascii="Times New Roman" w:hAnsi="Times New Roman" w:cs="Times New Roman"/>
          <w:b/>
          <w:sz w:val="24"/>
          <w:szCs w:val="24"/>
        </w:rPr>
        <w:t xml:space="preserve"> </w:t>
      </w:r>
      <w:r w:rsidR="0091430C" w:rsidRPr="00421405">
        <w:rPr>
          <w:rFonts w:ascii="Times New Roman" w:hAnsi="Times New Roman" w:cs="Times New Roman"/>
          <w:b/>
          <w:sz w:val="24"/>
          <w:szCs w:val="24"/>
        </w:rPr>
        <w:t>NAME:  OLADEJI DELIGHT ADUKE</w:t>
      </w:r>
    </w:p>
    <w:p w:rsidR="005F5A04" w:rsidRPr="00421405" w:rsidRDefault="005F5A04" w:rsidP="00421405">
      <w:pPr>
        <w:spacing w:line="360" w:lineRule="auto"/>
        <w:rPr>
          <w:rFonts w:ascii="Times New Roman" w:hAnsi="Times New Roman" w:cs="Times New Roman"/>
          <w:b/>
          <w:sz w:val="24"/>
          <w:szCs w:val="24"/>
        </w:rPr>
      </w:pPr>
      <w:r w:rsidRPr="00421405">
        <w:rPr>
          <w:rFonts w:ascii="Times New Roman" w:hAnsi="Times New Roman" w:cs="Times New Roman"/>
          <w:b/>
          <w:sz w:val="24"/>
          <w:szCs w:val="24"/>
        </w:rPr>
        <w:t xml:space="preserve">  </w:t>
      </w:r>
    </w:p>
    <w:p w:rsidR="005F5A04" w:rsidRPr="00421405" w:rsidRDefault="005F5A04" w:rsidP="00421405">
      <w:pPr>
        <w:spacing w:line="360" w:lineRule="auto"/>
        <w:rPr>
          <w:rFonts w:ascii="Times New Roman" w:hAnsi="Times New Roman" w:cs="Times New Roman"/>
          <w:b/>
          <w:sz w:val="24"/>
          <w:szCs w:val="24"/>
        </w:rPr>
      </w:pPr>
    </w:p>
    <w:p w:rsidR="005F5A04" w:rsidRPr="00421405" w:rsidRDefault="005F5A04" w:rsidP="00421405">
      <w:pPr>
        <w:spacing w:line="360" w:lineRule="auto"/>
        <w:rPr>
          <w:rFonts w:ascii="Times New Roman" w:hAnsi="Times New Roman" w:cs="Times New Roman"/>
          <w:b/>
          <w:sz w:val="24"/>
          <w:szCs w:val="24"/>
        </w:rPr>
      </w:pPr>
    </w:p>
    <w:p w:rsidR="00421405" w:rsidRPr="00421405" w:rsidRDefault="005F5A04" w:rsidP="00421405">
      <w:pPr>
        <w:spacing w:line="360" w:lineRule="auto"/>
        <w:rPr>
          <w:rFonts w:ascii="Times New Roman" w:hAnsi="Times New Roman" w:cs="Times New Roman"/>
          <w:b/>
          <w:sz w:val="24"/>
          <w:szCs w:val="24"/>
        </w:rPr>
      </w:pPr>
      <w:r w:rsidRPr="00421405">
        <w:rPr>
          <w:rFonts w:ascii="Times New Roman" w:hAnsi="Times New Roman" w:cs="Times New Roman"/>
          <w:b/>
          <w:sz w:val="24"/>
          <w:szCs w:val="24"/>
        </w:rPr>
        <w:t xml:space="preserve"> </w:t>
      </w:r>
      <w:r w:rsidR="00421405" w:rsidRPr="00421405">
        <w:rPr>
          <w:rFonts w:ascii="Times New Roman" w:hAnsi="Times New Roman" w:cs="Times New Roman"/>
          <w:b/>
          <w:sz w:val="24"/>
          <w:szCs w:val="24"/>
        </w:rPr>
        <w:t xml:space="preserve">    </w:t>
      </w:r>
      <w:r w:rsidRPr="00421405">
        <w:rPr>
          <w:rFonts w:ascii="Times New Roman" w:hAnsi="Times New Roman" w:cs="Times New Roman"/>
          <w:b/>
          <w:sz w:val="24"/>
          <w:szCs w:val="24"/>
        </w:rPr>
        <w:t xml:space="preserve"> </w:t>
      </w:r>
      <w:r w:rsidR="00421405" w:rsidRPr="00421405">
        <w:rPr>
          <w:rFonts w:ascii="Times New Roman" w:hAnsi="Times New Roman" w:cs="Times New Roman"/>
          <w:b/>
          <w:sz w:val="24"/>
          <w:szCs w:val="24"/>
        </w:rPr>
        <w:t xml:space="preserve"> </w:t>
      </w:r>
    </w:p>
    <w:p w:rsidR="00421405" w:rsidRPr="00421405" w:rsidRDefault="00421405" w:rsidP="00421405">
      <w:pPr>
        <w:spacing w:line="360" w:lineRule="auto"/>
        <w:rPr>
          <w:rFonts w:ascii="Times New Roman" w:hAnsi="Times New Roman" w:cs="Times New Roman"/>
          <w:b/>
          <w:sz w:val="24"/>
          <w:szCs w:val="24"/>
        </w:rPr>
      </w:pPr>
    </w:p>
    <w:p w:rsidR="0091430C" w:rsidRPr="00421405" w:rsidRDefault="00421405" w:rsidP="00421405">
      <w:pPr>
        <w:spacing w:line="360" w:lineRule="auto"/>
        <w:rPr>
          <w:rFonts w:ascii="Times New Roman" w:hAnsi="Times New Roman" w:cs="Times New Roman"/>
          <w:b/>
          <w:sz w:val="24"/>
          <w:szCs w:val="24"/>
        </w:rPr>
      </w:pPr>
      <w:r w:rsidRPr="00421405">
        <w:rPr>
          <w:rFonts w:ascii="Times New Roman" w:hAnsi="Times New Roman" w:cs="Times New Roman"/>
          <w:b/>
          <w:sz w:val="24"/>
          <w:szCs w:val="24"/>
        </w:rPr>
        <w:t xml:space="preserve">      </w:t>
      </w:r>
      <w:r w:rsidR="0091430C" w:rsidRPr="00421405">
        <w:rPr>
          <w:rFonts w:ascii="Times New Roman" w:hAnsi="Times New Roman" w:cs="Times New Roman"/>
          <w:b/>
          <w:sz w:val="24"/>
          <w:szCs w:val="24"/>
        </w:rPr>
        <w:t>MATRIC NO: 17/SMS02/047</w:t>
      </w:r>
    </w:p>
    <w:p w:rsidR="00421405" w:rsidRPr="00421405" w:rsidRDefault="00421405" w:rsidP="00421405">
      <w:pPr>
        <w:tabs>
          <w:tab w:val="left" w:pos="4020"/>
        </w:tabs>
        <w:spacing w:line="360" w:lineRule="auto"/>
        <w:rPr>
          <w:rFonts w:ascii="Times New Roman" w:hAnsi="Times New Roman" w:cs="Times New Roman"/>
          <w:b/>
          <w:sz w:val="24"/>
          <w:szCs w:val="24"/>
        </w:rPr>
      </w:pPr>
    </w:p>
    <w:p w:rsidR="00421405" w:rsidRPr="00421405" w:rsidRDefault="00421405" w:rsidP="00421405">
      <w:pPr>
        <w:tabs>
          <w:tab w:val="left" w:pos="4020"/>
        </w:tabs>
        <w:spacing w:line="360" w:lineRule="auto"/>
        <w:rPr>
          <w:rFonts w:ascii="Times New Roman" w:hAnsi="Times New Roman" w:cs="Times New Roman"/>
          <w:b/>
          <w:sz w:val="24"/>
          <w:szCs w:val="24"/>
        </w:rPr>
      </w:pPr>
      <w:r w:rsidRPr="00421405">
        <w:rPr>
          <w:rFonts w:ascii="Times New Roman" w:hAnsi="Times New Roman" w:cs="Times New Roman"/>
          <w:b/>
          <w:sz w:val="24"/>
          <w:szCs w:val="24"/>
        </w:rPr>
        <w:t xml:space="preserve">     </w:t>
      </w:r>
    </w:p>
    <w:p w:rsidR="00421405" w:rsidRPr="00421405" w:rsidRDefault="00421405" w:rsidP="00421405">
      <w:pPr>
        <w:tabs>
          <w:tab w:val="left" w:pos="4020"/>
        </w:tabs>
        <w:spacing w:line="360" w:lineRule="auto"/>
        <w:rPr>
          <w:rFonts w:ascii="Times New Roman" w:hAnsi="Times New Roman" w:cs="Times New Roman"/>
          <w:b/>
          <w:sz w:val="24"/>
          <w:szCs w:val="24"/>
        </w:rPr>
      </w:pPr>
    </w:p>
    <w:p w:rsidR="00421405" w:rsidRPr="00421405" w:rsidRDefault="00421405" w:rsidP="00421405">
      <w:pPr>
        <w:tabs>
          <w:tab w:val="left" w:pos="4020"/>
        </w:tabs>
        <w:spacing w:line="360" w:lineRule="auto"/>
        <w:rPr>
          <w:rFonts w:ascii="Times New Roman" w:hAnsi="Times New Roman" w:cs="Times New Roman"/>
          <w:b/>
          <w:sz w:val="24"/>
          <w:szCs w:val="24"/>
        </w:rPr>
      </w:pPr>
    </w:p>
    <w:p w:rsidR="00421405" w:rsidRPr="00421405" w:rsidRDefault="00421405" w:rsidP="00421405">
      <w:pPr>
        <w:tabs>
          <w:tab w:val="left" w:pos="4020"/>
        </w:tabs>
        <w:spacing w:line="360" w:lineRule="auto"/>
        <w:rPr>
          <w:rFonts w:ascii="Times New Roman" w:hAnsi="Times New Roman" w:cs="Times New Roman"/>
          <w:b/>
          <w:sz w:val="24"/>
          <w:szCs w:val="24"/>
        </w:rPr>
      </w:pPr>
    </w:p>
    <w:p w:rsidR="0091430C" w:rsidRPr="0091430C" w:rsidRDefault="00421405" w:rsidP="00421405">
      <w:pPr>
        <w:tabs>
          <w:tab w:val="left" w:pos="4020"/>
        </w:tabs>
        <w:spacing w:line="360" w:lineRule="auto"/>
        <w:rPr>
          <w:b/>
          <w:sz w:val="28"/>
          <w:szCs w:val="28"/>
        </w:rPr>
      </w:pPr>
      <w:r w:rsidRPr="00421405">
        <w:rPr>
          <w:rFonts w:ascii="Times New Roman" w:hAnsi="Times New Roman" w:cs="Times New Roman"/>
          <w:b/>
          <w:sz w:val="24"/>
          <w:szCs w:val="24"/>
        </w:rPr>
        <w:t xml:space="preserve">    TITLE OF TERM PAPER</w:t>
      </w:r>
      <w:r>
        <w:rPr>
          <w:rFonts w:ascii="Times New Roman" w:hAnsi="Times New Roman" w:cs="Times New Roman"/>
          <w:b/>
          <w:sz w:val="24"/>
          <w:szCs w:val="24"/>
        </w:rPr>
        <w:t xml:space="preserve">: </w:t>
      </w:r>
      <w:r w:rsidRPr="00421405">
        <w:rPr>
          <w:rFonts w:ascii="Times New Roman" w:hAnsi="Times New Roman" w:cs="Times New Roman"/>
          <w:b/>
          <w:sz w:val="24"/>
          <w:szCs w:val="24"/>
        </w:rPr>
        <w:t xml:space="preserve"> </w:t>
      </w:r>
      <w:r w:rsidR="005F5A04" w:rsidRPr="00421405">
        <w:rPr>
          <w:rFonts w:ascii="Times New Roman" w:hAnsi="Times New Roman" w:cs="Times New Roman"/>
          <w:b/>
          <w:sz w:val="24"/>
          <w:szCs w:val="24"/>
        </w:rPr>
        <w:t xml:space="preserve">ACCOUNTING RATIOS </w:t>
      </w:r>
    </w:p>
    <w:p w:rsidR="005F5A04" w:rsidRDefault="0091430C">
      <w:pPr>
        <w:rPr>
          <w:sz w:val="28"/>
          <w:szCs w:val="28"/>
        </w:rPr>
      </w:pPr>
      <w:r w:rsidRPr="0091430C">
        <w:rPr>
          <w:sz w:val="28"/>
          <w:szCs w:val="28"/>
        </w:rPr>
        <w:t xml:space="preserve">                </w:t>
      </w:r>
    </w:p>
    <w:p w:rsidR="00A56152" w:rsidRDefault="00421405">
      <w:pPr>
        <w:rPr>
          <w:b/>
          <w:sz w:val="28"/>
          <w:szCs w:val="28"/>
        </w:rPr>
      </w:pPr>
      <w:r>
        <w:rPr>
          <w:b/>
          <w:sz w:val="28"/>
          <w:szCs w:val="28"/>
        </w:rPr>
        <w:t xml:space="preserve">               </w:t>
      </w: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5F5A04" w:rsidRDefault="005F5A04">
      <w:pPr>
        <w:rPr>
          <w:b/>
          <w:sz w:val="28"/>
          <w:szCs w:val="28"/>
        </w:rPr>
      </w:pPr>
    </w:p>
    <w:p w:rsidR="0091430C" w:rsidRPr="005F5A04" w:rsidRDefault="0091430C"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BASIC MATERIALS:</w:t>
      </w:r>
    </w:p>
    <w:p w:rsidR="00A56152"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THOMAS WYATT PLC</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SHORT TERM CURRENT RATIO:</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w:t>
      </w:r>
      <w:r w:rsidRPr="005F5A04">
        <w:rPr>
          <w:rFonts w:ascii="Times New Roman" w:eastAsia="Times New Roman" w:hAnsi="Times New Roman" w:cs="Times New Roman"/>
          <w:b/>
          <w:sz w:val="24"/>
          <w:szCs w:val="24"/>
        </w:rPr>
        <w:tab/>
        <w:t xml:space="preserve">CURRENT RATIO: CURRENT ASSETS/CURRENT LIABILITIES </w:t>
      </w:r>
    </w:p>
    <w:p w:rsidR="00A56152"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=26,194,088/215,678,121</w:t>
      </w:r>
    </w:p>
    <w:p w:rsidR="00A56152"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=0.121:1</w:t>
      </w:r>
    </w:p>
    <w:p w:rsidR="00626FEF" w:rsidRPr="005F5A04" w:rsidRDefault="00626FEF"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THE CURRENT </w:t>
      </w:r>
      <w:r w:rsidR="00724AEB" w:rsidRPr="005F5A04">
        <w:rPr>
          <w:rFonts w:ascii="Times New Roman" w:hAnsi="Times New Roman" w:cs="Times New Roman"/>
          <w:b/>
          <w:sz w:val="24"/>
          <w:szCs w:val="24"/>
        </w:rPr>
        <w:t>RATIO OF ABOUT 0.121:1 MEANS THAT THE BUSSINESS WILL NOT BE ABLE TO SETTLE IT SHORT TERM OBILIGATION AS AT WHEN DUE PROVIDED ALL THE CURRENT ASSETS ITEMS (ESPECIALLY INVETORY AN RECEIVABLES) WILL BE REALIZED IN CASH.</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2.)</w:t>
      </w:r>
      <w:r w:rsidRPr="005F5A04">
        <w:rPr>
          <w:rFonts w:ascii="Times New Roman" w:eastAsia="Times New Roman" w:hAnsi="Times New Roman" w:cs="Times New Roman"/>
          <w:b/>
          <w:sz w:val="24"/>
          <w:szCs w:val="24"/>
        </w:rPr>
        <w:tab/>
        <w:t xml:space="preserve">QUICK ASSET =CURRENT ASSETS-INVENTORY/CURRENT LIABILITIES </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=26,194,088-4,435,797/215,678,121</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=0.100:1</w:t>
      </w:r>
    </w:p>
    <w:p w:rsidR="00724AEB" w:rsidRPr="005F5A04" w:rsidRDefault="00724AEB"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QUICK RATIO OF ABOUT 0.100:1 MEANS THAT THE BUSINESS WILL NOT BE ABLE TO SETTLE IT SHORT TERM OBILIGATIONSAS AT WHEN DUE.</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3.)</w:t>
      </w:r>
      <w:r w:rsidRPr="005F5A04">
        <w:rPr>
          <w:rFonts w:ascii="Times New Roman" w:eastAsia="Times New Roman" w:hAnsi="Times New Roman" w:cs="Times New Roman"/>
          <w:b/>
          <w:sz w:val="24"/>
          <w:szCs w:val="24"/>
        </w:rPr>
        <w:tab/>
        <w:t>RECEIVABLE COLLECTION PERIOD=AVERAGE TRADE RECEIVABLES/CREDIT SALES</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=-/86,359,615×365days</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4.)</w:t>
      </w:r>
      <w:r w:rsidRPr="005F5A04">
        <w:rPr>
          <w:rFonts w:ascii="Times New Roman" w:eastAsia="Times New Roman" w:hAnsi="Times New Roman" w:cs="Times New Roman"/>
          <w:b/>
          <w:sz w:val="24"/>
          <w:szCs w:val="24"/>
        </w:rPr>
        <w:tab/>
        <w:t>INVENTORY TURNOVER PERIOD=AVERAGE INVENTORY/COST OF SALES×365days</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=4,435,797/85,199,110×365days</w:t>
      </w:r>
    </w:p>
    <w:p w:rsidR="00A56152"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=19days</w:t>
      </w:r>
    </w:p>
    <w:p w:rsidR="00724AEB" w:rsidRPr="005F5A04" w:rsidRDefault="00724AEB"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AN INVETO</w:t>
      </w:r>
      <w:r w:rsidR="00286AAF" w:rsidRPr="005F5A04">
        <w:rPr>
          <w:rFonts w:ascii="Times New Roman" w:hAnsi="Times New Roman" w:cs="Times New Roman"/>
          <w:b/>
          <w:sz w:val="24"/>
          <w:szCs w:val="24"/>
        </w:rPr>
        <w:t>RY COLLECTION PERIOD OF ABOUT 19</w:t>
      </w:r>
      <w:r w:rsidRPr="005F5A04">
        <w:rPr>
          <w:rFonts w:ascii="Times New Roman" w:hAnsi="Times New Roman" w:cs="Times New Roman"/>
          <w:b/>
          <w:sz w:val="24"/>
          <w:szCs w:val="24"/>
        </w:rPr>
        <w:t xml:space="preserve"> DAYS INDICATE THAT IT WILL TAKE THE COMPANY ABOUT 19DAYS TO SELL IT’S GOODS TO CUSTOMERS AFTER PRODUTION OR PURCHASES THE FINISHED GOODS WILL REMAIN IN THE WAREHOUSE OR STORE FOR ABOUT 19 DAYS</w:t>
      </w:r>
    </w:p>
    <w:p w:rsidR="0091430C" w:rsidRPr="005F5A04" w:rsidRDefault="0091430C" w:rsidP="005F5A04">
      <w:pPr>
        <w:tabs>
          <w:tab w:val="left" w:pos="3075"/>
          <w:tab w:val="center" w:pos="4680"/>
        </w:tabs>
        <w:spacing w:line="360" w:lineRule="auto"/>
        <w:rPr>
          <w:rFonts w:ascii="Times New Roman" w:hAnsi="Times New Roman" w:cs="Times New Roman"/>
          <w:b/>
          <w:sz w:val="24"/>
          <w:szCs w:val="24"/>
        </w:rPr>
      </w:pPr>
      <w:r w:rsidRPr="005F5A04">
        <w:rPr>
          <w:rFonts w:ascii="Times New Roman" w:hAnsi="Times New Roman" w:cs="Times New Roman"/>
          <w:b/>
          <w:sz w:val="24"/>
          <w:szCs w:val="24"/>
        </w:rPr>
        <w:t>ACTIVITY RATIO:</w:t>
      </w:r>
      <w:r w:rsidR="00286AAF" w:rsidRPr="005F5A04">
        <w:rPr>
          <w:rFonts w:ascii="Times New Roman" w:hAnsi="Times New Roman" w:cs="Times New Roman"/>
          <w:b/>
          <w:sz w:val="24"/>
          <w:szCs w:val="24"/>
        </w:rPr>
        <w:tab/>
      </w:r>
      <w:r w:rsidR="00D66F98" w:rsidRPr="005F5A04">
        <w:rPr>
          <w:rFonts w:ascii="Times New Roman" w:hAnsi="Times New Roman" w:cs="Times New Roman"/>
          <w:b/>
          <w:sz w:val="24"/>
          <w:szCs w:val="24"/>
        </w:rPr>
        <w:tab/>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5.)</w:t>
      </w:r>
      <w:r w:rsidRPr="005F5A04">
        <w:rPr>
          <w:rFonts w:ascii="Times New Roman" w:eastAsia="Times New Roman" w:hAnsi="Times New Roman" w:cs="Times New Roman"/>
          <w:b/>
          <w:sz w:val="24"/>
          <w:szCs w:val="24"/>
        </w:rPr>
        <w:tab/>
        <w:t xml:space="preserve">RECEIVABLE TURNOVER=CREDIT SALES/AVERAGE RECEIVABLES </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=86,359,615/-</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6.)</w:t>
      </w:r>
      <w:r w:rsidRPr="005F5A04">
        <w:rPr>
          <w:rFonts w:ascii="Times New Roman" w:eastAsia="Times New Roman" w:hAnsi="Times New Roman" w:cs="Times New Roman"/>
          <w:b/>
          <w:sz w:val="24"/>
          <w:szCs w:val="24"/>
        </w:rPr>
        <w:tab/>
        <w:t>PAYABLES TURNOVER =CREDIT PURCHASE/AVERAGE TRADE PAYABLES</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7.)</w:t>
      </w:r>
      <w:r w:rsidRPr="005F5A04">
        <w:rPr>
          <w:rFonts w:ascii="Times New Roman" w:eastAsia="Times New Roman" w:hAnsi="Times New Roman" w:cs="Times New Roman"/>
          <w:b/>
          <w:sz w:val="24"/>
          <w:szCs w:val="24"/>
        </w:rPr>
        <w:tab/>
        <w:t xml:space="preserve">INVENTORY TURNOVER =COST OF SALES /AVERAGE INVENTORY </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=85,199,110/4,435,797</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w:t>
      </w:r>
      <w:r w:rsidR="00490B4B" w:rsidRPr="005F5A04">
        <w:rPr>
          <w:rFonts w:ascii="Times New Roman" w:hAnsi="Times New Roman" w:cs="Times New Roman"/>
          <w:b/>
          <w:sz w:val="24"/>
          <w:szCs w:val="24"/>
        </w:rPr>
        <w:t xml:space="preserve">   =19times</w:t>
      </w:r>
    </w:p>
    <w:p w:rsidR="00490B4B" w:rsidRPr="005F5A04" w:rsidRDefault="00490B4B"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THIS MEASURES HOW OFTEN THE BUSSINESS TURNS IT INVENTORY INTO SALES IT MEASURES THE RAPIDLY WITH WHICH A BUSSINESS IS ABLE TO TURN IT’S INVETORY INTO SALES IT TAKES COMP</w:t>
      </w:r>
      <w:r w:rsidR="00C06F2F" w:rsidRPr="005F5A04">
        <w:rPr>
          <w:rFonts w:ascii="Times New Roman" w:hAnsi="Times New Roman" w:cs="Times New Roman"/>
          <w:b/>
          <w:sz w:val="24"/>
          <w:szCs w:val="24"/>
        </w:rPr>
        <w:t xml:space="preserve">ANY 19 </w:t>
      </w:r>
      <w:r w:rsidRPr="005F5A04">
        <w:rPr>
          <w:rFonts w:ascii="Times New Roman" w:hAnsi="Times New Roman" w:cs="Times New Roman"/>
          <w:b/>
          <w:sz w:val="24"/>
          <w:szCs w:val="24"/>
        </w:rPr>
        <w:t xml:space="preserve">TIMES THE HIGHER NUMBER OF TIMES THE MORE EFFEICENT THE INVENTORY MANAGEMENT OF THE BUSSINESS ARE. </w:t>
      </w:r>
    </w:p>
    <w:p w:rsidR="0091430C" w:rsidRPr="005F5A04" w:rsidRDefault="0091430C"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PROFITABILITY RATIO:</w:t>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8.)</w:t>
      </w:r>
      <w:r w:rsidRPr="005F5A04">
        <w:rPr>
          <w:rFonts w:ascii="Times New Roman" w:eastAsia="Times New Roman" w:hAnsi="Times New Roman" w:cs="Times New Roman"/>
          <w:b/>
          <w:sz w:val="24"/>
          <w:szCs w:val="24"/>
        </w:rPr>
        <w:tab/>
        <w:t>RETURN ON CAPITAL EMPLOYED= PROFIT BEFORE INTREST AND TAX/CAPITAL+EQUITY</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-139,633,434/432,378,474</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=-0.323</w:t>
      </w:r>
    </w:p>
    <w:p w:rsidR="00490B4B" w:rsidRPr="005F5A04" w:rsidRDefault="00490B4B"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THE RATIO INDICATES THAT THE ROCE OF -0.323 INDICATES THE COMPANY LOSS A RETURN OF ABOUT -0.323 FOR EVERY ₦1 INVESTED.</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9.)</w:t>
      </w:r>
      <w:r w:rsidRPr="005F5A04">
        <w:rPr>
          <w:rFonts w:ascii="Times New Roman" w:eastAsia="Times New Roman" w:hAnsi="Times New Roman" w:cs="Times New Roman"/>
          <w:b/>
          <w:sz w:val="24"/>
          <w:szCs w:val="24"/>
        </w:rPr>
        <w:tab/>
        <w:t>GROSS PROFIT PERCENTAGE=GROSS PROFIT/SALES×100%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=1,160,505/86,359,615×100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=1.34%</w:t>
      </w:r>
    </w:p>
    <w:p w:rsidR="00490B4B" w:rsidRPr="005F5A04" w:rsidRDefault="00490B4B"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FROM THE RATIO ABOVE GROSS PROFIT MARGIN OF ABOUT 1.34% INDICATES THAT THE COMPANY WILL EARN A PROFIT ABOUT </w:t>
      </w:r>
      <w:r w:rsidRPr="005F5A04">
        <w:rPr>
          <w:rFonts w:ascii="Times New Roman" w:hAnsi="Times New Roman" w:cs="Times New Roman"/>
          <w:b/>
          <w:sz w:val="24"/>
          <w:szCs w:val="24"/>
        </w:rPr>
        <w:lastRenderedPageBreak/>
        <w:t>1.34NAIRA FOR EVERY ₦1 REVENUE AFTER DEDUCTING ONLY COST OF SALES</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10.)</w:t>
      </w:r>
      <w:r w:rsidRPr="005F5A04">
        <w:rPr>
          <w:rFonts w:ascii="Times New Roman" w:eastAsia="Times New Roman" w:hAnsi="Times New Roman" w:cs="Times New Roman"/>
          <w:b/>
          <w:sz w:val="24"/>
          <w:szCs w:val="24"/>
        </w:rPr>
        <w:tab/>
        <w:t>EXPENSES PERCENTAGE= INDIVIDUAL EXPENSES/SALES×100%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=229,079,248/86,359,615×100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=265.3%</w:t>
      </w:r>
    </w:p>
    <w:p w:rsidR="00286AAF" w:rsidRPr="005F5A04" w:rsidRDefault="00286AAF" w:rsidP="005F5A04">
      <w:pPr>
        <w:spacing w:before="240" w:line="360" w:lineRule="auto"/>
        <w:ind w:left="720"/>
        <w:rPr>
          <w:rFonts w:ascii="Times New Roman" w:hAnsi="Times New Roman" w:cs="Times New Roman"/>
          <w:b/>
          <w:sz w:val="24"/>
          <w:szCs w:val="24"/>
        </w:rPr>
      </w:pPr>
    </w:p>
    <w:p w:rsidR="0091430C" w:rsidRPr="005F5A04" w:rsidRDefault="0091430C"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LONG TERM SOLVENCY AND STABILITY RATIOS:</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11.)</w:t>
      </w:r>
      <w:r w:rsidRPr="005F5A04">
        <w:rPr>
          <w:rFonts w:ascii="Times New Roman" w:eastAsia="Times New Roman" w:hAnsi="Times New Roman" w:cs="Times New Roman"/>
          <w:b/>
          <w:sz w:val="24"/>
          <w:szCs w:val="24"/>
        </w:rPr>
        <w:tab/>
        <w:t>GEARING RATIO= DEBT/DEBT+EQUITY</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=718,639,240/718,639,240+(-286,260,766)</w:t>
      </w:r>
    </w:p>
    <w:p w:rsidR="00A56152" w:rsidRPr="005F5A04" w:rsidRDefault="00A56152"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=1.6</w:t>
      </w:r>
    </w:p>
    <w:p w:rsidR="00C06F2F" w:rsidRPr="005F5A04" w:rsidRDefault="00C06F2F"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A GEARING RATIO OF ABOUT 1.6% INDICATES THAT THE BUSSINESS IS HIGHLY GEARED SINCE ONLY ABOUT 1.6 IT’S LONG TERM CAPITAL WAS NOT BORROWED. </w:t>
      </w:r>
    </w:p>
    <w:p w:rsidR="00A56152" w:rsidRPr="005F5A04" w:rsidRDefault="00A56152" w:rsidP="005F5A04">
      <w:pPr>
        <w:spacing w:before="240" w:line="360" w:lineRule="auto"/>
        <w:rPr>
          <w:rFonts w:ascii="Times New Roman" w:hAnsi="Times New Roman" w:cs="Times New Roman"/>
          <w:sz w:val="24"/>
          <w:szCs w:val="24"/>
        </w:rPr>
      </w:pPr>
      <w:r w:rsidRPr="005F5A04">
        <w:rPr>
          <w:rFonts w:ascii="Times New Roman" w:hAnsi="Times New Roman" w:cs="Times New Roman"/>
          <w:b/>
          <w:sz w:val="24"/>
          <w:szCs w:val="24"/>
        </w:rPr>
        <w:t xml:space="preserve">                 </w:t>
      </w:r>
      <w:r w:rsidRPr="005F5A04">
        <w:rPr>
          <w:rFonts w:ascii="Times New Roman" w:hAnsi="Times New Roman" w:cs="Times New Roman"/>
          <w:sz w:val="24"/>
          <w:szCs w:val="24"/>
        </w:rPr>
        <w:t>CAP-PLC</w:t>
      </w:r>
    </w:p>
    <w:p w:rsidR="00D6092E" w:rsidRPr="005F5A04" w:rsidRDefault="00D6092E" w:rsidP="005F5A04">
      <w:pPr>
        <w:spacing w:before="240" w:line="360" w:lineRule="auto"/>
        <w:rPr>
          <w:rFonts w:ascii="Times New Roman" w:hAnsi="Times New Roman" w:cs="Times New Roman"/>
          <w:sz w:val="24"/>
          <w:szCs w:val="24"/>
        </w:rPr>
      </w:pPr>
      <w:r w:rsidRPr="005F5A04">
        <w:rPr>
          <w:rFonts w:ascii="Times New Roman" w:hAnsi="Times New Roman" w:cs="Times New Roman"/>
          <w:sz w:val="24"/>
          <w:szCs w:val="24"/>
        </w:rPr>
        <w:t>&gt; SHORT TERM SOLVENCY AND LIQUIDITY RATIO</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w:t>
      </w:r>
      <w:r w:rsidRPr="005F5A04">
        <w:rPr>
          <w:rFonts w:ascii="Times New Roman" w:eastAsia="Times New Roman" w:hAnsi="Times New Roman" w:cs="Times New Roman"/>
          <w:b/>
          <w:sz w:val="24"/>
          <w:szCs w:val="24"/>
        </w:rPr>
        <w:tab/>
        <w:t>CURRENT RATIO= CURRENT ASSETS/CURRENT LIABILITIES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=5,545,093/3,375,254</w:t>
      </w:r>
    </w:p>
    <w:p w:rsidR="00286AAF"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=1.643:1</w:t>
      </w:r>
      <w:r w:rsidR="00286AAF" w:rsidRPr="005F5A04">
        <w:rPr>
          <w:rFonts w:ascii="Times New Roman" w:hAnsi="Times New Roman" w:cs="Times New Roman"/>
          <w:b/>
          <w:sz w:val="24"/>
          <w:szCs w:val="24"/>
        </w:rPr>
        <w:t xml:space="preserve">                                      THE CURRENT RATIO OF ABOUT 1.643:1 MEANS THAT THE BUSSINESS WILL NOT BE ABLE TO SETTLE IT SHORT TERM OBILIGATION AS AT WHEN DUE PROVIDED ALL THE CURRENT ASSETS ITEMS (ESPECIALLY INVETORY AN RECEIVABLES) WILL BE REALIZED IN CASH.</w:t>
      </w:r>
    </w:p>
    <w:p w:rsidR="00A56152" w:rsidRPr="005F5A04" w:rsidRDefault="00A56152" w:rsidP="005F5A04">
      <w:pPr>
        <w:spacing w:before="240" w:line="360" w:lineRule="auto"/>
        <w:ind w:left="720"/>
        <w:rPr>
          <w:rFonts w:ascii="Times New Roman" w:hAnsi="Times New Roman" w:cs="Times New Roman"/>
          <w:b/>
          <w:sz w:val="24"/>
          <w:szCs w:val="24"/>
        </w:rPr>
      </w:pPr>
    </w:p>
    <w:p w:rsidR="00286AAF" w:rsidRPr="005F5A04" w:rsidRDefault="00286AAF"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2.)</w:t>
      </w:r>
      <w:r w:rsidRPr="005F5A04">
        <w:rPr>
          <w:rFonts w:ascii="Times New Roman" w:eastAsia="Times New Roman" w:hAnsi="Times New Roman" w:cs="Times New Roman"/>
          <w:b/>
          <w:sz w:val="24"/>
          <w:szCs w:val="24"/>
        </w:rPr>
        <w:tab/>
        <w:t>QUICK ASETS =CURRENT ASSETS-INVENTORY/CURRENT LIABILITIES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=5,545,093-884,115/3,375,254</w:t>
      </w:r>
    </w:p>
    <w:p w:rsidR="00286AAF"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=1.381:1</w:t>
      </w:r>
      <w:r w:rsidR="00286AAF" w:rsidRPr="005F5A04">
        <w:rPr>
          <w:rFonts w:ascii="Times New Roman" w:hAnsi="Times New Roman" w:cs="Times New Roman"/>
          <w:b/>
          <w:sz w:val="24"/>
          <w:szCs w:val="24"/>
        </w:rPr>
        <w:t xml:space="preserve">                                     QUICK RATIO OF ABOUT 1.381:1 MEANS THAT THE BUSINESS WILL NOT BE ABLE TO SETTLE IT SHORT TERM OBILIGATIONSAS AT WHEN DUE.</w:t>
      </w:r>
    </w:p>
    <w:p w:rsidR="00A56152" w:rsidRPr="005F5A04" w:rsidRDefault="00A56152" w:rsidP="005F5A04">
      <w:pPr>
        <w:spacing w:before="240" w:line="360" w:lineRule="auto"/>
        <w:ind w:left="720"/>
        <w:rPr>
          <w:rFonts w:ascii="Times New Roman" w:hAnsi="Times New Roman" w:cs="Times New Roman"/>
          <w:b/>
          <w:sz w:val="24"/>
          <w:szCs w:val="24"/>
        </w:rPr>
      </w:pPr>
    </w:p>
    <w:p w:rsidR="00286AAF" w:rsidRPr="005F5A04" w:rsidRDefault="00286AAF" w:rsidP="005F5A04">
      <w:pPr>
        <w:spacing w:before="240" w:line="360" w:lineRule="auto"/>
        <w:ind w:left="720"/>
        <w:rPr>
          <w:rFonts w:ascii="Times New Roman" w:hAnsi="Times New Roman" w:cs="Times New Roman"/>
          <w:b/>
          <w:sz w:val="24"/>
          <w:szCs w:val="24"/>
        </w:rPr>
      </w:pPr>
    </w:p>
    <w:p w:rsidR="00A56152" w:rsidRPr="005F5A04" w:rsidRDefault="00286AAF"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A56152" w:rsidRPr="005F5A04">
        <w:rPr>
          <w:rFonts w:ascii="Times New Roman" w:eastAsia="Times New Roman" w:hAnsi="Times New Roman" w:cs="Times New Roman"/>
          <w:b/>
          <w:sz w:val="24"/>
          <w:szCs w:val="24"/>
        </w:rPr>
        <w:t>3.)</w:t>
      </w:r>
      <w:r w:rsidR="00A56152" w:rsidRPr="005F5A04">
        <w:rPr>
          <w:rFonts w:ascii="Times New Roman" w:eastAsia="Times New Roman" w:hAnsi="Times New Roman" w:cs="Times New Roman"/>
          <w:b/>
          <w:sz w:val="24"/>
          <w:szCs w:val="24"/>
        </w:rPr>
        <w:tab/>
        <w:t>RECEICVABLE COLLECTION PERIOD =AVERAGE TRADE RECEIVABLES/CREDIT SALES×365days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=88,974/7,764,534×365days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=4days</w:t>
      </w:r>
    </w:p>
    <w:p w:rsidR="00C06F2F" w:rsidRPr="005F5A04" w:rsidRDefault="00C06F2F"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A TRADE RECEIVABLE PERIOD OF ABOUT</w:t>
      </w:r>
      <w:r w:rsidR="00340470" w:rsidRPr="005F5A04">
        <w:rPr>
          <w:rFonts w:ascii="Times New Roman" w:hAnsi="Times New Roman" w:cs="Times New Roman"/>
          <w:b/>
          <w:sz w:val="24"/>
          <w:szCs w:val="24"/>
        </w:rPr>
        <w:t xml:space="preserve"> 4DAYS INDICATE THAT IT WILL TAKE THE COMPANY ABOUT 4DAYS TO SELL IT GOODS TO CUSTOMER AFTER PRODUCTION OR PURCHASES.</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4.)</w:t>
      </w:r>
      <w:r w:rsidRPr="005F5A04">
        <w:rPr>
          <w:rFonts w:ascii="Times New Roman" w:eastAsia="Times New Roman" w:hAnsi="Times New Roman" w:cs="Times New Roman"/>
          <w:b/>
          <w:sz w:val="24"/>
          <w:szCs w:val="24"/>
        </w:rPr>
        <w:tab/>
        <w:t>INVENTORY TURNOVER PERIOD= AVERAGE INVENTORY/ COST OF SALES×365days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=884,115/4,034,561×365days</w:t>
      </w:r>
    </w:p>
    <w:p w:rsidR="00286AAF"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=80days</w:t>
      </w:r>
      <w:r w:rsidR="00286AAF" w:rsidRPr="005F5A04">
        <w:rPr>
          <w:rFonts w:ascii="Times New Roman" w:hAnsi="Times New Roman" w:cs="Times New Roman"/>
          <w:b/>
          <w:sz w:val="24"/>
          <w:szCs w:val="24"/>
        </w:rPr>
        <w:t xml:space="preserve">  AN INVETORY COLLECTION PERIOD OF ABOUT 80 DAYS INDICATE THAT IT WILL </w:t>
      </w:r>
      <w:r w:rsidR="00286AAF" w:rsidRPr="005F5A04">
        <w:rPr>
          <w:rFonts w:ascii="Times New Roman" w:hAnsi="Times New Roman" w:cs="Times New Roman"/>
          <w:b/>
          <w:sz w:val="24"/>
          <w:szCs w:val="24"/>
        </w:rPr>
        <w:lastRenderedPageBreak/>
        <w:t>TAKE THE COMPANY ABOUT 80DAYS TO SELL IT’S GOODS TO CUSTOMERS AFTER PRODUTION OR PURCHASES THE FINISHED GOODS WILL REMAIN IN THE WAREHOUSE OR STORE FOR ABOUT 80 DAYS</w:t>
      </w:r>
    </w:p>
    <w:p w:rsidR="00A56152" w:rsidRPr="005F5A04" w:rsidRDefault="00A56152" w:rsidP="005F5A04">
      <w:pPr>
        <w:spacing w:before="240" w:line="360" w:lineRule="auto"/>
        <w:ind w:left="720"/>
        <w:rPr>
          <w:rFonts w:ascii="Times New Roman" w:hAnsi="Times New Roman" w:cs="Times New Roman"/>
          <w:b/>
          <w:sz w:val="24"/>
          <w:szCs w:val="24"/>
        </w:rPr>
      </w:pPr>
    </w:p>
    <w:p w:rsidR="00286AAF" w:rsidRPr="005F5A04" w:rsidRDefault="00286AAF" w:rsidP="005F5A04">
      <w:pPr>
        <w:spacing w:before="240" w:line="360" w:lineRule="auto"/>
        <w:ind w:left="720"/>
        <w:rPr>
          <w:rFonts w:ascii="Times New Roman" w:hAnsi="Times New Roman" w:cs="Times New Roman"/>
          <w:b/>
          <w:sz w:val="24"/>
          <w:szCs w:val="24"/>
        </w:rPr>
      </w:pPr>
    </w:p>
    <w:p w:rsidR="00D6092E" w:rsidRPr="005F5A04" w:rsidRDefault="00D6092E"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&gt; ACTIVITY RATIO</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5.)</w:t>
      </w:r>
      <w:r w:rsidRPr="005F5A04">
        <w:rPr>
          <w:rFonts w:ascii="Times New Roman" w:eastAsia="Times New Roman" w:hAnsi="Times New Roman" w:cs="Times New Roman"/>
          <w:b/>
          <w:sz w:val="24"/>
          <w:szCs w:val="24"/>
        </w:rPr>
        <w:tab/>
        <w:t>RECEIVABLE TURNOVER = CREDIT SALES/ AVERAGE RECEIVABLES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=7,764,534/88,974</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=87times</w:t>
      </w:r>
    </w:p>
    <w:p w:rsidR="00C06F2F" w:rsidRPr="005F5A04" w:rsidRDefault="00C06F2F"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A TRADE RECEIVABLE TURNOVER OF ABOUT 87 TIMES MEANS THAT ON THE AVERAGE, THE BUSSINESS WILL RECEIVE SETTLEMENT FROM THEIR CREDIT CUSTOMERS FOR ABOUT 87 TIMES DURING THE ACCOUNTING PERIOD.</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6.)</w:t>
      </w:r>
      <w:r w:rsidRPr="005F5A04">
        <w:rPr>
          <w:rFonts w:ascii="Times New Roman" w:eastAsia="Times New Roman" w:hAnsi="Times New Roman" w:cs="Times New Roman"/>
          <w:b/>
          <w:sz w:val="24"/>
          <w:szCs w:val="24"/>
        </w:rPr>
        <w:tab/>
        <w:t>INVENTORY TURNOVER=COST OF SALES/AVERAGE INVENTORY</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=4,034,561/884,115</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=4.5times</w:t>
      </w:r>
      <w:r w:rsidR="00C06F2F" w:rsidRPr="005F5A04">
        <w:rPr>
          <w:rFonts w:ascii="Times New Roman" w:hAnsi="Times New Roman" w:cs="Times New Roman"/>
          <w:b/>
          <w:sz w:val="24"/>
          <w:szCs w:val="24"/>
        </w:rPr>
        <w:t xml:space="preserve">                 THIS MEASURES HOW OFTEN THE BUSSINESS TURNS IT INVENTORY INTO SALES IT MEASURES THE RAPIDLY WITH WHICH A BUSSINESS IS ABLE TO TURN IT’S INVETORY INTO SALES IT TAKES COMPANY 4.5 TIMES THE HIGHER NUMBER OF TIMES THE MORE EFFEICENT THE INVENTORY MANAGEMENT OF THE BUSSINESS ARE  </w:t>
      </w:r>
    </w:p>
    <w:p w:rsidR="00C06F2F" w:rsidRPr="005F5A04" w:rsidRDefault="00C06F2F" w:rsidP="005F5A04">
      <w:pPr>
        <w:spacing w:before="240" w:line="360" w:lineRule="auto"/>
        <w:ind w:left="720"/>
        <w:rPr>
          <w:rFonts w:ascii="Times New Roman" w:hAnsi="Times New Roman" w:cs="Times New Roman"/>
          <w:b/>
          <w:sz w:val="24"/>
          <w:szCs w:val="24"/>
        </w:rPr>
      </w:pPr>
    </w:p>
    <w:p w:rsidR="00D6092E" w:rsidRPr="005F5A04" w:rsidRDefault="00D6092E"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EFFICIENCY RATIO</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7.)</w:t>
      </w:r>
      <w:r w:rsidRPr="005F5A04">
        <w:rPr>
          <w:rFonts w:ascii="Times New Roman" w:eastAsia="Times New Roman" w:hAnsi="Times New Roman" w:cs="Times New Roman"/>
          <w:b/>
          <w:sz w:val="24"/>
          <w:szCs w:val="24"/>
        </w:rPr>
        <w:tab/>
        <w:t xml:space="preserve">RETURN ON CAPITAL EMPLOYED= PROFIT BEFORE INTRESET AND </w:t>
      </w:r>
      <w:r w:rsidRPr="005F5A04">
        <w:rPr>
          <w:rFonts w:ascii="Times New Roman" w:eastAsia="Times New Roman" w:hAnsi="Times New Roman" w:cs="Times New Roman"/>
          <w:b/>
          <w:sz w:val="24"/>
          <w:szCs w:val="24"/>
        </w:rPr>
        <w:lastRenderedPageBreak/>
        <w:t>TAX/CAPITAL+EQUITY+DEBT</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=2,597,832/6,311,246</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=0.41</w:t>
      </w:r>
      <w:r w:rsidR="004D4920" w:rsidRPr="005F5A04">
        <w:rPr>
          <w:rFonts w:ascii="Times New Roman" w:hAnsi="Times New Roman" w:cs="Times New Roman"/>
          <w:b/>
          <w:sz w:val="24"/>
          <w:szCs w:val="24"/>
        </w:rPr>
        <w:t xml:space="preserve">     THE RATIO INDICATES THAT THE ROCE OF 0.41 INDICATES THE COMPANY EARNS  A RETURN OF ABOUT 0.41 FOR EVERY ₦1 INVESTED</w:t>
      </w:r>
    </w:p>
    <w:p w:rsidR="004D4920" w:rsidRPr="005F5A04" w:rsidRDefault="004D4920"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8.)</w:t>
      </w:r>
      <w:r w:rsidRPr="005F5A04">
        <w:rPr>
          <w:rFonts w:ascii="Times New Roman" w:eastAsia="Times New Roman" w:hAnsi="Times New Roman" w:cs="Times New Roman"/>
          <w:b/>
          <w:sz w:val="24"/>
          <w:szCs w:val="24"/>
        </w:rPr>
        <w:tab/>
        <w:t>GROSS PROFIT PERCENTAGE= GROSS PROFIT/SALES×100%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=3,729,973/7,764,534×100%</w:t>
      </w:r>
    </w:p>
    <w:p w:rsidR="004D4920"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=48%</w:t>
      </w:r>
      <w:r w:rsidR="004D4920" w:rsidRPr="005F5A04">
        <w:rPr>
          <w:rFonts w:ascii="Times New Roman" w:hAnsi="Times New Roman" w:cs="Times New Roman"/>
          <w:b/>
          <w:sz w:val="24"/>
          <w:szCs w:val="24"/>
        </w:rPr>
        <w:t xml:space="preserve">             FROM THE RATIO ABOVE GROSS PROFIT MARGIN OF ABOUT 48% INDICATES THAT THE COMPANY WILL EARN A PROFIT ABOUT 48 NAIRA FOR EVERY ₦1 REVENUE AFTER DEDUCTING ONLY COST OF SALES</w:t>
      </w:r>
    </w:p>
    <w:p w:rsidR="00A56152" w:rsidRPr="005F5A04" w:rsidRDefault="00A56152" w:rsidP="005F5A04">
      <w:pPr>
        <w:spacing w:before="240" w:line="360" w:lineRule="auto"/>
        <w:ind w:left="720"/>
        <w:rPr>
          <w:rFonts w:ascii="Times New Roman" w:hAnsi="Times New Roman" w:cs="Times New Roman"/>
          <w:b/>
          <w:sz w:val="24"/>
          <w:szCs w:val="24"/>
        </w:rPr>
      </w:pPr>
    </w:p>
    <w:p w:rsidR="004D4920" w:rsidRPr="005F5A04" w:rsidRDefault="004D4920"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9.)</w:t>
      </w:r>
      <w:r w:rsidRPr="005F5A04">
        <w:rPr>
          <w:rFonts w:ascii="Times New Roman" w:eastAsia="Times New Roman" w:hAnsi="Times New Roman" w:cs="Times New Roman"/>
          <w:b/>
          <w:sz w:val="24"/>
          <w:szCs w:val="24"/>
        </w:rPr>
        <w:tab/>
        <w:t>NET PROFIT MARGIN= NET PROFIT/SALES×100%</w:t>
      </w:r>
    </w:p>
    <w:p w:rsidR="00A56152" w:rsidRPr="005F5A04" w:rsidRDefault="00A56152"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=2,029,343/7,764,534×100%</w:t>
      </w:r>
    </w:p>
    <w:p w:rsidR="00A56152" w:rsidRPr="005F5A04" w:rsidRDefault="00A56152"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=26%</w:t>
      </w:r>
    </w:p>
    <w:p w:rsidR="00340470" w:rsidRPr="005F5A04" w:rsidRDefault="00340470"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A NET PROFIT MARGIN OF ABOUT 26%INDICATE THAT THE COMPANY WILL EARN A PROFIT OF ABOUT 26NAIRA FOR EVERY ₦1 SALES REVENUE AFTER DEDUCTING ALL EXPENSES(EXCLUDING INTEREST EXPENSES AND TAX).</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10.)</w:t>
      </w:r>
      <w:r w:rsidRPr="005F5A04">
        <w:rPr>
          <w:rFonts w:ascii="Times New Roman" w:eastAsia="Times New Roman" w:hAnsi="Times New Roman" w:cs="Times New Roman"/>
          <w:b/>
          <w:sz w:val="24"/>
          <w:szCs w:val="24"/>
        </w:rPr>
        <w:tab/>
        <w:t>EXPENSES TO SALES= INDIVIDUAL EXPENSE/SALES×100%</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SELLING AND DISTRIBUTION EXPENSES: SELLING AND DISTRIBUTION EXPENSES / 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=356,737/7,764,534×100%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=4.6%</w:t>
      </w:r>
      <w:r w:rsidR="004159A6" w:rsidRPr="005F5A04">
        <w:rPr>
          <w:rFonts w:ascii="Times New Roman" w:hAnsi="Times New Roman" w:cs="Times New Roman"/>
          <w:b/>
          <w:sz w:val="24"/>
          <w:szCs w:val="24"/>
        </w:rPr>
        <w:t xml:space="preserve"> </w:t>
      </w:r>
      <w:r w:rsidR="00B40EE2" w:rsidRPr="005F5A04">
        <w:rPr>
          <w:rFonts w:ascii="Times New Roman" w:hAnsi="Times New Roman" w:cs="Times New Roman"/>
          <w:b/>
          <w:sz w:val="24"/>
          <w:szCs w:val="24"/>
        </w:rPr>
        <w:t xml:space="preserve"> THE EXPENSES</w:t>
      </w:r>
      <w:r w:rsidR="004159A6" w:rsidRPr="005F5A04">
        <w:rPr>
          <w:rFonts w:ascii="Times New Roman" w:hAnsi="Times New Roman" w:cs="Times New Roman"/>
          <w:b/>
          <w:sz w:val="24"/>
          <w:szCs w:val="24"/>
        </w:rPr>
        <w:t xml:space="preserve"> TO SALES OF 4.6% HAS CAUSED A DETORRATION IN PROFITBECAUSE THE RATIO HAS RISEN </w:t>
      </w:r>
      <w:r w:rsidR="00B40EE2" w:rsidRPr="005F5A04">
        <w:rPr>
          <w:rFonts w:ascii="Times New Roman" w:hAnsi="Times New Roman" w:cs="Times New Roman"/>
          <w:b/>
          <w:sz w:val="24"/>
          <w:szCs w:val="24"/>
        </w:rPr>
        <w:t>AT FASTER RATE OF TH</w:t>
      </w:r>
      <w:r w:rsidR="004159A6" w:rsidRPr="005F5A04">
        <w:rPr>
          <w:rFonts w:ascii="Times New Roman" w:hAnsi="Times New Roman" w:cs="Times New Roman"/>
          <w:b/>
          <w:sz w:val="24"/>
          <w:szCs w:val="24"/>
        </w:rPr>
        <w:t>AN THE SALES</w:t>
      </w:r>
    </w:p>
    <w:p w:rsidR="00A56152" w:rsidRPr="005F5A04" w:rsidRDefault="00A56152" w:rsidP="005F5A04">
      <w:pPr>
        <w:spacing w:before="240" w:line="360" w:lineRule="auto"/>
        <w:ind w:left="1080"/>
        <w:rPr>
          <w:rFonts w:ascii="Times New Roman" w:hAnsi="Times New Roman" w:cs="Times New Roman"/>
          <w:b/>
          <w:sz w:val="24"/>
          <w:szCs w:val="24"/>
        </w:rPr>
      </w:pP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ADMINISTRATIVE EXPENSES: ADMINISTATRIVE EXPENSES/SALES×100%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=1,149,872/7,764,534×100%</w:t>
      </w:r>
    </w:p>
    <w:p w:rsidR="00D6092E" w:rsidRPr="005F5A04" w:rsidRDefault="00D6092E"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=14.8%</w:t>
      </w:r>
      <w:r w:rsidR="004159A6" w:rsidRPr="005F5A04">
        <w:rPr>
          <w:rFonts w:ascii="Times New Roman" w:hAnsi="Times New Roman" w:cs="Times New Roman"/>
          <w:b/>
          <w:sz w:val="24"/>
          <w:szCs w:val="24"/>
        </w:rPr>
        <w:t xml:space="preserve">                                           THE EXPENSES TO SALES OF 14.8% HAS CAUSED A DETORRATION IN PROFITBECAUSE THE RATIO HAS RISEN AT FASTER RATE OF THAN THE SALES</w:t>
      </w:r>
    </w:p>
    <w:p w:rsidR="00A56152" w:rsidRPr="005F5A04" w:rsidRDefault="00D6092E"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LONG TERM SOLVENCY</w:t>
      </w:r>
      <w:r w:rsidR="00A56152" w:rsidRPr="005F5A04">
        <w:rPr>
          <w:rFonts w:ascii="Times New Roman" w:hAnsi="Times New Roman" w:cs="Times New Roman"/>
          <w:b/>
          <w:sz w:val="24"/>
          <w:szCs w:val="24"/>
        </w:rPr>
        <w:t xml:space="preserve">                            </w:t>
      </w:r>
      <w:r w:rsidRPr="005F5A04">
        <w:rPr>
          <w:rFonts w:ascii="Times New Roman" w:hAnsi="Times New Roman" w:cs="Times New Roman"/>
          <w:b/>
          <w:sz w:val="24"/>
          <w:szCs w:val="24"/>
        </w:rPr>
        <w:t xml:space="preserve">                         </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11.)</w:t>
      </w:r>
      <w:r w:rsidRPr="005F5A04">
        <w:rPr>
          <w:rFonts w:ascii="Times New Roman" w:eastAsia="Times New Roman" w:hAnsi="Times New Roman" w:cs="Times New Roman"/>
          <w:b/>
          <w:sz w:val="24"/>
          <w:szCs w:val="24"/>
        </w:rPr>
        <w:tab/>
        <w:t>GEARING RATIO= DEBT/DEBT+EQUITY</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=3,502,307/6,311,246</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=0.05</w:t>
      </w:r>
      <w:r w:rsidR="00C95CCB" w:rsidRPr="005F5A04">
        <w:rPr>
          <w:rFonts w:ascii="Times New Roman" w:hAnsi="Times New Roman" w:cs="Times New Roman"/>
          <w:b/>
          <w:sz w:val="24"/>
          <w:szCs w:val="24"/>
        </w:rPr>
        <w:t xml:space="preserve">                                        A GEARING RATIO OF ABOUT 0.05% INDICATES THAT THE BUSSINESS IS LOWLY GEARED SINCE ONLY ABOUT 0.05 IT’S LONG TERM CAPITAL WAS  BORROWED</w:t>
      </w:r>
    </w:p>
    <w:p w:rsidR="00C95CCB" w:rsidRPr="005F5A04" w:rsidRDefault="00C95CCB"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12.)</w:t>
      </w:r>
      <w:r w:rsidRPr="005F5A04">
        <w:rPr>
          <w:rFonts w:ascii="Times New Roman" w:eastAsia="Times New Roman" w:hAnsi="Times New Roman" w:cs="Times New Roman"/>
          <w:b/>
          <w:sz w:val="24"/>
          <w:szCs w:val="24"/>
        </w:rPr>
        <w:tab/>
        <w:t xml:space="preserve">TOTAL DEBT TO SHAREHOLDER’S FUND=NON-CURRENT LIABILITIES+CURRENT LIABILITIES/EQUITY+ SHAREHOLDERS FUND </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=127,053+3,375,254/2,808,939</w:t>
      </w:r>
    </w:p>
    <w:p w:rsidR="00B40EE2" w:rsidRPr="005F5A04" w:rsidRDefault="00A56152"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hAnsi="Times New Roman" w:cs="Times New Roman"/>
          <w:b/>
          <w:sz w:val="24"/>
          <w:szCs w:val="24"/>
        </w:rPr>
        <w:t xml:space="preserve">                                         =1.25</w:t>
      </w:r>
      <w:r w:rsidR="00B40EE2" w:rsidRPr="005F5A04">
        <w:rPr>
          <w:rFonts w:ascii="Times New Roman" w:hAnsi="Times New Roman" w:cs="Times New Roman"/>
          <w:b/>
          <w:sz w:val="24"/>
          <w:szCs w:val="24"/>
        </w:rPr>
        <w:t xml:space="preserve">                        </w:t>
      </w:r>
      <w:r w:rsidR="00B40EE2"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OF 1.25 CAN COVER THE COMPANY LIABILITIES WITH 1.25</w:t>
      </w:r>
    </w:p>
    <w:p w:rsidR="00A56152" w:rsidRPr="005F5A04" w:rsidRDefault="00A56152"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rPr>
          <w:rFonts w:ascii="Times New Roman" w:hAnsi="Times New Roman" w:cs="Times New Roman"/>
          <w:b/>
          <w:sz w:val="24"/>
          <w:szCs w:val="24"/>
        </w:rPr>
      </w:pPr>
    </w:p>
    <w:p w:rsidR="00A56152" w:rsidRPr="005F5A04" w:rsidRDefault="001C5F5E" w:rsidP="005F5A04">
      <w:pPr>
        <w:spacing w:before="240" w:line="360" w:lineRule="auto"/>
        <w:ind w:left="720"/>
        <w:rPr>
          <w:rFonts w:ascii="Times New Roman" w:hAnsi="Times New Roman" w:cs="Times New Roman"/>
          <w:sz w:val="24"/>
          <w:szCs w:val="24"/>
        </w:rPr>
      </w:pPr>
      <w:r w:rsidRPr="005F5A04">
        <w:rPr>
          <w:rFonts w:ascii="Times New Roman" w:hAnsi="Times New Roman" w:cs="Times New Roman"/>
          <w:sz w:val="24"/>
          <w:szCs w:val="24"/>
        </w:rPr>
        <w:t>INDUSTRIAL SECTOR</w:t>
      </w:r>
    </w:p>
    <w:p w:rsidR="00A56152" w:rsidRPr="005F5A04" w:rsidRDefault="001C5F5E" w:rsidP="005F5A04">
      <w:pPr>
        <w:spacing w:before="240" w:line="360" w:lineRule="auto"/>
        <w:ind w:left="720"/>
        <w:rPr>
          <w:rFonts w:ascii="Times New Roman" w:hAnsi="Times New Roman" w:cs="Times New Roman"/>
          <w:sz w:val="24"/>
          <w:szCs w:val="24"/>
        </w:rPr>
      </w:pPr>
      <w:r w:rsidRPr="005F5A04">
        <w:rPr>
          <w:rFonts w:ascii="Times New Roman" w:hAnsi="Times New Roman" w:cs="Times New Roman"/>
          <w:sz w:val="24"/>
          <w:szCs w:val="24"/>
        </w:rPr>
        <w:t xml:space="preserve">         </w:t>
      </w:r>
      <w:r w:rsidR="00A56152" w:rsidRPr="005F5A04">
        <w:rPr>
          <w:rFonts w:ascii="Times New Roman" w:hAnsi="Times New Roman" w:cs="Times New Roman"/>
          <w:sz w:val="24"/>
          <w:szCs w:val="24"/>
        </w:rPr>
        <w:t>DANGOTE CEMENT PLC</w:t>
      </w:r>
    </w:p>
    <w:p w:rsidR="001C5F5E" w:rsidRPr="005F5A04" w:rsidRDefault="001C5F5E" w:rsidP="005F5A04">
      <w:pPr>
        <w:spacing w:before="240" w:line="360" w:lineRule="auto"/>
        <w:ind w:left="720"/>
        <w:rPr>
          <w:rFonts w:ascii="Times New Roman" w:hAnsi="Times New Roman" w:cs="Times New Roman"/>
          <w:sz w:val="24"/>
          <w:szCs w:val="24"/>
        </w:rPr>
      </w:pPr>
      <w:r w:rsidRPr="005F5A04">
        <w:rPr>
          <w:rFonts w:ascii="Times New Roman" w:hAnsi="Times New Roman" w:cs="Times New Roman"/>
          <w:sz w:val="24"/>
          <w:szCs w:val="24"/>
        </w:rPr>
        <w:t>SHORT TERM SOLVENCY</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w:t>
      </w:r>
      <w:r w:rsidRPr="005F5A04">
        <w:rPr>
          <w:rFonts w:ascii="Times New Roman" w:eastAsia="Times New Roman" w:hAnsi="Times New Roman" w:cs="Times New Roman"/>
          <w:b/>
          <w:sz w:val="24"/>
          <w:szCs w:val="24"/>
        </w:rPr>
        <w:tab/>
        <w:t>CURRENT RATIO:CURRENT ASSETS/CURRENT LIABILITES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=441,026,000/284,759,000</w:t>
      </w:r>
    </w:p>
    <w:p w:rsidR="00A56152"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=1.55:1</w:t>
      </w:r>
      <w:r w:rsidR="00286AAF" w:rsidRPr="005F5A04">
        <w:rPr>
          <w:rFonts w:ascii="Times New Roman" w:hAnsi="Times New Roman" w:cs="Times New Roman"/>
          <w:b/>
          <w:sz w:val="24"/>
          <w:szCs w:val="24"/>
        </w:rPr>
        <w:t xml:space="preserve">                                     THE CURRENT RATIO OF ABOUT 1.55:1 MEANS THAT THE BUSSINESS WILL NOT BE ABLE TO SETTLE IT SHORT TERM OBILIGATION AS AT WHEN DUE PROVIDED ALL THE CURRENT ASSETS ITEMS (ESPECIALLY INVETORY AN RECEIVABLES) WILL BE REALIZED IN CASH.</w:t>
      </w:r>
    </w:p>
    <w:p w:rsidR="00286AAF" w:rsidRPr="005F5A04" w:rsidRDefault="00286AAF"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2.)</w:t>
      </w:r>
      <w:r w:rsidRPr="005F5A04">
        <w:rPr>
          <w:rFonts w:ascii="Times New Roman" w:eastAsia="Times New Roman" w:hAnsi="Times New Roman" w:cs="Times New Roman"/>
          <w:b/>
          <w:sz w:val="24"/>
          <w:szCs w:val="24"/>
        </w:rPr>
        <w:tab/>
        <w:t xml:space="preserve">QUICK RATIO: CURRENT ASSETS-INVENTORY/CURRENT LIABILITIES </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=441,026,000-59,820,000/284,759,000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=1.34:1</w:t>
      </w:r>
    </w:p>
    <w:p w:rsidR="00286AAF" w:rsidRPr="005F5A04" w:rsidRDefault="00286AAF" w:rsidP="005F5A04">
      <w:pPr>
        <w:spacing w:before="240" w:line="360" w:lineRule="auto"/>
        <w:ind w:left="720"/>
        <w:rPr>
          <w:rFonts w:ascii="Times New Roman" w:hAnsi="Times New Roman" w:cs="Times New Roman"/>
          <w:b/>
          <w:sz w:val="24"/>
          <w:szCs w:val="24"/>
        </w:rPr>
      </w:pPr>
    </w:p>
    <w:p w:rsidR="00286AAF" w:rsidRPr="005F5A04" w:rsidRDefault="00286AAF"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lastRenderedPageBreak/>
        <w:t>QUICK RATIO OF ABOUT 1.34:1 MEANS THAT THE BUSINESS WILL NOT BE ABLE TO SETTLE IT SHORT TERM OBILIGATIONSAS AT WHEN DUE.</w:t>
      </w:r>
    </w:p>
    <w:p w:rsidR="00286AAF" w:rsidRPr="005F5A04" w:rsidRDefault="00286AAF"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3.)</w:t>
      </w:r>
      <w:r w:rsidRPr="005F5A04">
        <w:rPr>
          <w:rFonts w:ascii="Times New Roman" w:eastAsia="Times New Roman" w:hAnsi="Times New Roman" w:cs="Times New Roman"/>
          <w:b/>
          <w:sz w:val="24"/>
          <w:szCs w:val="24"/>
        </w:rPr>
        <w:tab/>
        <w:t>RECEIVABLE COLLECTION PERIOD = AVERAGE TRADE RECEIVABLES/CREDIT SALES×365days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=7,036,000/618,301,000×365days</w:t>
      </w:r>
    </w:p>
    <w:p w:rsidR="002E0F8C"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=4days</w:t>
      </w:r>
      <w:r w:rsidR="002E0F8C" w:rsidRPr="005F5A04">
        <w:rPr>
          <w:rFonts w:ascii="Times New Roman" w:hAnsi="Times New Roman" w:cs="Times New Roman"/>
          <w:b/>
          <w:sz w:val="24"/>
          <w:szCs w:val="24"/>
        </w:rPr>
        <w:t xml:space="preserve">      A TRADE RECEIVABLE PERIOD OF ABOUT 4DAYS INDICATE THAT IT WILL TAKE THE COMPANY ABOUT 4DAYS TO SELL IT GOODS TO CUSTOMER AFTER PRODUCTION OR PURCHASES.</w:t>
      </w:r>
    </w:p>
    <w:p w:rsidR="00A56152" w:rsidRPr="005F5A04" w:rsidRDefault="00A56152"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4.)</w:t>
      </w:r>
      <w:r w:rsidRPr="005F5A04">
        <w:rPr>
          <w:rFonts w:ascii="Times New Roman" w:eastAsia="Times New Roman" w:hAnsi="Times New Roman" w:cs="Times New Roman"/>
          <w:b/>
          <w:sz w:val="24"/>
          <w:szCs w:val="24"/>
        </w:rPr>
        <w:tab/>
        <w:t>INVENTORY TURNOVER PERIOD= AVERAGE INVENTORY/COST OF SALES×365days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=59,820,000/170,288,000×365days</w:t>
      </w:r>
    </w:p>
    <w:p w:rsidR="00D66F98"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=128day</w:t>
      </w:r>
      <w:r w:rsidR="00B40EE2" w:rsidRPr="005F5A04">
        <w:rPr>
          <w:rFonts w:ascii="Times New Roman" w:hAnsi="Times New Roman" w:cs="Times New Roman"/>
          <w:b/>
          <w:sz w:val="24"/>
          <w:szCs w:val="24"/>
        </w:rPr>
        <w:t xml:space="preserve">   </w:t>
      </w:r>
      <w:r w:rsidR="00D66F98" w:rsidRPr="005F5A04">
        <w:rPr>
          <w:rFonts w:ascii="Times New Roman" w:hAnsi="Times New Roman" w:cs="Times New Roman"/>
          <w:b/>
          <w:sz w:val="24"/>
          <w:szCs w:val="24"/>
        </w:rPr>
        <w:t xml:space="preserve"> AN INVETORY COLLECTION PERIOD OF ABOUT 128DAYS INDICATE THAT IT WILL TAKE THE COMPANY ABOUT 128DAYS TO SELL IT’S GOODS TO CUSTOMERS AFTER PRODUTION OR PURCHASES THE FINISHED GOODS WILL REMAIN IN THE WAREHOUSE OR STORE FOR ABOUT 128 DAYS</w:t>
      </w:r>
    </w:p>
    <w:p w:rsidR="00A56152" w:rsidRPr="005F5A04" w:rsidRDefault="00A56152" w:rsidP="005F5A04">
      <w:pPr>
        <w:spacing w:before="240" w:line="360" w:lineRule="auto"/>
        <w:ind w:left="720"/>
        <w:rPr>
          <w:rFonts w:ascii="Times New Roman" w:hAnsi="Times New Roman" w:cs="Times New Roman"/>
          <w:b/>
          <w:sz w:val="24"/>
          <w:szCs w:val="24"/>
        </w:rPr>
      </w:pPr>
    </w:p>
    <w:p w:rsidR="001C5F5E" w:rsidRPr="005F5A04" w:rsidRDefault="001C5F5E"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ACTIVITY RATIO</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5.)</w:t>
      </w:r>
      <w:r w:rsidRPr="005F5A04">
        <w:rPr>
          <w:rFonts w:ascii="Times New Roman" w:eastAsia="Times New Roman" w:hAnsi="Times New Roman" w:cs="Times New Roman"/>
          <w:b/>
          <w:sz w:val="24"/>
          <w:szCs w:val="24"/>
        </w:rPr>
        <w:tab/>
        <w:t>RECEIVABLE TURNOVER= CREDIT SALES/AVERAGE RECEIVABLES×365days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 618,301,000/7,036,000×365days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=88days</w:t>
      </w:r>
      <w:r w:rsidR="00C95CCB" w:rsidRPr="005F5A04">
        <w:rPr>
          <w:rFonts w:ascii="Times New Roman" w:hAnsi="Times New Roman" w:cs="Times New Roman"/>
          <w:b/>
          <w:sz w:val="24"/>
          <w:szCs w:val="24"/>
        </w:rPr>
        <w:t xml:space="preserve">                      A TRADE RECEIVABLE TURNOVER OF ABOUT 88 TIMES MEANS THAT ON THE AVERAGE, THE BUSSINESS WILL RECEIVE SETTLEMENT FROM THEIR CREDIT CUSTOMERS FOR ABOUT 88 TIMES DURING THE ACCOUNTING PERIOD</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6.)</w:t>
      </w:r>
      <w:r w:rsidRPr="005F5A04">
        <w:rPr>
          <w:rFonts w:ascii="Times New Roman" w:eastAsia="Times New Roman" w:hAnsi="Times New Roman" w:cs="Times New Roman"/>
          <w:b/>
          <w:sz w:val="24"/>
          <w:szCs w:val="24"/>
        </w:rPr>
        <w:tab/>
        <w:t>INVENTORY TURNOVER= COST OF SALES/ AVERAGE INVENTORY</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=170,288,000/59,820,000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=3 times</w:t>
      </w:r>
      <w:r w:rsidR="0056073E" w:rsidRPr="005F5A04">
        <w:rPr>
          <w:rFonts w:ascii="Times New Roman" w:hAnsi="Times New Roman" w:cs="Times New Roman"/>
          <w:b/>
          <w:sz w:val="24"/>
          <w:szCs w:val="24"/>
        </w:rPr>
        <w:t xml:space="preserve">                     THIS MEASURES HOW OFTEN THE BUSSINESS TURNS IT INVENTORY INTO SALES IT MEASURES THE RAPIDLY WITH WHICH A BUSSINESS IS ABLE TO TURN IT’S INVETORY INTO SALES IT TAKES COMPANY 3 TIMES THE HIGHER NUMBER OF TIMES THE MORE EFFEICENT THE INVENTORY MANAGEMENT OF THE BUSSINESS ARE  </w:t>
      </w:r>
    </w:p>
    <w:p w:rsidR="001C5F5E" w:rsidRPr="005F5A04" w:rsidRDefault="001C5F5E"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EFFICENCY RATIO</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7.)</w:t>
      </w:r>
      <w:r w:rsidRPr="005F5A04">
        <w:rPr>
          <w:rFonts w:ascii="Times New Roman" w:eastAsia="Times New Roman" w:hAnsi="Times New Roman" w:cs="Times New Roman"/>
          <w:b/>
          <w:sz w:val="24"/>
          <w:szCs w:val="24"/>
        </w:rPr>
        <w:tab/>
        <w:t>RETURN ON CAPITAL EMPLOYED =PROFIT BEFORE INTREST AND TAX/EQUITY+DEBT</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=392,223,000/1,293,548,000+428,426,000</w:t>
      </w:r>
    </w:p>
    <w:p w:rsidR="004D4920"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=0.22</w:t>
      </w:r>
      <w:r w:rsidR="004D4920" w:rsidRPr="005F5A04">
        <w:rPr>
          <w:rFonts w:ascii="Times New Roman" w:hAnsi="Times New Roman" w:cs="Times New Roman"/>
          <w:b/>
          <w:sz w:val="24"/>
          <w:szCs w:val="24"/>
        </w:rPr>
        <w:t xml:space="preserve"> </w:t>
      </w:r>
    </w:p>
    <w:p w:rsidR="00A56152" w:rsidRPr="005F5A04" w:rsidRDefault="004D4920"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THE RATIO INDICATES THAT THE ROCE OF 0.22 INDICATES THE COMPANY EARNS A RETURN OF ABOUT 0.22 FOR EVERY ₦1 INVESTED</w:t>
      </w:r>
    </w:p>
    <w:p w:rsidR="004D4920" w:rsidRPr="005F5A04" w:rsidRDefault="004D4920"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8.)</w:t>
      </w:r>
      <w:r w:rsidRPr="005F5A04">
        <w:rPr>
          <w:rFonts w:ascii="Times New Roman" w:eastAsia="Times New Roman" w:hAnsi="Times New Roman" w:cs="Times New Roman"/>
          <w:b/>
          <w:sz w:val="24"/>
          <w:szCs w:val="24"/>
        </w:rPr>
        <w:tab/>
        <w:t>GROSS PROFIT PERCENTAGE = GROSS PROFIT/SALES×100%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=448,013,000/618,301,000×100%</w:t>
      </w:r>
    </w:p>
    <w:p w:rsidR="003D3E67"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=72%</w:t>
      </w:r>
      <w:r w:rsidR="003D3E67" w:rsidRPr="005F5A04">
        <w:rPr>
          <w:rFonts w:ascii="Times New Roman" w:hAnsi="Times New Roman" w:cs="Times New Roman"/>
          <w:b/>
          <w:sz w:val="24"/>
          <w:szCs w:val="24"/>
        </w:rPr>
        <w:t xml:space="preserve">                     FROM THE RATIO ABOVE GROSS PROFIT MARGIN OF ABOUT 72% INDICATES THAT THE COMPANY WILL EARN A PROFIT ABOUT 48 NAIRA FOR EVERY ₦1 REVENUE AFTER DEDUCTING ONLY COST OF SALES</w:t>
      </w:r>
    </w:p>
    <w:p w:rsidR="00A56152" w:rsidRPr="005F5A04" w:rsidRDefault="00A56152"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9.)</w:t>
      </w:r>
      <w:r w:rsidRPr="005F5A04">
        <w:rPr>
          <w:rFonts w:ascii="Times New Roman" w:eastAsia="Times New Roman" w:hAnsi="Times New Roman" w:cs="Times New Roman"/>
          <w:b/>
          <w:sz w:val="24"/>
          <w:szCs w:val="24"/>
        </w:rPr>
        <w:tab/>
        <w:t>EXPENSES TO SALES= INDIVIDUAL EXPENSES/SALES×100%</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ADMINISTRATIVE EXPENSES= ADMINISTRATIVE EXPENSES/SALES×100%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=448,013,000/618,301,000×100%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=72%</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SELLING AND DISTRIBUTION EXPENSES=SELLING AND DISTRIBUTION EXPENSES/SALES×100%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=89,278,000/618,301,000×100%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=14%</w:t>
      </w:r>
    </w:p>
    <w:p w:rsidR="001C5F5E" w:rsidRPr="005F5A04" w:rsidRDefault="001C5F5E"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LONG TERM SOLVENCY</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10.)</w:t>
      </w:r>
      <w:r w:rsidRPr="005F5A04">
        <w:rPr>
          <w:rFonts w:ascii="Times New Roman" w:eastAsia="Times New Roman" w:hAnsi="Times New Roman" w:cs="Times New Roman"/>
          <w:b/>
          <w:sz w:val="24"/>
          <w:szCs w:val="24"/>
        </w:rPr>
        <w:tab/>
        <w:t>GEARING RATIO= DEBT/DEBT+EQUITY</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=428,426,000/428,426,000+1,293,548</w:t>
      </w:r>
    </w:p>
    <w:p w:rsidR="00611D71"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=0.100</w:t>
      </w:r>
      <w:r w:rsidR="00611D71" w:rsidRPr="005F5A04">
        <w:rPr>
          <w:rFonts w:ascii="Times New Roman" w:hAnsi="Times New Roman" w:cs="Times New Roman"/>
          <w:b/>
          <w:sz w:val="24"/>
          <w:szCs w:val="24"/>
        </w:rPr>
        <w:t xml:space="preserve">                                                                   A GEARING RATIO OF ABOUT 0.100 INDICATES THAT THE BUSSINESS IS LOWLY GEARED SINCE ONLY ABOUT 0.100IT’S LONG TERM CAPITAL WAS  BORROWED</w:t>
      </w:r>
    </w:p>
    <w:p w:rsidR="00A56152" w:rsidRPr="005F5A04" w:rsidRDefault="00A56152"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11.)</w:t>
      </w:r>
      <w:r w:rsidRPr="005F5A04">
        <w:rPr>
          <w:rFonts w:ascii="Times New Roman" w:eastAsia="Times New Roman" w:hAnsi="Times New Roman" w:cs="Times New Roman"/>
          <w:b/>
          <w:sz w:val="24"/>
          <w:szCs w:val="24"/>
        </w:rPr>
        <w:tab/>
        <w:t>TOTAL DEBT TO SHARE HOLDER’S FUNDS=NON-CURRENT LIABILITIES+CURRENT LIABILITIES/EQUITY+SHAREHOLDER’S FUNDS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=143,667,000+284,759,000/1,293,548</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=331.2</w:t>
      </w:r>
    </w:p>
    <w:p w:rsidR="00A56152" w:rsidRPr="005F5A04" w:rsidRDefault="00A56152"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rPr>
          <w:rFonts w:ascii="Times New Roman" w:hAnsi="Times New Roman" w:cs="Times New Roman"/>
          <w:sz w:val="24"/>
          <w:szCs w:val="24"/>
        </w:rPr>
      </w:pPr>
      <w:r w:rsidRPr="005F5A04">
        <w:rPr>
          <w:rFonts w:ascii="Times New Roman" w:hAnsi="Times New Roman" w:cs="Times New Roman"/>
          <w:b/>
          <w:sz w:val="24"/>
          <w:szCs w:val="24"/>
        </w:rPr>
        <w:t xml:space="preserve">     </w:t>
      </w:r>
      <w:r w:rsidRPr="005F5A04">
        <w:rPr>
          <w:rFonts w:ascii="Times New Roman" w:hAnsi="Times New Roman" w:cs="Times New Roman"/>
          <w:sz w:val="24"/>
          <w:szCs w:val="24"/>
        </w:rPr>
        <w:t xml:space="preserve">CUTIX PLC </w:t>
      </w:r>
    </w:p>
    <w:p w:rsidR="001C5F5E" w:rsidRPr="005F5A04" w:rsidRDefault="001C5F5E" w:rsidP="005F5A04">
      <w:pPr>
        <w:spacing w:before="240" w:line="360" w:lineRule="auto"/>
        <w:ind w:left="720"/>
        <w:rPr>
          <w:rFonts w:ascii="Times New Roman" w:hAnsi="Times New Roman" w:cs="Times New Roman"/>
          <w:sz w:val="24"/>
          <w:szCs w:val="24"/>
        </w:rPr>
      </w:pPr>
      <w:r w:rsidRPr="005F5A04">
        <w:rPr>
          <w:rFonts w:ascii="Times New Roman" w:hAnsi="Times New Roman" w:cs="Times New Roman"/>
          <w:sz w:val="24"/>
          <w:szCs w:val="24"/>
        </w:rPr>
        <w:t>SHORT TERM SOLVENCY</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w:t>
      </w:r>
      <w:r w:rsidRPr="005F5A04">
        <w:rPr>
          <w:rFonts w:ascii="Times New Roman" w:eastAsia="Times New Roman" w:hAnsi="Times New Roman" w:cs="Times New Roman"/>
          <w:b/>
          <w:sz w:val="24"/>
          <w:szCs w:val="24"/>
        </w:rPr>
        <w:tab/>
        <w:t>CURRENT RATIO= CURRENT ASSETS/CURRENT LIABILITIES</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=1,957,976/1,359,513</w:t>
      </w:r>
    </w:p>
    <w:p w:rsidR="004D4920"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=1.44:</w:t>
      </w:r>
      <w:r w:rsidR="004D4920" w:rsidRPr="005F5A04">
        <w:rPr>
          <w:rFonts w:ascii="Times New Roman" w:hAnsi="Times New Roman" w:cs="Times New Roman"/>
          <w:b/>
          <w:sz w:val="24"/>
          <w:szCs w:val="24"/>
        </w:rPr>
        <w:t>1                                            THE CURRENT RATIO OF ABOUT 1.44:1 MEANS THAT THE BUSSINESS WILL NOT BE ABLE TO SETTLE IT SHORT TERM OBILIGATION AS AT WHEN DUE PROVIDED ALL THE CURRENT ASSETS ITEMS (ESPECIALLY INVETORY AN RECEIVABLES) WILL BE REALIZED IN CASH.</w:t>
      </w:r>
    </w:p>
    <w:p w:rsidR="00A56152" w:rsidRPr="005F5A04" w:rsidRDefault="004D4920"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w:t>
      </w:r>
    </w:p>
    <w:p w:rsidR="004D4920" w:rsidRPr="005F5A04" w:rsidRDefault="004D4920" w:rsidP="005F5A04">
      <w:pPr>
        <w:spacing w:before="240" w:line="360" w:lineRule="auto"/>
        <w:ind w:left="1080"/>
        <w:rPr>
          <w:rFonts w:ascii="Times New Roman" w:hAnsi="Times New Roman" w:cs="Times New Roman"/>
          <w:b/>
          <w:sz w:val="24"/>
          <w:szCs w:val="24"/>
        </w:rPr>
      </w:pPr>
    </w:p>
    <w:p w:rsidR="004D4920" w:rsidRPr="005F5A04" w:rsidRDefault="004D4920" w:rsidP="005F5A04">
      <w:pPr>
        <w:spacing w:before="240" w:line="360" w:lineRule="auto"/>
        <w:ind w:left="1080"/>
        <w:rPr>
          <w:rFonts w:ascii="Times New Roman" w:hAnsi="Times New Roman" w:cs="Times New Roman"/>
          <w:b/>
          <w:sz w:val="24"/>
          <w:szCs w:val="24"/>
        </w:rPr>
      </w:pP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2.)</w:t>
      </w:r>
      <w:r w:rsidRPr="005F5A04">
        <w:rPr>
          <w:rFonts w:ascii="Times New Roman" w:eastAsia="Times New Roman" w:hAnsi="Times New Roman" w:cs="Times New Roman"/>
          <w:b/>
          <w:sz w:val="24"/>
          <w:szCs w:val="24"/>
        </w:rPr>
        <w:tab/>
        <w:t>QUICK RATIO= CURRENT ASSETS-INVENTORY/CURRENT LIABILITIES</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=1,957,976-1,317,958/1,359,513</w:t>
      </w:r>
    </w:p>
    <w:p w:rsidR="002E6E6E"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=0.47:1</w:t>
      </w:r>
      <w:r w:rsidRPr="005F5A04">
        <w:rPr>
          <w:rFonts w:ascii="Times New Roman" w:hAnsi="Times New Roman" w:cs="Times New Roman"/>
          <w:b/>
          <w:sz w:val="24"/>
          <w:szCs w:val="24"/>
        </w:rPr>
        <w:tab/>
      </w:r>
      <w:r w:rsidR="002E6E6E" w:rsidRPr="005F5A04">
        <w:rPr>
          <w:rFonts w:ascii="Times New Roman" w:hAnsi="Times New Roman" w:cs="Times New Roman"/>
          <w:b/>
          <w:sz w:val="24"/>
          <w:szCs w:val="24"/>
        </w:rPr>
        <w:t xml:space="preserve">                                  QUICK </w:t>
      </w:r>
      <w:r w:rsidR="002E6E6E" w:rsidRPr="005F5A04">
        <w:rPr>
          <w:rFonts w:ascii="Times New Roman" w:hAnsi="Times New Roman" w:cs="Times New Roman"/>
          <w:b/>
          <w:sz w:val="24"/>
          <w:szCs w:val="24"/>
        </w:rPr>
        <w:lastRenderedPageBreak/>
        <w:t>RATIO OF ABOUT 0.47:1 MEANS THAT THE BUSINESS WILL NOT BE ABLE TO SETTLE IT SHORT TERM OBILIGATIONSAS AT WHEN DUE.</w:t>
      </w:r>
    </w:p>
    <w:p w:rsidR="002E6E6E" w:rsidRPr="005F5A04" w:rsidRDefault="002E6E6E" w:rsidP="005F5A04">
      <w:pPr>
        <w:tabs>
          <w:tab w:val="center" w:pos="5220"/>
          <w:tab w:val="left" w:pos="5805"/>
        </w:tabs>
        <w:spacing w:before="240" w:line="360" w:lineRule="auto"/>
        <w:ind w:left="1080"/>
        <w:rPr>
          <w:rFonts w:ascii="Times New Roman" w:hAnsi="Times New Roman" w:cs="Times New Roman"/>
          <w:b/>
          <w:sz w:val="24"/>
          <w:szCs w:val="24"/>
        </w:rPr>
      </w:pPr>
    </w:p>
    <w:p w:rsidR="00A56152" w:rsidRPr="005F5A04" w:rsidRDefault="00A56152" w:rsidP="005F5A04">
      <w:pPr>
        <w:tabs>
          <w:tab w:val="center" w:pos="5220"/>
          <w:tab w:val="left" w:pos="5805"/>
        </w:tabs>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ab/>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3.)</w:t>
      </w:r>
      <w:r w:rsidRPr="005F5A04">
        <w:rPr>
          <w:rFonts w:ascii="Times New Roman" w:eastAsia="Times New Roman" w:hAnsi="Times New Roman" w:cs="Times New Roman"/>
          <w:b/>
          <w:sz w:val="24"/>
          <w:szCs w:val="24"/>
        </w:rPr>
        <w:tab/>
        <w:t>RECEIVABLES COLLECTION PERIOD= AVERAGE TRADE RECEIVABLES /CREDIT SALES×365days</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=58,403,000/5,057,374,000×365days</w:t>
      </w:r>
    </w:p>
    <w:p w:rsidR="002E0F8C"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=4days</w:t>
      </w:r>
      <w:r w:rsidR="002E0F8C" w:rsidRPr="005F5A04">
        <w:rPr>
          <w:rFonts w:ascii="Times New Roman" w:hAnsi="Times New Roman" w:cs="Times New Roman"/>
          <w:b/>
          <w:sz w:val="24"/>
          <w:szCs w:val="24"/>
        </w:rPr>
        <w:t xml:space="preserve">      A TRADE RECEIVABLE PERIOD OF ABOUT 4DAYS INDICATE THAT IT WILL TAKE THE COMPANY ABOUT 4DAYS TO SELL IT GOODS TO CUSTOMER AFTER PRODUCTION OR PURCHASES.</w:t>
      </w:r>
    </w:p>
    <w:p w:rsidR="00A56152" w:rsidRPr="005F5A04" w:rsidRDefault="00A56152" w:rsidP="005F5A04">
      <w:pPr>
        <w:spacing w:before="240" w:line="360" w:lineRule="auto"/>
        <w:ind w:left="1080"/>
        <w:rPr>
          <w:rFonts w:ascii="Times New Roman" w:hAnsi="Times New Roman" w:cs="Times New Roman"/>
          <w:b/>
          <w:sz w:val="24"/>
          <w:szCs w:val="24"/>
        </w:rPr>
      </w:pP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4.)</w:t>
      </w:r>
      <w:r w:rsidRPr="005F5A04">
        <w:rPr>
          <w:rFonts w:ascii="Times New Roman" w:eastAsia="Times New Roman" w:hAnsi="Times New Roman" w:cs="Times New Roman"/>
          <w:b/>
          <w:sz w:val="24"/>
          <w:szCs w:val="24"/>
        </w:rPr>
        <w:tab/>
        <w:t>INVENTORY TURNOVER PERIOD = AVERAGE INVENTORY/COST OF SALES</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=1,317,958/3,536,685×365days</w:t>
      </w:r>
    </w:p>
    <w:p w:rsidR="00286AAF"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=136days</w:t>
      </w:r>
      <w:r w:rsidR="00A445CF" w:rsidRPr="005F5A04">
        <w:rPr>
          <w:rFonts w:ascii="Times New Roman" w:hAnsi="Times New Roman" w:cs="Times New Roman"/>
          <w:b/>
          <w:sz w:val="24"/>
          <w:szCs w:val="24"/>
        </w:rPr>
        <w:t xml:space="preserve">      </w:t>
      </w:r>
      <w:r w:rsidR="00286AAF" w:rsidRPr="005F5A04">
        <w:rPr>
          <w:rFonts w:ascii="Times New Roman" w:hAnsi="Times New Roman" w:cs="Times New Roman"/>
          <w:b/>
          <w:sz w:val="24"/>
          <w:szCs w:val="24"/>
        </w:rPr>
        <w:t xml:space="preserve"> AN INVETORY COLLECTION PERIOD OF ABOUT 136DAYS INDICATE THAT IT WILL TAKE THE COMPANY ABOUT 136DAYS TO SELL IT’S GOODS TO CUSTOMERS AFTER PRODUTION OR PURCHASES THE FINISHED GOODS WILL REMAIN IN THE WAREHOUSE OR STORE FOR ABOUT 136 DAYS</w:t>
      </w:r>
    </w:p>
    <w:p w:rsidR="00A56152" w:rsidRPr="005F5A04" w:rsidRDefault="00A56152" w:rsidP="005F5A04">
      <w:pPr>
        <w:spacing w:before="240" w:line="360" w:lineRule="auto"/>
        <w:ind w:left="1080"/>
        <w:rPr>
          <w:rFonts w:ascii="Times New Roman" w:hAnsi="Times New Roman" w:cs="Times New Roman"/>
          <w:b/>
          <w:sz w:val="24"/>
          <w:szCs w:val="24"/>
        </w:rPr>
      </w:pPr>
    </w:p>
    <w:p w:rsidR="00286AAF" w:rsidRPr="005F5A04" w:rsidRDefault="00286AAF" w:rsidP="005F5A04">
      <w:pPr>
        <w:spacing w:before="240" w:line="360" w:lineRule="auto"/>
        <w:ind w:left="1080"/>
        <w:rPr>
          <w:rFonts w:ascii="Times New Roman" w:hAnsi="Times New Roman" w:cs="Times New Roman"/>
          <w:b/>
          <w:sz w:val="24"/>
          <w:szCs w:val="24"/>
        </w:rPr>
      </w:pPr>
    </w:p>
    <w:p w:rsidR="001C5F5E" w:rsidRPr="005F5A04" w:rsidRDefault="001C5F5E"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lastRenderedPageBreak/>
        <w:t>ACTIVITY RATIO</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5.)</w:t>
      </w:r>
      <w:r w:rsidRPr="005F5A04">
        <w:rPr>
          <w:rFonts w:ascii="Times New Roman" w:eastAsia="Times New Roman" w:hAnsi="Times New Roman" w:cs="Times New Roman"/>
          <w:b/>
          <w:sz w:val="24"/>
          <w:szCs w:val="24"/>
        </w:rPr>
        <w:tab/>
        <w:t xml:space="preserve">RECEIVABLE TURNOVER=CREDIT SALES/ TRADE RECEIVABLES </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=5,057,374,000/58,403,000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=87times</w:t>
      </w:r>
      <w:r w:rsidR="00C95CCB" w:rsidRPr="005F5A04">
        <w:rPr>
          <w:rFonts w:ascii="Times New Roman" w:hAnsi="Times New Roman" w:cs="Times New Roman"/>
          <w:b/>
          <w:sz w:val="24"/>
          <w:szCs w:val="24"/>
        </w:rPr>
        <w:t xml:space="preserve">               A TRADE RECEIVABLE TURNOVER OF ABOUT 87 TIMES MEANS THAT ON THE AVERAGE, THE BUSSINESS WILL RECEIVE SETTLEMENT FROM THEIR CREDIT CUSTOMERS FOR ABOUT 87 TIMES DURING THE ACCOUNTING PERIOD</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6.)</w:t>
      </w:r>
      <w:r w:rsidRPr="005F5A04">
        <w:rPr>
          <w:rFonts w:ascii="Times New Roman" w:eastAsia="Times New Roman" w:hAnsi="Times New Roman" w:cs="Times New Roman"/>
          <w:b/>
          <w:sz w:val="24"/>
          <w:szCs w:val="24"/>
        </w:rPr>
        <w:tab/>
        <w:t>INVENTORY TURNOVER=COST OF SALES/AVERAGE INVENTORY</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=3,536,685/1,317,958</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=3times</w:t>
      </w:r>
      <w:r w:rsidR="0056073E" w:rsidRPr="005F5A04">
        <w:rPr>
          <w:rFonts w:ascii="Times New Roman" w:hAnsi="Times New Roman" w:cs="Times New Roman"/>
          <w:b/>
          <w:sz w:val="24"/>
          <w:szCs w:val="24"/>
        </w:rPr>
        <w:t xml:space="preserve">                THIS MEASURES HOW OFTEN THE BUSSINESS TURNS IT INVENTORY INTO SALES IT MEASURES THE RAPIDLY WITH WHICH A BUSSINESS IS ABLE TO TURN IT’S INVETORY INTO SALES IT TAKES COMPANY 3TIMES THE HIGHER NUMBER OF TIMES THE MORE EFFEICENT THE INVENTORY MANAGEMENT OF THE BUSSINESS ARE  </w:t>
      </w:r>
    </w:p>
    <w:p w:rsidR="001C5F5E" w:rsidRPr="005F5A04" w:rsidRDefault="001C5F5E"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EFFICIENCY RATIO</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7.)</w:t>
      </w:r>
      <w:r w:rsidRPr="005F5A04">
        <w:rPr>
          <w:rFonts w:ascii="Times New Roman" w:eastAsia="Times New Roman" w:hAnsi="Times New Roman" w:cs="Times New Roman"/>
          <w:b/>
          <w:sz w:val="24"/>
          <w:szCs w:val="24"/>
        </w:rPr>
        <w:tab/>
        <w:t>RETURN ON CAPITAL EMPLOYED= EARNINGS BEFORE  INTEREST AND TAX/EQUITY+DEBT</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=799,070,000/1,299,292,000+1,536,970,000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=0.28</w:t>
      </w:r>
      <w:r w:rsidR="004D4920" w:rsidRPr="005F5A04">
        <w:rPr>
          <w:rFonts w:ascii="Times New Roman" w:hAnsi="Times New Roman" w:cs="Times New Roman"/>
          <w:b/>
          <w:sz w:val="24"/>
          <w:szCs w:val="24"/>
        </w:rPr>
        <w:t xml:space="preserve">  THE RATIO INDICATES THAT THE ROCE OF 0.28 INDICATES THE COMPANY  EARNS  A RETURN OF ABOUT 0.28 FOR EVERY ₦1 INVESTED</w:t>
      </w:r>
    </w:p>
    <w:p w:rsidR="004D4920" w:rsidRPr="005F5A04" w:rsidRDefault="004D4920" w:rsidP="005F5A04">
      <w:pPr>
        <w:spacing w:before="240" w:line="360" w:lineRule="auto"/>
        <w:ind w:left="1080"/>
        <w:rPr>
          <w:rFonts w:ascii="Times New Roman" w:hAnsi="Times New Roman" w:cs="Times New Roman"/>
          <w:b/>
          <w:sz w:val="24"/>
          <w:szCs w:val="24"/>
        </w:rPr>
      </w:pP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8.)</w:t>
      </w:r>
      <w:r w:rsidRPr="005F5A04">
        <w:rPr>
          <w:rFonts w:ascii="Times New Roman" w:eastAsia="Times New Roman" w:hAnsi="Times New Roman" w:cs="Times New Roman"/>
          <w:b/>
          <w:sz w:val="24"/>
          <w:szCs w:val="24"/>
        </w:rPr>
        <w:tab/>
        <w:t>GROSS PROFIT PERCENTAGE=GROSS PROFIT/SALES×100%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=1,520,689,000/5,057,374,000×100%</w:t>
      </w:r>
    </w:p>
    <w:p w:rsidR="004D4920"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=30%</w:t>
      </w:r>
      <w:r w:rsidR="003D3E67" w:rsidRPr="005F5A04">
        <w:rPr>
          <w:rFonts w:ascii="Times New Roman" w:hAnsi="Times New Roman" w:cs="Times New Roman"/>
          <w:b/>
          <w:sz w:val="24"/>
          <w:szCs w:val="24"/>
        </w:rPr>
        <w:t xml:space="preserve">         </w:t>
      </w:r>
      <w:r w:rsidR="004D4920" w:rsidRPr="005F5A04">
        <w:rPr>
          <w:rFonts w:ascii="Times New Roman" w:hAnsi="Times New Roman" w:cs="Times New Roman"/>
          <w:b/>
          <w:sz w:val="24"/>
          <w:szCs w:val="24"/>
        </w:rPr>
        <w:t xml:space="preserve"> FROM THE RATIO ABOVE GROSS PROFIT MARGIN OF ABOUT 30% INDICATES THAT THE COMPANY WILL EARN A PROFIT ABOUT 30 NAIRA FOR EVERY ₦1 REVENUE AFTER DEDUCTING ONLY COST OF SALES</w:t>
      </w:r>
    </w:p>
    <w:p w:rsidR="00A56152" w:rsidRPr="005F5A04" w:rsidRDefault="00A56152" w:rsidP="005F5A04">
      <w:pPr>
        <w:spacing w:before="240" w:line="360" w:lineRule="auto"/>
        <w:ind w:left="1080"/>
        <w:rPr>
          <w:rFonts w:ascii="Times New Roman" w:hAnsi="Times New Roman" w:cs="Times New Roman"/>
          <w:b/>
          <w:sz w:val="24"/>
          <w:szCs w:val="24"/>
        </w:rPr>
      </w:pPr>
    </w:p>
    <w:p w:rsidR="004D4920" w:rsidRPr="005F5A04" w:rsidRDefault="004D4920" w:rsidP="005F5A04">
      <w:pPr>
        <w:spacing w:before="240" w:line="360" w:lineRule="auto"/>
        <w:ind w:left="1080"/>
        <w:rPr>
          <w:rFonts w:ascii="Times New Roman" w:hAnsi="Times New Roman" w:cs="Times New Roman"/>
          <w:b/>
          <w:sz w:val="24"/>
          <w:szCs w:val="24"/>
        </w:rPr>
      </w:pP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9.)</w:t>
      </w:r>
      <w:r w:rsidRPr="005F5A04">
        <w:rPr>
          <w:rFonts w:ascii="Times New Roman" w:eastAsia="Times New Roman" w:hAnsi="Times New Roman" w:cs="Times New Roman"/>
          <w:b/>
          <w:sz w:val="24"/>
          <w:szCs w:val="24"/>
        </w:rPr>
        <w:tab/>
        <w:t>NET PROFIT MARGIN =NET PROFIT/SALES×100%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=440,295,000/5,057,374,000×100%</w:t>
      </w:r>
    </w:p>
    <w:p w:rsidR="0043534B" w:rsidRPr="005F5A04" w:rsidRDefault="00A56152"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=8.7%</w:t>
      </w:r>
      <w:r w:rsidR="0043534B" w:rsidRPr="005F5A04">
        <w:rPr>
          <w:rFonts w:ascii="Times New Roman" w:hAnsi="Times New Roman" w:cs="Times New Roman"/>
          <w:b/>
          <w:sz w:val="24"/>
          <w:szCs w:val="24"/>
        </w:rPr>
        <w:t xml:space="preserve">                                A NET PROFIT MARGIN OF ABOUT 8.7%INDICATE THAT THE COMPANY WILL EARN A PROFIT OF ABOUT 8.7NAIRA FOR EVERY ₦1 SALES REVENUE AFTER DEDUCTING ALL EXPENSES(EXCLUDING INTEREST EXPENSES AND TAX).</w:t>
      </w:r>
    </w:p>
    <w:p w:rsidR="00A56152" w:rsidRPr="005F5A04" w:rsidRDefault="00A56152" w:rsidP="005F5A04">
      <w:pPr>
        <w:spacing w:before="240" w:line="360" w:lineRule="auto"/>
        <w:ind w:left="1080"/>
        <w:rPr>
          <w:rFonts w:ascii="Times New Roman" w:hAnsi="Times New Roman" w:cs="Times New Roman"/>
          <w:b/>
          <w:sz w:val="24"/>
          <w:szCs w:val="24"/>
        </w:rPr>
      </w:pP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10.)</w:t>
      </w:r>
      <w:r w:rsidRPr="005F5A04">
        <w:rPr>
          <w:rFonts w:ascii="Times New Roman" w:eastAsia="Times New Roman" w:hAnsi="Times New Roman" w:cs="Times New Roman"/>
          <w:b/>
          <w:sz w:val="24"/>
          <w:szCs w:val="24"/>
        </w:rPr>
        <w:tab/>
        <w:t>EXPENSES TO SALES=INDIVIDUAL EXPENSES/SALES×100%</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DISTRIBUTION COST= DISTRIBUTION COST/ 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=142,212,000/5,057,374,000×100%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=2.8%</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ADMINISTRATION EXPENSES=ADMINISTRATION EXPENSES/SALES×100%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=613,304,000/5,057,374,000×100%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=12.1%</w:t>
      </w:r>
    </w:p>
    <w:p w:rsidR="001C5F5E" w:rsidRPr="005F5A04" w:rsidRDefault="001C5F5E"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LONG TERM SOLVENCY RATIO</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11.)</w:t>
      </w:r>
      <w:r w:rsidRPr="005F5A04">
        <w:rPr>
          <w:rFonts w:ascii="Times New Roman" w:eastAsia="Times New Roman" w:hAnsi="Times New Roman" w:cs="Times New Roman"/>
          <w:b/>
          <w:sz w:val="24"/>
          <w:szCs w:val="24"/>
        </w:rPr>
        <w:tab/>
        <w:t>GEARING RATIO =DEBT/DEBT+EQUITY</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=1,536,970,000/1,536,970,000+1,299,292,000</w:t>
      </w:r>
    </w:p>
    <w:p w:rsidR="00611D71"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=0.5</w:t>
      </w:r>
      <w:r w:rsidR="00611D71" w:rsidRPr="005F5A04">
        <w:rPr>
          <w:rFonts w:ascii="Times New Roman" w:hAnsi="Times New Roman" w:cs="Times New Roman"/>
          <w:b/>
          <w:sz w:val="24"/>
          <w:szCs w:val="24"/>
        </w:rPr>
        <w:t xml:space="preserve">                              </w:t>
      </w:r>
      <w:r w:rsidR="00A445CF" w:rsidRPr="005F5A04">
        <w:rPr>
          <w:rFonts w:ascii="Times New Roman" w:hAnsi="Times New Roman" w:cs="Times New Roman"/>
          <w:b/>
          <w:sz w:val="24"/>
          <w:szCs w:val="24"/>
        </w:rPr>
        <w:t xml:space="preserve"> </w:t>
      </w:r>
      <w:r w:rsidR="00611D71" w:rsidRPr="005F5A04">
        <w:rPr>
          <w:rFonts w:ascii="Times New Roman" w:hAnsi="Times New Roman" w:cs="Times New Roman"/>
          <w:b/>
          <w:sz w:val="24"/>
          <w:szCs w:val="24"/>
        </w:rPr>
        <w:t xml:space="preserve"> A GEARING RATIO OF ABOUT 0.5% INDICATES THAT THE BUSSINESS IS HIGHLY GEARED SINCE ONLY ABOUT 0.5 IT’S LONG TERM CAPITAL WAS  BORROWED</w:t>
      </w:r>
    </w:p>
    <w:p w:rsidR="00A56152" w:rsidRPr="005F5A04" w:rsidRDefault="00A56152" w:rsidP="005F5A04">
      <w:pPr>
        <w:spacing w:before="240" w:line="360" w:lineRule="auto"/>
        <w:ind w:left="1080"/>
        <w:rPr>
          <w:rFonts w:ascii="Times New Roman" w:hAnsi="Times New Roman" w:cs="Times New Roman"/>
          <w:b/>
          <w:sz w:val="24"/>
          <w:szCs w:val="24"/>
        </w:rPr>
      </w:pP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12.)</w:t>
      </w:r>
      <w:r w:rsidRPr="005F5A04">
        <w:rPr>
          <w:rFonts w:ascii="Times New Roman" w:eastAsia="Times New Roman" w:hAnsi="Times New Roman" w:cs="Times New Roman"/>
          <w:b/>
          <w:sz w:val="24"/>
          <w:szCs w:val="24"/>
        </w:rPr>
        <w:tab/>
        <w:t>TOTAL DEBT TO SHAREHOLDERS’S FUND= NON CURRENT LIABILITIES +CURRENT LIABILITIES/EQUITY+SHAREHOLDERS’S FUND</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=177,457,000+1,359,513,000/1,299,292,000</w:t>
      </w:r>
    </w:p>
    <w:p w:rsidR="00B40EE2" w:rsidRPr="005F5A04" w:rsidRDefault="00A56152"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hAnsi="Times New Roman" w:cs="Times New Roman"/>
          <w:b/>
          <w:sz w:val="24"/>
          <w:szCs w:val="24"/>
        </w:rPr>
        <w:t xml:space="preserve">                                =1.18</w:t>
      </w:r>
      <w:r w:rsidR="00B40EE2" w:rsidRPr="005F5A04">
        <w:rPr>
          <w:rFonts w:ascii="Times New Roman" w:hAnsi="Times New Roman" w:cs="Times New Roman"/>
          <w:b/>
          <w:sz w:val="24"/>
          <w:szCs w:val="24"/>
        </w:rPr>
        <w:t xml:space="preserve">                                   </w:t>
      </w:r>
      <w:r w:rsidR="00B40EE2"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OF 1.18 CAN COVER THE COMPANY LIABILITIES WITH 1.18</w:t>
      </w:r>
    </w:p>
    <w:p w:rsidR="00A56152" w:rsidRPr="005F5A04" w:rsidRDefault="00A56152" w:rsidP="005F5A04">
      <w:pPr>
        <w:spacing w:before="240" w:line="360" w:lineRule="auto"/>
        <w:ind w:left="1080"/>
        <w:rPr>
          <w:rFonts w:ascii="Times New Roman" w:hAnsi="Times New Roman" w:cs="Times New Roman"/>
          <w:b/>
          <w:sz w:val="24"/>
          <w:szCs w:val="24"/>
        </w:rPr>
      </w:pPr>
    </w:p>
    <w:p w:rsidR="001C5F5E" w:rsidRPr="005F5A04" w:rsidRDefault="001C5F5E" w:rsidP="005F5A04">
      <w:pPr>
        <w:spacing w:before="240" w:line="360" w:lineRule="auto"/>
        <w:ind w:left="1080"/>
        <w:rPr>
          <w:rFonts w:ascii="Times New Roman" w:hAnsi="Times New Roman" w:cs="Times New Roman"/>
          <w:sz w:val="24"/>
          <w:szCs w:val="24"/>
        </w:rPr>
      </w:pPr>
      <w:r w:rsidRPr="005F5A04">
        <w:rPr>
          <w:rFonts w:ascii="Times New Roman" w:hAnsi="Times New Roman" w:cs="Times New Roman"/>
          <w:sz w:val="24"/>
          <w:szCs w:val="24"/>
        </w:rPr>
        <w:t>CONSUMER SERVICE SECTOR</w:t>
      </w:r>
    </w:p>
    <w:p w:rsidR="001C5F5E" w:rsidRPr="005F5A04" w:rsidRDefault="00A56152" w:rsidP="005F5A04">
      <w:pPr>
        <w:spacing w:before="240" w:line="360" w:lineRule="auto"/>
        <w:ind w:left="1080"/>
        <w:rPr>
          <w:rFonts w:ascii="Times New Roman" w:hAnsi="Times New Roman" w:cs="Times New Roman"/>
          <w:sz w:val="24"/>
          <w:szCs w:val="24"/>
        </w:rPr>
      </w:pPr>
      <w:r w:rsidRPr="005F5A04">
        <w:rPr>
          <w:rFonts w:ascii="Times New Roman" w:hAnsi="Times New Roman" w:cs="Times New Roman"/>
          <w:sz w:val="24"/>
          <w:szCs w:val="24"/>
        </w:rPr>
        <w:t xml:space="preserve">   </w:t>
      </w:r>
      <w:r w:rsidR="001C5F5E" w:rsidRPr="005F5A04">
        <w:rPr>
          <w:rFonts w:ascii="Times New Roman" w:hAnsi="Times New Roman" w:cs="Times New Roman"/>
          <w:sz w:val="24"/>
          <w:szCs w:val="24"/>
        </w:rPr>
        <w:t xml:space="preserve">       </w:t>
      </w:r>
      <w:r w:rsidRPr="005F5A04">
        <w:rPr>
          <w:rFonts w:ascii="Times New Roman" w:hAnsi="Times New Roman" w:cs="Times New Roman"/>
          <w:b/>
          <w:sz w:val="24"/>
          <w:szCs w:val="24"/>
        </w:rPr>
        <w:t>IKEJA HOTEL PLC</w:t>
      </w:r>
    </w:p>
    <w:p w:rsidR="00A56152" w:rsidRPr="005F5A04" w:rsidRDefault="001C5F5E" w:rsidP="005F5A04">
      <w:pPr>
        <w:tabs>
          <w:tab w:val="center" w:pos="5220"/>
        </w:tabs>
        <w:spacing w:before="240" w:line="360" w:lineRule="auto"/>
        <w:ind w:left="1080"/>
        <w:rPr>
          <w:rFonts w:ascii="Times New Roman" w:hAnsi="Times New Roman" w:cs="Times New Roman"/>
          <w:sz w:val="24"/>
          <w:szCs w:val="24"/>
        </w:rPr>
      </w:pPr>
      <w:r w:rsidRPr="005F5A04">
        <w:rPr>
          <w:rFonts w:ascii="Times New Roman" w:hAnsi="Times New Roman" w:cs="Times New Roman"/>
          <w:sz w:val="24"/>
          <w:szCs w:val="24"/>
        </w:rPr>
        <w:t>SHORT TERM SOLVENCY</w:t>
      </w:r>
      <w:r w:rsidR="00760D76" w:rsidRPr="005F5A04">
        <w:rPr>
          <w:rFonts w:ascii="Times New Roman" w:hAnsi="Times New Roman" w:cs="Times New Roman"/>
          <w:sz w:val="24"/>
          <w:szCs w:val="24"/>
        </w:rPr>
        <w:tab/>
      </w:r>
    </w:p>
    <w:p w:rsidR="00A56152" w:rsidRPr="005F5A04" w:rsidRDefault="00A56152" w:rsidP="005F5A04">
      <w:pPr>
        <w:spacing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lastRenderedPageBreak/>
        <w:t>1.)</w:t>
      </w:r>
      <w:r w:rsidRPr="005F5A04">
        <w:rPr>
          <w:rFonts w:ascii="Times New Roman" w:eastAsia="Times New Roman" w:hAnsi="Times New Roman" w:cs="Times New Roman"/>
          <w:b/>
          <w:sz w:val="24"/>
          <w:szCs w:val="24"/>
        </w:rPr>
        <w:tab/>
        <w:t xml:space="preserve">CURRENT RATIO: CURRENT ASSETS/CURRENT LIABILITIES </w:t>
      </w:r>
    </w:p>
    <w:p w:rsidR="00A56152"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=4,051,588/6,754,209</w:t>
      </w:r>
    </w:p>
    <w:p w:rsidR="004D4920"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=0.59:1</w:t>
      </w:r>
      <w:r w:rsidR="004D4920" w:rsidRPr="005F5A04">
        <w:rPr>
          <w:rFonts w:ascii="Times New Roman" w:hAnsi="Times New Roman" w:cs="Times New Roman"/>
          <w:b/>
          <w:sz w:val="24"/>
          <w:szCs w:val="24"/>
        </w:rPr>
        <w:t xml:space="preserve">                                        THE CURRENT RATIO OF ABOUT 0.121:1 MEANS THAT THE BUSSINESS WILL NOT BE ABLE TO SETTLE IT SHORT TERM OBILIGATION AS AT WHEN DUE PROVIDED ALL THE CURRENT ASSETS ITEMS (ESPECIALLY INVETORY AN RECEIVABLES) WILL BE REALIZED IN CASH.</w:t>
      </w:r>
    </w:p>
    <w:p w:rsidR="004D4920" w:rsidRPr="005F5A04" w:rsidRDefault="004D4920" w:rsidP="005F5A04">
      <w:pPr>
        <w:tabs>
          <w:tab w:val="left" w:pos="6435"/>
        </w:tabs>
        <w:spacing w:line="360" w:lineRule="auto"/>
        <w:ind w:left="720"/>
        <w:rPr>
          <w:rFonts w:ascii="Times New Roman" w:hAnsi="Times New Roman" w:cs="Times New Roman"/>
          <w:b/>
          <w:sz w:val="24"/>
          <w:szCs w:val="24"/>
        </w:rPr>
      </w:pPr>
    </w:p>
    <w:p w:rsidR="004D4920" w:rsidRPr="005F5A04" w:rsidRDefault="004D4920" w:rsidP="005F5A04">
      <w:pPr>
        <w:tabs>
          <w:tab w:val="left" w:pos="6435"/>
        </w:tabs>
        <w:spacing w:line="360" w:lineRule="auto"/>
        <w:ind w:left="720"/>
        <w:rPr>
          <w:rFonts w:ascii="Times New Roman" w:hAnsi="Times New Roman" w:cs="Times New Roman"/>
          <w:b/>
          <w:sz w:val="24"/>
          <w:szCs w:val="24"/>
        </w:rPr>
      </w:pPr>
    </w:p>
    <w:p w:rsidR="00A56152" w:rsidRPr="005F5A04" w:rsidRDefault="00760D76" w:rsidP="005F5A04">
      <w:pPr>
        <w:tabs>
          <w:tab w:val="left" w:pos="6435"/>
        </w:tabs>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ab/>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2.)</w:t>
      </w:r>
      <w:r w:rsidRPr="005F5A04">
        <w:rPr>
          <w:rFonts w:ascii="Times New Roman" w:eastAsia="Times New Roman" w:hAnsi="Times New Roman" w:cs="Times New Roman"/>
          <w:b/>
          <w:sz w:val="24"/>
          <w:szCs w:val="24"/>
        </w:rPr>
        <w:tab/>
        <w:t>QUICK RATIO= CURRENT ASSETS-INVENTORY/CURRENT LIABILITIES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=4,051,588-55,333,000/6,754,209</w:t>
      </w:r>
    </w:p>
    <w:p w:rsidR="002E6E6E" w:rsidRPr="005F5A04" w:rsidRDefault="00A5615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=0.59:1</w:t>
      </w:r>
      <w:r w:rsidR="002E6E6E" w:rsidRPr="005F5A04">
        <w:rPr>
          <w:rFonts w:ascii="Times New Roman" w:hAnsi="Times New Roman" w:cs="Times New Roman"/>
          <w:b/>
          <w:sz w:val="24"/>
          <w:szCs w:val="24"/>
        </w:rPr>
        <w:t xml:space="preserve">                                     QUICK RATIO OF ABOUT 0.59:1 MEANS THAT THE BUSINESS WILL NOT BE ABLE TO SETTLE IT SHORT TERM OBILIGATIONSAS AT WHEN DUE.</w:t>
      </w:r>
    </w:p>
    <w:p w:rsidR="00A56152" w:rsidRPr="005F5A04" w:rsidRDefault="00A56152" w:rsidP="005F5A04">
      <w:pPr>
        <w:spacing w:before="240" w:line="360" w:lineRule="auto"/>
        <w:ind w:left="720"/>
        <w:rPr>
          <w:rFonts w:ascii="Times New Roman" w:hAnsi="Times New Roman" w:cs="Times New Roman"/>
          <w:b/>
          <w:sz w:val="24"/>
          <w:szCs w:val="24"/>
        </w:rPr>
      </w:pPr>
    </w:p>
    <w:p w:rsidR="002E6E6E" w:rsidRPr="005F5A04" w:rsidRDefault="002E6E6E" w:rsidP="005F5A04">
      <w:pPr>
        <w:spacing w:before="240" w:line="360" w:lineRule="auto"/>
        <w:ind w:left="720"/>
        <w:rPr>
          <w:rFonts w:ascii="Times New Roman" w:hAnsi="Times New Roman" w:cs="Times New Roman"/>
          <w:b/>
          <w:sz w:val="24"/>
          <w:szCs w:val="24"/>
        </w:rPr>
      </w:pPr>
    </w:p>
    <w:p w:rsidR="00A56152" w:rsidRPr="005F5A04" w:rsidRDefault="00A56152" w:rsidP="005F5A04">
      <w:pPr>
        <w:tabs>
          <w:tab w:val="center" w:pos="5220"/>
        </w:tabs>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ab/>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3.)</w:t>
      </w:r>
      <w:r w:rsidRPr="005F5A04">
        <w:rPr>
          <w:rFonts w:ascii="Times New Roman" w:eastAsia="Times New Roman" w:hAnsi="Times New Roman" w:cs="Times New Roman"/>
          <w:b/>
          <w:sz w:val="24"/>
          <w:szCs w:val="24"/>
        </w:rPr>
        <w:tab/>
        <w:t>RECEIVABLES COLLECTION PERIOD= AVERAGE TRADE RECEIVABLES CREDIT SALES×365days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=783,003,000/7,290,213,000×365days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=39days</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lastRenderedPageBreak/>
        <w:t>4.)</w:t>
      </w:r>
      <w:r w:rsidRPr="005F5A04">
        <w:rPr>
          <w:rFonts w:ascii="Times New Roman" w:eastAsia="Times New Roman" w:hAnsi="Times New Roman" w:cs="Times New Roman"/>
          <w:b/>
          <w:sz w:val="24"/>
          <w:szCs w:val="24"/>
        </w:rPr>
        <w:tab/>
        <w:t>INVENTORY TURNOVER PERIOD = AVERAGE INVENTORY/COST OF SALES</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=55,333,000/4,670,742,000×365</w:t>
      </w:r>
    </w:p>
    <w:p w:rsidR="00B40EE2" w:rsidRPr="005F5A04" w:rsidRDefault="00A56152" w:rsidP="005F5A04">
      <w:pPr>
        <w:spacing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=4days</w:t>
      </w:r>
      <w:r w:rsidR="00B40EE2" w:rsidRPr="005F5A04">
        <w:rPr>
          <w:rFonts w:ascii="Times New Roman" w:hAnsi="Times New Roman" w:cs="Times New Roman"/>
          <w:b/>
          <w:sz w:val="24"/>
          <w:szCs w:val="24"/>
        </w:rPr>
        <w:t xml:space="preserve">               AN INVETORY COLLECTION PERIOD OF ABOUT 128DAYS INDICATE THAT IT WILL TAKE THE COMPANY ABOUT 4DAYS TO SELL IT’S GOODS TO CUSTOMERS AFTER PRODUTION OR PURCHASES THE FINISHED GOODS WILL REMAIN IN THE WAREHOUSE OR STORE FOR ABOUT 4 DAYS</w:t>
      </w:r>
    </w:p>
    <w:p w:rsidR="00A56152" w:rsidRPr="005F5A04" w:rsidRDefault="00A56152" w:rsidP="005F5A04">
      <w:pPr>
        <w:spacing w:before="240" w:line="360" w:lineRule="auto"/>
        <w:ind w:left="720"/>
        <w:rPr>
          <w:rFonts w:ascii="Times New Roman" w:hAnsi="Times New Roman" w:cs="Times New Roman"/>
          <w:b/>
          <w:sz w:val="24"/>
          <w:szCs w:val="24"/>
        </w:rPr>
      </w:pPr>
    </w:p>
    <w:p w:rsidR="001C5F5E" w:rsidRPr="005F5A04" w:rsidRDefault="001C5F5E"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ACTIVITY RATIO</w:t>
      </w:r>
    </w:p>
    <w:p w:rsidR="00A56152" w:rsidRPr="005F5A04" w:rsidRDefault="00A56152" w:rsidP="005F5A04">
      <w:pPr>
        <w:tabs>
          <w:tab w:val="left" w:pos="4380"/>
          <w:tab w:val="center" w:pos="5040"/>
        </w:tabs>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w:t>
      </w:r>
      <w:r w:rsidR="00760D76" w:rsidRPr="005F5A04">
        <w:rPr>
          <w:rFonts w:ascii="Times New Roman" w:hAnsi="Times New Roman" w:cs="Times New Roman"/>
          <w:b/>
          <w:sz w:val="24"/>
          <w:szCs w:val="24"/>
        </w:rPr>
        <w:tab/>
      </w:r>
      <w:r w:rsidR="00760D76" w:rsidRPr="005F5A04">
        <w:rPr>
          <w:rFonts w:ascii="Times New Roman" w:hAnsi="Times New Roman" w:cs="Times New Roman"/>
          <w:b/>
          <w:sz w:val="24"/>
          <w:szCs w:val="24"/>
        </w:rPr>
        <w:tab/>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5.)</w:t>
      </w:r>
      <w:r w:rsidRPr="005F5A04">
        <w:rPr>
          <w:rFonts w:ascii="Times New Roman" w:eastAsia="Times New Roman" w:hAnsi="Times New Roman" w:cs="Times New Roman"/>
          <w:b/>
          <w:sz w:val="24"/>
          <w:szCs w:val="24"/>
        </w:rPr>
        <w:tab/>
        <w:t xml:space="preserve">RECEIVABLE TURNOVER=CREDIT SALES/ TRADE RECEIVABLES </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=7,290,213,000/783,003,000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=9times</w:t>
      </w:r>
      <w:r w:rsidR="00C95CCB" w:rsidRPr="005F5A04">
        <w:rPr>
          <w:rFonts w:ascii="Times New Roman" w:hAnsi="Times New Roman" w:cs="Times New Roman"/>
          <w:b/>
          <w:sz w:val="24"/>
          <w:szCs w:val="24"/>
        </w:rPr>
        <w:t xml:space="preserve">                   A TRADE RECEIVABLE TURNOVER OF ABOUT 9 TIMES MEANS THAT ON THE AVERAGE, THE BUSSINESS WILL RECEIVE SETTLEMENT FROM THEIR CREDIT CUSTOMERS FOR ABOUT 9TIMES DURING THE ACCOUNTING PERIOD</w:t>
      </w:r>
    </w:p>
    <w:p w:rsidR="00C95CCB" w:rsidRPr="005F5A04" w:rsidRDefault="00C95CCB"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6.)</w:t>
      </w:r>
      <w:r w:rsidRPr="005F5A04">
        <w:rPr>
          <w:rFonts w:ascii="Times New Roman" w:eastAsia="Times New Roman" w:hAnsi="Times New Roman" w:cs="Times New Roman"/>
          <w:b/>
          <w:sz w:val="24"/>
          <w:szCs w:val="24"/>
        </w:rPr>
        <w:tab/>
        <w:t>INVENTORY TURNOVER=COST OF SALES/AVERAGE INVENTORY</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=4,670,742,000/55,333,000</w:t>
      </w:r>
    </w:p>
    <w:p w:rsidR="00A56152" w:rsidRPr="005F5A04" w:rsidRDefault="00A56152" w:rsidP="005F5A04">
      <w:pPr>
        <w:tabs>
          <w:tab w:val="left" w:pos="7755"/>
        </w:tabs>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=84times</w:t>
      </w:r>
      <w:r w:rsidR="0056073E" w:rsidRPr="005F5A04">
        <w:rPr>
          <w:rFonts w:ascii="Times New Roman" w:hAnsi="Times New Roman" w:cs="Times New Roman"/>
          <w:b/>
          <w:sz w:val="24"/>
          <w:szCs w:val="24"/>
        </w:rPr>
        <w:t xml:space="preserve">              THIS MEASURES HOW OFTEN THE BUSSINESS TURNS IT INVENTORY INTO </w:t>
      </w:r>
      <w:r w:rsidR="0056073E" w:rsidRPr="005F5A04">
        <w:rPr>
          <w:rFonts w:ascii="Times New Roman" w:hAnsi="Times New Roman" w:cs="Times New Roman"/>
          <w:b/>
          <w:sz w:val="24"/>
          <w:szCs w:val="24"/>
        </w:rPr>
        <w:lastRenderedPageBreak/>
        <w:t xml:space="preserve">SALES IT MEASURES THE RAPIDLY WITH WHICH A BUSSINESS IS ABLE TO TURN IT’S INVETORY INTO SALES IT TAKES COMPANY </w:t>
      </w:r>
      <w:r w:rsidR="003D3E67" w:rsidRPr="005F5A04">
        <w:rPr>
          <w:rFonts w:ascii="Times New Roman" w:hAnsi="Times New Roman" w:cs="Times New Roman"/>
          <w:b/>
          <w:sz w:val="24"/>
          <w:szCs w:val="24"/>
        </w:rPr>
        <w:t>84</w:t>
      </w:r>
      <w:r w:rsidR="0056073E" w:rsidRPr="005F5A04">
        <w:rPr>
          <w:rFonts w:ascii="Times New Roman" w:hAnsi="Times New Roman" w:cs="Times New Roman"/>
          <w:b/>
          <w:sz w:val="24"/>
          <w:szCs w:val="24"/>
        </w:rPr>
        <w:t xml:space="preserve"> TIMES THE HIGHER NUMBER OF TIMES THE MORE EFFEICENT THE INVENTORY MANAGEMENT OF THE BUSSINESS ARE  </w:t>
      </w:r>
      <w:r w:rsidR="001C089F" w:rsidRPr="005F5A04">
        <w:rPr>
          <w:rFonts w:ascii="Times New Roman" w:hAnsi="Times New Roman" w:cs="Times New Roman"/>
          <w:b/>
          <w:sz w:val="24"/>
          <w:szCs w:val="24"/>
        </w:rPr>
        <w:tab/>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7.)</w:t>
      </w:r>
      <w:r w:rsidRPr="005F5A04">
        <w:rPr>
          <w:rFonts w:ascii="Times New Roman" w:eastAsia="Times New Roman" w:hAnsi="Times New Roman" w:cs="Times New Roman"/>
          <w:b/>
          <w:sz w:val="24"/>
          <w:szCs w:val="24"/>
        </w:rPr>
        <w:tab/>
        <w:t>RETURN ON CAPITAL EMPLOYED =PROFIT BEFORE INTREST AND TAX/EQUITY+DEBT</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=827,273,000/8,102,939,000+16,506,171,000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=0.03</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8.)</w:t>
      </w:r>
      <w:r w:rsidRPr="005F5A04">
        <w:rPr>
          <w:rFonts w:ascii="Times New Roman" w:eastAsia="Times New Roman" w:hAnsi="Times New Roman" w:cs="Times New Roman"/>
          <w:b/>
          <w:sz w:val="24"/>
          <w:szCs w:val="24"/>
        </w:rPr>
        <w:tab/>
        <w:t>GROSS PROFIT PERCENTAGE=GROSS PROFIT/SALES×100%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2,619,489,000/7,290,231,000×100%</w:t>
      </w:r>
    </w:p>
    <w:p w:rsidR="00B035C6"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=36%</w:t>
      </w:r>
      <w:r w:rsidR="00B035C6" w:rsidRPr="005F5A04">
        <w:rPr>
          <w:rFonts w:ascii="Times New Roman" w:hAnsi="Times New Roman" w:cs="Times New Roman"/>
          <w:b/>
          <w:sz w:val="24"/>
          <w:szCs w:val="24"/>
        </w:rPr>
        <w:t xml:space="preserve">            FROM THE RATIO ABOVE GROSS PROFIT MARGIN OF ABOUT 36% INDICATES THAT THE COMPANY WILL EARN A PROFIT ABOUT 36 NAIRA FOR EVERY ₦1 REVENUE AFTER DEDUCTING ONLY COST OF SALES</w:t>
      </w:r>
    </w:p>
    <w:p w:rsidR="00A56152" w:rsidRPr="005F5A04" w:rsidRDefault="00A56152" w:rsidP="005F5A04">
      <w:pPr>
        <w:spacing w:before="240" w:line="360" w:lineRule="auto"/>
        <w:ind w:left="720"/>
        <w:rPr>
          <w:rFonts w:ascii="Times New Roman" w:hAnsi="Times New Roman" w:cs="Times New Roman"/>
          <w:b/>
          <w:sz w:val="24"/>
          <w:szCs w:val="24"/>
        </w:rPr>
      </w:pPr>
    </w:p>
    <w:p w:rsidR="00B035C6" w:rsidRPr="005F5A04" w:rsidRDefault="00B035C6"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9.)</w:t>
      </w:r>
      <w:r w:rsidRPr="005F5A04">
        <w:rPr>
          <w:rFonts w:ascii="Times New Roman" w:eastAsia="Times New Roman" w:hAnsi="Times New Roman" w:cs="Times New Roman"/>
          <w:b/>
          <w:sz w:val="24"/>
          <w:szCs w:val="24"/>
        </w:rPr>
        <w:tab/>
        <w:t>NET PROFIT MARGIN =NET PROFIT/SALES×100%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=677,034,000/7,290,231,000×100%</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=9.2% </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10.)</w:t>
      </w:r>
      <w:r w:rsidRPr="005F5A04">
        <w:rPr>
          <w:rFonts w:ascii="Times New Roman" w:eastAsia="Times New Roman" w:hAnsi="Times New Roman" w:cs="Times New Roman"/>
          <w:b/>
          <w:sz w:val="24"/>
          <w:szCs w:val="24"/>
        </w:rPr>
        <w:tab/>
        <w:t>EXPENSES TO SALES=INDIVIDUAL EXPENSES/SALES×100%</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Sales and marketing: sales and marketing/sales×100%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236,584/7,290,231×100%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=3.2%</w:t>
      </w:r>
      <w:r w:rsidR="004159A6" w:rsidRPr="005F5A04">
        <w:rPr>
          <w:rFonts w:ascii="Times New Roman" w:hAnsi="Times New Roman" w:cs="Times New Roman"/>
          <w:b/>
          <w:sz w:val="24"/>
          <w:szCs w:val="24"/>
        </w:rPr>
        <w:t xml:space="preserve">                       THE EXPENSES TO SALES OF 3.2% HAS CAUSED A DETORRATION IN PROFITBECAUSE THE RATIO HAS RISEN AT FASTER RATE OF THAN THE SALES</w:t>
      </w:r>
    </w:p>
    <w:p w:rsidR="00A56152" w:rsidRPr="005F5A04" w:rsidRDefault="00A56152" w:rsidP="005F5A04">
      <w:pPr>
        <w:spacing w:before="240" w:line="360" w:lineRule="auto"/>
        <w:ind w:left="108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Administrative expenses= Administrative expenses/sales ×100%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=983,406/7,290,231×100%</w:t>
      </w:r>
    </w:p>
    <w:p w:rsidR="00A56152" w:rsidRPr="005F5A04" w:rsidRDefault="00A56152"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=13.4%</w:t>
      </w:r>
      <w:r w:rsidR="004159A6" w:rsidRPr="005F5A04">
        <w:rPr>
          <w:rFonts w:ascii="Times New Roman" w:hAnsi="Times New Roman" w:cs="Times New Roman"/>
          <w:b/>
          <w:sz w:val="24"/>
          <w:szCs w:val="24"/>
        </w:rPr>
        <w:t xml:space="preserve">                                             THE EXPENSES TO SALES OF 13.4% HAS CAUSED A DETORRATION IN PROFITBECAUSE THE RATIO HAS RISEN AT FASTER RATE OF THAN THE SALES</w:t>
      </w:r>
    </w:p>
    <w:p w:rsidR="001C5F5E" w:rsidRPr="005F5A04" w:rsidRDefault="001C5F5E" w:rsidP="005F5A04">
      <w:pPr>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LONG TERM SOLVENCY RATIO</w:t>
      </w: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11.)</w:t>
      </w:r>
      <w:r w:rsidRPr="005F5A04">
        <w:rPr>
          <w:rFonts w:ascii="Times New Roman" w:eastAsia="Times New Roman" w:hAnsi="Times New Roman" w:cs="Times New Roman"/>
          <w:b/>
          <w:sz w:val="24"/>
          <w:szCs w:val="24"/>
        </w:rPr>
        <w:tab/>
        <w:t>GEARING RATIO=DEBT/DEBT+EQUITY</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=16,506,171/16,506,171+8,102,939</w:t>
      </w:r>
    </w:p>
    <w:p w:rsidR="00611D71"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=0.6</w:t>
      </w:r>
      <w:r w:rsidR="00611D71" w:rsidRPr="005F5A04">
        <w:rPr>
          <w:rFonts w:ascii="Times New Roman" w:hAnsi="Times New Roman" w:cs="Times New Roman"/>
          <w:b/>
          <w:sz w:val="24"/>
          <w:szCs w:val="24"/>
        </w:rPr>
        <w:t xml:space="preserve">                                       A GEARING RATIO OF ABOUT 0.6% INDICATES THAT THE BUSSINESS IS LOWLY GEARED SINCE ONLY ABOUT 0.6 IT’S LONG TERM CAPITAL WAS BORROWED</w:t>
      </w:r>
    </w:p>
    <w:p w:rsidR="00A56152" w:rsidRPr="005F5A04" w:rsidRDefault="00A56152" w:rsidP="005F5A04">
      <w:pPr>
        <w:spacing w:before="240" w:line="360" w:lineRule="auto"/>
        <w:ind w:left="720"/>
        <w:rPr>
          <w:rFonts w:ascii="Times New Roman" w:hAnsi="Times New Roman" w:cs="Times New Roman"/>
          <w:b/>
          <w:sz w:val="24"/>
          <w:szCs w:val="24"/>
        </w:rPr>
      </w:pPr>
    </w:p>
    <w:p w:rsidR="00A56152" w:rsidRPr="005F5A04" w:rsidRDefault="00A56152" w:rsidP="005F5A04">
      <w:pPr>
        <w:spacing w:before="240" w:line="360" w:lineRule="auto"/>
        <w:ind w:left="720" w:hanging="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12.)</w:t>
      </w:r>
      <w:r w:rsidRPr="005F5A04">
        <w:rPr>
          <w:rFonts w:ascii="Times New Roman" w:eastAsia="Times New Roman" w:hAnsi="Times New Roman" w:cs="Times New Roman"/>
          <w:b/>
          <w:sz w:val="24"/>
          <w:szCs w:val="24"/>
        </w:rPr>
        <w:tab/>
        <w:t>TOTAL DEBT TO SHAREHOLDER’S FUND =NON CURRENT LIABILITIES +CURRENT LIABILITIES/EQUITY+SHAREHOLDERS’S FUND</w:t>
      </w:r>
    </w:p>
    <w:p w:rsidR="00A56152" w:rsidRPr="005F5A04" w:rsidRDefault="00A56152"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=9,751,962/8,102,939</w:t>
      </w:r>
    </w:p>
    <w:p w:rsidR="00B40EE2" w:rsidRPr="005F5A04" w:rsidRDefault="00A56152"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hAnsi="Times New Roman" w:cs="Times New Roman"/>
          <w:b/>
          <w:sz w:val="24"/>
          <w:szCs w:val="24"/>
        </w:rPr>
        <w:t xml:space="preserve">                                            =1.20</w:t>
      </w:r>
      <w:r w:rsidR="00B40EE2" w:rsidRPr="005F5A04">
        <w:rPr>
          <w:rFonts w:ascii="Times New Roman" w:eastAsia="Times New Roman" w:hAnsi="Times New Roman" w:cs="Times New Roman"/>
          <w:b/>
          <w:sz w:val="24"/>
          <w:szCs w:val="24"/>
        </w:rPr>
        <w:t xml:space="preserve">                      THIS RATIO MEASURES SOLVENCY AND INDICATE THE EXTENT OF COVER </w:t>
      </w:r>
      <w:r w:rsidR="00B40EE2" w:rsidRPr="005F5A04">
        <w:rPr>
          <w:rFonts w:ascii="Times New Roman" w:eastAsia="Times New Roman" w:hAnsi="Times New Roman" w:cs="Times New Roman"/>
          <w:b/>
          <w:sz w:val="24"/>
          <w:szCs w:val="24"/>
        </w:rPr>
        <w:lastRenderedPageBreak/>
        <w:t>FOR EXTERNAL LIABILITIES IT SHOW THAT THE RATIO OF 1.20  CAN COVER THE COMPANY LIABILITIES WITH 1.20.</w:t>
      </w:r>
    </w:p>
    <w:p w:rsidR="00A56152" w:rsidRPr="005F5A04" w:rsidRDefault="00A56152" w:rsidP="005F5A04">
      <w:pPr>
        <w:spacing w:before="240" w:line="360" w:lineRule="auto"/>
        <w:ind w:left="720"/>
        <w:rPr>
          <w:rFonts w:ascii="Times New Roman" w:hAnsi="Times New Roman" w:cs="Times New Roman"/>
          <w:b/>
          <w:sz w:val="24"/>
          <w:szCs w:val="24"/>
        </w:rPr>
      </w:pPr>
    </w:p>
    <w:p w:rsidR="00760D76" w:rsidRPr="005F5A04" w:rsidRDefault="001C5F5E"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w:t>
      </w:r>
      <w:r w:rsidR="00760D76" w:rsidRPr="005F5A04">
        <w:rPr>
          <w:rFonts w:ascii="Times New Roman" w:hAnsi="Times New Roman" w:cs="Times New Roman"/>
          <w:b/>
          <w:sz w:val="24"/>
          <w:szCs w:val="24"/>
        </w:rPr>
        <w:t>CAPITAL HOTEL PLC</w:t>
      </w:r>
    </w:p>
    <w:p w:rsidR="001C5F5E" w:rsidRPr="005F5A04" w:rsidRDefault="001C5F5E"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SHORT TERM SOLVENCY </w:t>
      </w:r>
    </w:p>
    <w:p w:rsidR="00760D76" w:rsidRPr="005F5A04" w:rsidRDefault="00760D76"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1C089F" w:rsidRPr="005F5A04" w:rsidRDefault="001C089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=5,255,177/2,980,778</w:t>
      </w:r>
    </w:p>
    <w:p w:rsidR="004D4920" w:rsidRPr="005F5A04" w:rsidRDefault="001C089F"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=1.7:1</w:t>
      </w:r>
      <w:r w:rsidR="004D4920" w:rsidRPr="005F5A04">
        <w:rPr>
          <w:rFonts w:ascii="Times New Roman" w:eastAsia="Times New Roman" w:hAnsi="Times New Roman" w:cs="Times New Roman"/>
          <w:b/>
          <w:sz w:val="24"/>
          <w:szCs w:val="24"/>
        </w:rPr>
        <w:t xml:space="preserve">                                                                   </w:t>
      </w:r>
      <w:r w:rsidR="004D4920" w:rsidRPr="005F5A04">
        <w:rPr>
          <w:rFonts w:ascii="Times New Roman" w:hAnsi="Times New Roman" w:cs="Times New Roman"/>
          <w:b/>
          <w:sz w:val="24"/>
          <w:szCs w:val="24"/>
        </w:rPr>
        <w:t xml:space="preserve"> THE CURRENT RATIO OF ABOUT 1.7:1MEANS THAT THE BUSSINESS WILL NOT BE ABLE TO SETTLE IT SHORT TERM OBILIGATION AS AT WHEN DUE PROVIDED ALL THE CURRENT ASSETS ITEMS (ESPECIALLY INVETORY AN RECEIVABLES) WILL BE REALIZED IN CASH.</w:t>
      </w:r>
    </w:p>
    <w:p w:rsidR="004D4920" w:rsidRPr="005F5A04" w:rsidRDefault="004D4920" w:rsidP="005F5A04">
      <w:pPr>
        <w:pStyle w:val="ListParagraph"/>
        <w:tabs>
          <w:tab w:val="left" w:pos="6045"/>
        </w:tabs>
        <w:spacing w:before="240" w:line="360" w:lineRule="auto"/>
        <w:ind w:left="1080"/>
        <w:rPr>
          <w:rFonts w:ascii="Times New Roman" w:eastAsia="Times New Roman" w:hAnsi="Times New Roman" w:cs="Times New Roman"/>
          <w:b/>
          <w:sz w:val="24"/>
          <w:szCs w:val="24"/>
        </w:rPr>
      </w:pPr>
    </w:p>
    <w:p w:rsidR="001C089F" w:rsidRPr="005F5A04" w:rsidRDefault="009D5AD2" w:rsidP="005F5A04">
      <w:pPr>
        <w:pStyle w:val="ListParagraph"/>
        <w:tabs>
          <w:tab w:val="left" w:pos="6045"/>
        </w:tabs>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ab/>
      </w:r>
    </w:p>
    <w:p w:rsidR="00760D76" w:rsidRPr="005F5A04" w:rsidRDefault="00760D76" w:rsidP="005F5A04">
      <w:pPr>
        <w:pStyle w:val="ListParagraph"/>
        <w:numPr>
          <w:ilvl w:val="0"/>
          <w:numId w:val="1"/>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1C089F" w:rsidRPr="005F5A04" w:rsidRDefault="001C089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=5,255,177-205,645/2,980,778</w:t>
      </w:r>
    </w:p>
    <w:p w:rsidR="002E6E6E" w:rsidRPr="005F5A04" w:rsidRDefault="001C089F"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=1.6:1</w:t>
      </w:r>
      <w:r w:rsidR="002E6E6E" w:rsidRPr="005F5A04">
        <w:rPr>
          <w:rFonts w:ascii="Times New Roman" w:hAnsi="Times New Roman" w:cs="Times New Roman"/>
          <w:b/>
          <w:sz w:val="24"/>
          <w:szCs w:val="24"/>
        </w:rPr>
        <w:t xml:space="preserve">                                                      QUICK RATIO OF ABOUT 1.6:1 MEANS THAT THE BUSINESS WILL  BE ABLE TO SETTLE IT SHORT TERM OBILIGATIONSAS AT WHEN DUE.</w:t>
      </w:r>
    </w:p>
    <w:p w:rsidR="002E6E6E" w:rsidRPr="005F5A04" w:rsidRDefault="002E6E6E" w:rsidP="005F5A04">
      <w:pPr>
        <w:pStyle w:val="ListParagraph"/>
        <w:tabs>
          <w:tab w:val="left" w:pos="6600"/>
        </w:tabs>
        <w:spacing w:before="240" w:line="360" w:lineRule="auto"/>
        <w:ind w:left="1080"/>
        <w:rPr>
          <w:rFonts w:ascii="Times New Roman" w:eastAsia="Times New Roman" w:hAnsi="Times New Roman" w:cs="Times New Roman"/>
          <w:b/>
          <w:sz w:val="24"/>
          <w:szCs w:val="24"/>
        </w:rPr>
      </w:pPr>
    </w:p>
    <w:p w:rsidR="001C089F" w:rsidRPr="005F5A04" w:rsidRDefault="009D5AD2" w:rsidP="005F5A04">
      <w:pPr>
        <w:pStyle w:val="ListParagraph"/>
        <w:tabs>
          <w:tab w:val="left" w:pos="6600"/>
        </w:tabs>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b/>
      </w:r>
    </w:p>
    <w:p w:rsidR="00760D76" w:rsidRPr="005F5A04" w:rsidRDefault="00760D76"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RECEIVABLES COLLECTION PERIOD= AVERAGE TRADE RECEIVABLES CREDIT SALES×365days</w:t>
      </w:r>
    </w:p>
    <w:p w:rsidR="001C089F" w:rsidRPr="005F5A04" w:rsidRDefault="001C089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=668,486/1,452,278×365days</w:t>
      </w:r>
    </w:p>
    <w:p w:rsidR="002E0F8C" w:rsidRPr="005F5A04" w:rsidRDefault="001C089F"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=168days</w:t>
      </w:r>
      <w:r w:rsidR="002E0F8C" w:rsidRPr="005F5A04">
        <w:rPr>
          <w:rFonts w:ascii="Times New Roman" w:eastAsia="Times New Roman" w:hAnsi="Times New Roman" w:cs="Times New Roman"/>
          <w:b/>
          <w:sz w:val="24"/>
          <w:szCs w:val="24"/>
        </w:rPr>
        <w:t xml:space="preserve">                                    </w:t>
      </w:r>
      <w:r w:rsidR="002E0F8C" w:rsidRPr="005F5A04">
        <w:rPr>
          <w:rFonts w:ascii="Times New Roman" w:hAnsi="Times New Roman" w:cs="Times New Roman"/>
          <w:b/>
          <w:sz w:val="24"/>
          <w:szCs w:val="24"/>
        </w:rPr>
        <w:t xml:space="preserve"> A </w:t>
      </w:r>
      <w:r w:rsidR="002E0F8C" w:rsidRPr="005F5A04">
        <w:rPr>
          <w:rFonts w:ascii="Times New Roman" w:hAnsi="Times New Roman" w:cs="Times New Roman"/>
          <w:b/>
          <w:sz w:val="24"/>
          <w:szCs w:val="24"/>
        </w:rPr>
        <w:lastRenderedPageBreak/>
        <w:t>TRADE RECEIVABLE PERIOD OF ABOUT 168DAYS INDICATE THAT IT WILL TAKE THE COMPANY ABOUT 168DAYS TO SELL IT GOODS TO CUSTOMER AFTER PRODUCTION OR PURCHASES.</w:t>
      </w:r>
    </w:p>
    <w:p w:rsidR="001C089F" w:rsidRPr="005F5A04" w:rsidRDefault="009D5AD2" w:rsidP="005F5A04">
      <w:pPr>
        <w:pStyle w:val="ListParagraph"/>
        <w:tabs>
          <w:tab w:val="left" w:pos="5595"/>
        </w:tabs>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ab/>
      </w:r>
    </w:p>
    <w:p w:rsidR="00760D76" w:rsidRPr="005F5A04" w:rsidRDefault="00760D76"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INVENTORY TURNOVER PERIOD = AVERAGE INVENTORY/COST OF SALES</w:t>
      </w:r>
    </w:p>
    <w:p w:rsidR="001C089F" w:rsidRPr="005F5A04" w:rsidRDefault="001C089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=205,645/1,076,470×365days</w:t>
      </w:r>
    </w:p>
    <w:p w:rsidR="0000107C" w:rsidRPr="005F5A04" w:rsidRDefault="0000107C"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ACTIVITY RATIO</w:t>
      </w:r>
    </w:p>
    <w:p w:rsidR="00760D76" w:rsidRPr="005F5A04" w:rsidRDefault="00760D76"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INVENTORY TURNOVER=COST OF SALES/AVERAGE INVENTORY</w:t>
      </w:r>
    </w:p>
    <w:p w:rsidR="001C089F" w:rsidRPr="005F5A04" w:rsidRDefault="001C089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BE1E51" w:rsidRPr="005F5A04">
        <w:rPr>
          <w:rFonts w:ascii="Times New Roman" w:eastAsia="Times New Roman" w:hAnsi="Times New Roman" w:cs="Times New Roman"/>
          <w:b/>
          <w:sz w:val="24"/>
          <w:szCs w:val="24"/>
        </w:rPr>
        <w:t xml:space="preserve">               =1,076,470/205,645</w:t>
      </w:r>
    </w:p>
    <w:p w:rsidR="00BE1E51" w:rsidRPr="005F5A04" w:rsidRDefault="00BE1E51"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=5times</w:t>
      </w:r>
      <w:r w:rsidR="003D3E67" w:rsidRPr="005F5A04">
        <w:rPr>
          <w:rFonts w:ascii="Times New Roman" w:hAnsi="Times New Roman" w:cs="Times New Roman"/>
          <w:b/>
          <w:sz w:val="24"/>
          <w:szCs w:val="24"/>
        </w:rPr>
        <w:t xml:space="preserve">                                         THIS MEASURES HOW OFTEN THE BUSSINESS TURNS IT INVENTORY INTO SALES IT MEASURES THE RAPIDLY WITH WHICH A BUSSINESS IS ABLE TO TURN IT’S INVETORY INTO SALES IT TAKES COMPANY 5 TIMES THE HIGHER NUMBER OF TIMES THE MORE EFFEICENT THE INVENTORY MANAGEMENT OF THE BUSSINESS ARE  </w:t>
      </w:r>
    </w:p>
    <w:p w:rsidR="001C089F" w:rsidRPr="005F5A04" w:rsidRDefault="001C089F"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BE1E51" w:rsidRPr="005F5A04" w:rsidRDefault="00BE1E51"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=1,452,278/688,486</w:t>
      </w:r>
    </w:p>
    <w:p w:rsidR="00BE1E51" w:rsidRPr="005F5A04" w:rsidRDefault="00BE1E51"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=2times</w:t>
      </w:r>
      <w:r w:rsidR="00C95CCB" w:rsidRPr="005F5A04">
        <w:rPr>
          <w:rFonts w:ascii="Times New Roman" w:eastAsia="Times New Roman" w:hAnsi="Times New Roman" w:cs="Times New Roman"/>
          <w:b/>
          <w:sz w:val="24"/>
          <w:szCs w:val="24"/>
        </w:rPr>
        <w:t xml:space="preserve">                                        </w:t>
      </w:r>
      <w:r w:rsidR="00C95CCB" w:rsidRPr="005F5A04">
        <w:rPr>
          <w:rFonts w:ascii="Times New Roman" w:hAnsi="Times New Roman" w:cs="Times New Roman"/>
          <w:b/>
          <w:sz w:val="24"/>
          <w:szCs w:val="24"/>
        </w:rPr>
        <w:t xml:space="preserve"> A TRADE RECEIVABLE TURNOVER OF ABOUT 87 TIMES MEANS THAT ON THE AVERAGE, THE BUSSINESS WILL RECEIVE SETTLEMENT FROM THEIR CREDIT CUSTOMERS FOR ABOUT 87 TIMES DURING THE ACCOUNTING PERIOD</w:t>
      </w:r>
    </w:p>
    <w:p w:rsidR="0000107C" w:rsidRPr="005F5A04" w:rsidRDefault="0000107C"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EFFICENCY RATIO</w:t>
      </w:r>
    </w:p>
    <w:p w:rsidR="001C089F" w:rsidRPr="005F5A04" w:rsidRDefault="001C089F"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BEFORE INTREST AND TAX/EQUITY+DEBT</w:t>
      </w:r>
    </w:p>
    <w:p w:rsidR="00BE1E51" w:rsidRPr="005F5A04" w:rsidRDefault="00BE1E51"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=150,990/6,323,955+4,415,597</w:t>
      </w:r>
    </w:p>
    <w:p w:rsidR="00BE1E51" w:rsidRPr="005F5A04" w:rsidRDefault="00BE1E51"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=0.01</w:t>
      </w:r>
    </w:p>
    <w:p w:rsidR="001C089F" w:rsidRPr="005F5A04" w:rsidRDefault="001C089F" w:rsidP="005F5A04">
      <w:pPr>
        <w:pStyle w:val="ListParagraph"/>
        <w:numPr>
          <w:ilvl w:val="0"/>
          <w:numId w:val="1"/>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GROSS PROFIT PERCENTAGE=GROSS PROFIT/SALES×100%</w:t>
      </w:r>
    </w:p>
    <w:p w:rsidR="00BE1E51" w:rsidRPr="005F5A04" w:rsidRDefault="00BE1E51"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=375,808/1,452,278×100%</w:t>
      </w:r>
    </w:p>
    <w:p w:rsidR="003D3E67" w:rsidRPr="005F5A04" w:rsidRDefault="00BE1E51"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lastRenderedPageBreak/>
        <w:t xml:space="preserve">                       =25.9%</w:t>
      </w:r>
      <w:r w:rsidR="00DA3B09" w:rsidRPr="005F5A04">
        <w:rPr>
          <w:rFonts w:ascii="Times New Roman" w:eastAsia="Times New Roman" w:hAnsi="Times New Roman" w:cs="Times New Roman"/>
          <w:b/>
          <w:sz w:val="24"/>
          <w:szCs w:val="24"/>
        </w:rPr>
        <w:t xml:space="preserve">                                        </w:t>
      </w:r>
      <w:r w:rsidR="003D3E67" w:rsidRPr="005F5A04">
        <w:rPr>
          <w:rFonts w:ascii="Times New Roman" w:hAnsi="Times New Roman" w:cs="Times New Roman"/>
          <w:b/>
          <w:sz w:val="24"/>
          <w:szCs w:val="24"/>
        </w:rPr>
        <w:t xml:space="preserve"> FROM THE RATIO ABOVE GROSS PROFIT MARG</w:t>
      </w:r>
      <w:r w:rsidR="00DA3B09" w:rsidRPr="005F5A04">
        <w:rPr>
          <w:rFonts w:ascii="Times New Roman" w:hAnsi="Times New Roman" w:cs="Times New Roman"/>
          <w:b/>
          <w:sz w:val="24"/>
          <w:szCs w:val="24"/>
        </w:rPr>
        <w:t>IN OF ABOUT 25.9</w:t>
      </w:r>
      <w:r w:rsidR="003D3E67" w:rsidRPr="005F5A04">
        <w:rPr>
          <w:rFonts w:ascii="Times New Roman" w:hAnsi="Times New Roman" w:cs="Times New Roman"/>
          <w:b/>
          <w:sz w:val="24"/>
          <w:szCs w:val="24"/>
        </w:rPr>
        <w:t>% INDICATES THAT THE COMPA</w:t>
      </w:r>
      <w:r w:rsidR="00DA3B09" w:rsidRPr="005F5A04">
        <w:rPr>
          <w:rFonts w:ascii="Times New Roman" w:hAnsi="Times New Roman" w:cs="Times New Roman"/>
          <w:b/>
          <w:sz w:val="24"/>
          <w:szCs w:val="24"/>
        </w:rPr>
        <w:t>NY WILL EARN A PROFIT ABOUT 25.9</w:t>
      </w:r>
      <w:r w:rsidR="003D3E67" w:rsidRPr="005F5A04">
        <w:rPr>
          <w:rFonts w:ascii="Times New Roman" w:hAnsi="Times New Roman" w:cs="Times New Roman"/>
          <w:b/>
          <w:sz w:val="24"/>
          <w:szCs w:val="24"/>
        </w:rPr>
        <w:t>NAIRA FOR EVERY ₦1 REVENUE AFTER DEDUCTING ONLY COST OF SALES</w:t>
      </w:r>
    </w:p>
    <w:p w:rsidR="00BE1E51" w:rsidRPr="005F5A04" w:rsidRDefault="00BE1E51" w:rsidP="005F5A04">
      <w:pPr>
        <w:pStyle w:val="ListParagraph"/>
        <w:spacing w:before="240" w:line="360" w:lineRule="auto"/>
        <w:ind w:left="1080"/>
        <w:rPr>
          <w:rFonts w:ascii="Times New Roman" w:eastAsia="Times New Roman" w:hAnsi="Times New Roman" w:cs="Times New Roman"/>
          <w:b/>
          <w:sz w:val="24"/>
          <w:szCs w:val="24"/>
        </w:rPr>
      </w:pPr>
    </w:p>
    <w:p w:rsidR="001C089F" w:rsidRPr="005F5A04" w:rsidRDefault="001C089F" w:rsidP="005F5A04">
      <w:pPr>
        <w:pStyle w:val="ListParagraph"/>
        <w:numPr>
          <w:ilvl w:val="0"/>
          <w:numId w:val="1"/>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NET PROFIT MARGIN =NET PROFIT/SALES×100%</w:t>
      </w:r>
    </w:p>
    <w:p w:rsidR="00BE1E51" w:rsidRPr="005F5A04" w:rsidRDefault="00BE1E51"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=108,336/1,452,278×100%</w:t>
      </w:r>
    </w:p>
    <w:p w:rsidR="00BE1E51" w:rsidRPr="005F5A04" w:rsidRDefault="00BE1E51"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7.46%</w:t>
      </w:r>
    </w:p>
    <w:p w:rsidR="001C089F" w:rsidRPr="005F5A04" w:rsidRDefault="001C089F" w:rsidP="005F5A04">
      <w:pPr>
        <w:pStyle w:val="ListParagraph"/>
        <w:numPr>
          <w:ilvl w:val="0"/>
          <w:numId w:val="1"/>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EXPENSES TO SALES=INDIVIDUAL EXPENSES/SALES×100%</w:t>
      </w:r>
    </w:p>
    <w:p w:rsidR="001C089F" w:rsidRPr="005F5A04" w:rsidRDefault="001C089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w:t>
      </w:r>
      <w:r w:rsidRPr="005F5A04">
        <w:rPr>
          <w:rFonts w:ascii="Times New Roman" w:eastAsia="Times New Roman" w:hAnsi="Times New Roman" w:cs="Times New Roman"/>
          <w:b/>
          <w:sz w:val="24"/>
          <w:szCs w:val="24"/>
        </w:rPr>
        <w:tab/>
        <w:t>Sales and marketing: sales and marketing/sales×100%</w:t>
      </w:r>
    </w:p>
    <w:p w:rsidR="00024078" w:rsidRPr="005F5A04" w:rsidRDefault="00024078"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=72,369/1,452,278×100%</w:t>
      </w:r>
    </w:p>
    <w:p w:rsidR="00024078" w:rsidRPr="005F5A04" w:rsidRDefault="00024078"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=4.98%</w:t>
      </w:r>
      <w:r w:rsidR="004159A6" w:rsidRPr="005F5A04">
        <w:rPr>
          <w:rFonts w:ascii="Times New Roman" w:hAnsi="Times New Roman" w:cs="Times New Roman"/>
          <w:b/>
          <w:sz w:val="24"/>
          <w:szCs w:val="24"/>
        </w:rPr>
        <w:t xml:space="preserve">                                         THE EXPENSES TO SALES OF 4.98% HAS CAUSED A DETORRATION IN PROFITBECAUSE THE RATIO HAS RISEN AT FASTER RATE OF THAN THE SALES</w:t>
      </w:r>
    </w:p>
    <w:p w:rsidR="00024078" w:rsidRPr="005F5A04" w:rsidRDefault="00024078" w:rsidP="005F5A04">
      <w:pPr>
        <w:pStyle w:val="ListParagraph"/>
        <w:numPr>
          <w:ilvl w:val="0"/>
          <w:numId w:val="3"/>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Administration and general expenses=173,059/1,452,278×100</w:t>
      </w:r>
    </w:p>
    <w:p w:rsidR="00024078" w:rsidRPr="005F5A04" w:rsidRDefault="00024078"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=11.9%</w:t>
      </w:r>
      <w:r w:rsidR="004159A6" w:rsidRPr="005F5A04">
        <w:rPr>
          <w:rFonts w:ascii="Times New Roman" w:eastAsia="Times New Roman" w:hAnsi="Times New Roman" w:cs="Times New Roman"/>
          <w:b/>
          <w:sz w:val="24"/>
          <w:szCs w:val="24"/>
        </w:rPr>
        <w:t xml:space="preserve">                              </w:t>
      </w:r>
      <w:r w:rsidR="004159A6" w:rsidRPr="005F5A04">
        <w:rPr>
          <w:rFonts w:ascii="Times New Roman" w:hAnsi="Times New Roman" w:cs="Times New Roman"/>
          <w:b/>
          <w:sz w:val="24"/>
          <w:szCs w:val="24"/>
        </w:rPr>
        <w:t xml:space="preserve"> THE EXPENSES TO SALES OF 11.9% HAS CAUSED A DETORRATION IN PROFITBECAUSE THE RATIO HAS RISEN AT FASTER RATE OF THAN THE SALES</w:t>
      </w:r>
    </w:p>
    <w:p w:rsidR="0000107C" w:rsidRPr="005F5A04" w:rsidRDefault="0000107C" w:rsidP="005F5A04">
      <w:pPr>
        <w:pStyle w:val="ListParagraph"/>
        <w:spacing w:before="240" w:line="360" w:lineRule="auto"/>
        <w:ind w:left="1440"/>
        <w:rPr>
          <w:rFonts w:ascii="Times New Roman" w:eastAsia="Times New Roman" w:hAnsi="Times New Roman" w:cs="Times New Roman"/>
          <w:sz w:val="24"/>
          <w:szCs w:val="24"/>
        </w:rPr>
      </w:pPr>
      <w:r w:rsidRPr="005F5A04">
        <w:rPr>
          <w:rFonts w:ascii="Times New Roman" w:eastAsia="Times New Roman" w:hAnsi="Times New Roman" w:cs="Times New Roman"/>
          <w:sz w:val="24"/>
          <w:szCs w:val="24"/>
        </w:rPr>
        <w:t>LONG TERM SOLVENCY</w:t>
      </w:r>
    </w:p>
    <w:p w:rsidR="001C089F" w:rsidRPr="005F5A04" w:rsidRDefault="001C089F"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ab/>
        <w:t>GEARING RATIO=DEBT/DEBT+EQUITY</w:t>
      </w:r>
    </w:p>
    <w:p w:rsidR="00024078" w:rsidRPr="005F5A04" w:rsidRDefault="00024078"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4,145,597/4,145,597+6,323</w:t>
      </w:r>
      <w:r w:rsidR="009D5AD2" w:rsidRPr="005F5A04">
        <w:rPr>
          <w:rFonts w:ascii="Times New Roman" w:eastAsia="Times New Roman" w:hAnsi="Times New Roman" w:cs="Times New Roman"/>
          <w:b/>
          <w:sz w:val="24"/>
          <w:szCs w:val="24"/>
        </w:rPr>
        <w:t>,955</w:t>
      </w:r>
    </w:p>
    <w:p w:rsidR="00611D71" w:rsidRPr="005F5A04" w:rsidRDefault="009D5AD2"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=0.4</w:t>
      </w:r>
      <w:r w:rsidR="00611D71" w:rsidRPr="005F5A04">
        <w:rPr>
          <w:rFonts w:ascii="Times New Roman" w:eastAsia="Times New Roman" w:hAnsi="Times New Roman" w:cs="Times New Roman"/>
          <w:b/>
          <w:sz w:val="24"/>
          <w:szCs w:val="24"/>
        </w:rPr>
        <w:t xml:space="preserve">  </w:t>
      </w:r>
      <w:r w:rsidR="00611D71" w:rsidRPr="005F5A04">
        <w:rPr>
          <w:rFonts w:ascii="Times New Roman" w:hAnsi="Times New Roman" w:cs="Times New Roman"/>
          <w:b/>
          <w:sz w:val="24"/>
          <w:szCs w:val="24"/>
        </w:rPr>
        <w:t xml:space="preserve">                                                  A GEARING RATIO OF ABOUT 0.4% INDICATES THAT THE BUSSINESS IS LOWLY GEARED SINCE ONLY ABOUT 0.4 IT’S LONG TERM CAPITAL WAS  BORROWED</w:t>
      </w:r>
    </w:p>
    <w:p w:rsidR="009D5AD2" w:rsidRPr="005F5A04" w:rsidRDefault="00611D71"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024078" w:rsidRPr="005F5A04" w:rsidRDefault="009D5AD2" w:rsidP="005F5A04">
      <w:pPr>
        <w:pStyle w:val="ListParagraph"/>
        <w:numPr>
          <w:ilvl w:val="0"/>
          <w:numId w:val="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ab/>
        <w:t xml:space="preserve">TOTAL DEBT TO SHAREHOLDER’S FUND =NON CURRENT </w:t>
      </w:r>
      <w:r w:rsidRPr="005F5A04">
        <w:rPr>
          <w:rFonts w:ascii="Times New Roman" w:eastAsia="Times New Roman" w:hAnsi="Times New Roman" w:cs="Times New Roman"/>
          <w:b/>
          <w:sz w:val="24"/>
          <w:szCs w:val="24"/>
        </w:rPr>
        <w:lastRenderedPageBreak/>
        <w:t>LIABILITIES +CURRENT LIABILITIES/EQUITY+SHAREHOLDERS’S FUND</w:t>
      </w:r>
    </w:p>
    <w:p w:rsidR="009D5AD2" w:rsidRPr="005F5A04" w:rsidRDefault="009D5AD2"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=1,164,819+2,980,778/6,323,955</w:t>
      </w:r>
    </w:p>
    <w:p w:rsidR="00B40EE2" w:rsidRPr="005F5A04" w:rsidRDefault="009D5AD2"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=0.67</w:t>
      </w:r>
      <w:r w:rsidR="00B40EE2"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OF 0.67CAN COVER THE COMPANY LIABILITIES WITH 0.67</w:t>
      </w:r>
    </w:p>
    <w:p w:rsidR="009D5AD2" w:rsidRPr="005F5A04" w:rsidRDefault="009D5AD2" w:rsidP="005F5A04">
      <w:pPr>
        <w:pStyle w:val="ListParagraph"/>
        <w:spacing w:before="240" w:line="360" w:lineRule="auto"/>
        <w:ind w:left="1080"/>
        <w:rPr>
          <w:rFonts w:ascii="Times New Roman" w:eastAsia="Times New Roman" w:hAnsi="Times New Roman" w:cs="Times New Roman"/>
          <w:b/>
          <w:sz w:val="24"/>
          <w:szCs w:val="24"/>
        </w:rPr>
      </w:pPr>
    </w:p>
    <w:p w:rsidR="0000107C" w:rsidRPr="005F5A04" w:rsidRDefault="0000107C" w:rsidP="005F5A04">
      <w:pPr>
        <w:pStyle w:val="ListParagraph"/>
        <w:spacing w:before="240" w:line="360" w:lineRule="auto"/>
        <w:ind w:left="1080"/>
        <w:rPr>
          <w:rFonts w:ascii="Times New Roman" w:eastAsia="Times New Roman" w:hAnsi="Times New Roman" w:cs="Times New Roman"/>
          <w:sz w:val="24"/>
          <w:szCs w:val="24"/>
        </w:rPr>
      </w:pPr>
      <w:r w:rsidRPr="005F5A04">
        <w:rPr>
          <w:rFonts w:ascii="Times New Roman" w:eastAsia="Times New Roman" w:hAnsi="Times New Roman" w:cs="Times New Roman"/>
          <w:sz w:val="24"/>
          <w:szCs w:val="24"/>
        </w:rPr>
        <w:t xml:space="preserve">     TELECOMMUNICATIONS SECTOR</w:t>
      </w:r>
    </w:p>
    <w:p w:rsidR="0000107C" w:rsidRPr="005F5A04" w:rsidRDefault="0000107C"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sz w:val="24"/>
          <w:szCs w:val="24"/>
        </w:rPr>
        <w:t xml:space="preserve">     </w:t>
      </w:r>
      <w:r w:rsidR="009D5AD2" w:rsidRPr="005F5A04">
        <w:rPr>
          <w:rFonts w:ascii="Times New Roman" w:eastAsia="Times New Roman" w:hAnsi="Times New Roman" w:cs="Times New Roman"/>
          <w:b/>
          <w:sz w:val="24"/>
          <w:szCs w:val="24"/>
        </w:rPr>
        <w:t>OMATEK VENTURES PLC</w:t>
      </w:r>
    </w:p>
    <w:p w:rsidR="009D5AD2" w:rsidRPr="005F5A04" w:rsidRDefault="0000107C" w:rsidP="005F5A04">
      <w:pPr>
        <w:pStyle w:val="ListParagraph"/>
        <w:spacing w:before="240" w:line="360" w:lineRule="auto"/>
        <w:ind w:left="1080"/>
        <w:rPr>
          <w:rFonts w:ascii="Times New Roman" w:eastAsia="Times New Roman" w:hAnsi="Times New Roman" w:cs="Times New Roman"/>
          <w:sz w:val="24"/>
          <w:szCs w:val="24"/>
        </w:rPr>
      </w:pPr>
      <w:r w:rsidRPr="005F5A04">
        <w:rPr>
          <w:rFonts w:ascii="Times New Roman" w:eastAsia="Times New Roman" w:hAnsi="Times New Roman" w:cs="Times New Roman"/>
          <w:b/>
          <w:sz w:val="24"/>
          <w:szCs w:val="24"/>
        </w:rPr>
        <w:t>SHORT TERM SOLVENCY</w:t>
      </w:r>
      <w:r w:rsidRPr="005F5A04">
        <w:rPr>
          <w:rFonts w:ascii="Times New Roman" w:eastAsia="Times New Roman" w:hAnsi="Times New Roman" w:cs="Times New Roman"/>
          <w:b/>
          <w:sz w:val="24"/>
          <w:szCs w:val="24"/>
        </w:rPr>
        <w:tab/>
      </w:r>
      <w:r w:rsidR="00A7727D" w:rsidRPr="005F5A04">
        <w:rPr>
          <w:rFonts w:ascii="Times New Roman" w:eastAsia="Times New Roman" w:hAnsi="Times New Roman" w:cs="Times New Roman"/>
          <w:b/>
          <w:sz w:val="24"/>
          <w:szCs w:val="24"/>
        </w:rPr>
        <w:tab/>
      </w:r>
    </w:p>
    <w:p w:rsidR="009D5AD2" w:rsidRPr="005F5A04" w:rsidRDefault="009D5AD2"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9D5AD2" w:rsidRPr="005F5A04" w:rsidRDefault="00600EBE"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=3487/44</w:t>
      </w:r>
      <w:r w:rsidR="009D5AD2" w:rsidRPr="005F5A04">
        <w:rPr>
          <w:rFonts w:ascii="Times New Roman" w:eastAsia="Times New Roman" w:hAnsi="Times New Roman" w:cs="Times New Roman"/>
          <w:b/>
          <w:sz w:val="24"/>
          <w:szCs w:val="24"/>
        </w:rPr>
        <w:t>55</w:t>
      </w:r>
    </w:p>
    <w:p w:rsidR="004D4920" w:rsidRPr="005F5A04" w:rsidRDefault="009D5AD2"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=0.79:1</w:t>
      </w:r>
      <w:r w:rsidR="004D4920" w:rsidRPr="005F5A04">
        <w:rPr>
          <w:rFonts w:ascii="Times New Roman" w:hAnsi="Times New Roman" w:cs="Times New Roman"/>
          <w:b/>
          <w:sz w:val="24"/>
          <w:szCs w:val="24"/>
        </w:rPr>
        <w:t xml:space="preserve">                                                        THE CURRENT RATIO OF ABOUT 0.79:1 MEANS THAT THE BUSSINESS WILL NOT BE ABLE TO SETTLE IT SHORT TERM OBILIGATION AS AT WHEN DUE PROVIDED ALL THE CURRENT ASSETS ITEMS (ESPECIALLY INVETORY AN RECEIVABLES) WILL BE REALIZED IN CASH.</w:t>
      </w:r>
    </w:p>
    <w:p w:rsidR="009D5AD2" w:rsidRPr="005F5A04" w:rsidRDefault="004D4920"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4D4920" w:rsidRPr="005F5A04" w:rsidRDefault="004D4920" w:rsidP="005F5A04">
      <w:pPr>
        <w:pStyle w:val="ListParagraph"/>
        <w:spacing w:before="240" w:line="360" w:lineRule="auto"/>
        <w:ind w:left="1440"/>
        <w:rPr>
          <w:rFonts w:ascii="Times New Roman" w:eastAsia="Times New Roman" w:hAnsi="Times New Roman" w:cs="Times New Roman"/>
          <w:b/>
          <w:sz w:val="24"/>
          <w:szCs w:val="24"/>
        </w:rPr>
      </w:pPr>
    </w:p>
    <w:p w:rsidR="009D5AD2" w:rsidRPr="005F5A04" w:rsidRDefault="009D5AD2" w:rsidP="005F5A04">
      <w:pPr>
        <w:pStyle w:val="ListParagraph"/>
        <w:numPr>
          <w:ilvl w:val="0"/>
          <w:numId w:val="4"/>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9D5AD2" w:rsidRPr="005F5A04" w:rsidRDefault="00600EBE" w:rsidP="005F5A04">
      <w:pPr>
        <w:pStyle w:val="ListParagraph"/>
        <w:tabs>
          <w:tab w:val="center" w:pos="5400"/>
        </w:tabs>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=3487-0/44</w:t>
      </w:r>
      <w:r w:rsidR="009D5AD2" w:rsidRPr="005F5A04">
        <w:rPr>
          <w:rFonts w:ascii="Times New Roman" w:eastAsia="Times New Roman" w:hAnsi="Times New Roman" w:cs="Times New Roman"/>
          <w:b/>
          <w:sz w:val="24"/>
          <w:szCs w:val="24"/>
        </w:rPr>
        <w:t>55</w:t>
      </w:r>
      <w:r w:rsidR="00A7727D" w:rsidRPr="005F5A04">
        <w:rPr>
          <w:rFonts w:ascii="Times New Roman" w:eastAsia="Times New Roman" w:hAnsi="Times New Roman" w:cs="Times New Roman"/>
          <w:b/>
          <w:sz w:val="24"/>
          <w:szCs w:val="24"/>
        </w:rPr>
        <w:tab/>
      </w:r>
    </w:p>
    <w:p w:rsidR="002E6E6E" w:rsidRPr="005F5A04" w:rsidRDefault="009D5AD2"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=0.79:1</w:t>
      </w:r>
      <w:r w:rsidR="002E6E6E" w:rsidRPr="005F5A04">
        <w:rPr>
          <w:rFonts w:ascii="Times New Roman" w:eastAsia="Times New Roman" w:hAnsi="Times New Roman" w:cs="Times New Roman"/>
          <w:b/>
          <w:sz w:val="24"/>
          <w:szCs w:val="24"/>
        </w:rPr>
        <w:t xml:space="preserve">                                                     </w:t>
      </w:r>
      <w:r w:rsidR="002E6E6E" w:rsidRPr="005F5A04">
        <w:rPr>
          <w:rFonts w:ascii="Times New Roman" w:hAnsi="Times New Roman" w:cs="Times New Roman"/>
          <w:b/>
          <w:sz w:val="24"/>
          <w:szCs w:val="24"/>
        </w:rPr>
        <w:t xml:space="preserve"> QUICK RATIO OF ABOUT 0.79:1 MEANS THAT THE BUSINESS WILL NOT BE ABLE TO SETTLE IT SHORT TERM OBILIGATIONSAS AT WHEN DUE.</w:t>
      </w:r>
    </w:p>
    <w:p w:rsidR="009D5AD2" w:rsidRPr="005F5A04" w:rsidRDefault="009D5AD2" w:rsidP="005F5A04">
      <w:pPr>
        <w:pStyle w:val="ListParagraph"/>
        <w:spacing w:before="240" w:line="360" w:lineRule="auto"/>
        <w:ind w:left="1440"/>
        <w:rPr>
          <w:rFonts w:ascii="Times New Roman" w:eastAsia="Times New Roman" w:hAnsi="Times New Roman" w:cs="Times New Roman"/>
          <w:b/>
          <w:sz w:val="24"/>
          <w:szCs w:val="24"/>
        </w:rPr>
      </w:pPr>
    </w:p>
    <w:p w:rsidR="002E6E6E" w:rsidRPr="005F5A04" w:rsidRDefault="002E6E6E" w:rsidP="005F5A04">
      <w:pPr>
        <w:spacing w:before="240" w:line="360" w:lineRule="auto"/>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ind w:left="1440"/>
        <w:rPr>
          <w:rFonts w:ascii="Times New Roman" w:eastAsia="Times New Roman" w:hAnsi="Times New Roman" w:cs="Times New Roman"/>
          <w:b/>
          <w:sz w:val="24"/>
          <w:szCs w:val="24"/>
        </w:rPr>
      </w:pPr>
    </w:p>
    <w:p w:rsidR="009D5AD2" w:rsidRPr="005F5A04" w:rsidRDefault="009D5AD2"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lastRenderedPageBreak/>
        <w:t xml:space="preserve">RECEIVABLES COLLECTION PERIOD= AVERAGE TRADE </w:t>
      </w:r>
      <w:r w:rsidR="00600EBE" w:rsidRPr="005F5A04">
        <w:rPr>
          <w:rFonts w:ascii="Times New Roman" w:eastAsia="Times New Roman" w:hAnsi="Times New Roman" w:cs="Times New Roman"/>
          <w:b/>
          <w:sz w:val="24"/>
          <w:szCs w:val="24"/>
        </w:rPr>
        <w:t>RECEIVABLES CREDIT SALES×12MONTHS</w:t>
      </w:r>
    </w:p>
    <w:p w:rsidR="00600EBE" w:rsidRPr="005F5A04" w:rsidRDefault="00600EBE"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=3.487/-80×12months</w:t>
      </w:r>
    </w:p>
    <w:p w:rsidR="002E0F8C" w:rsidRPr="005F5A04" w:rsidRDefault="00600EBE"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=-523.05months</w:t>
      </w:r>
      <w:r w:rsidR="002E0F8C" w:rsidRPr="005F5A04">
        <w:rPr>
          <w:rFonts w:ascii="Times New Roman" w:eastAsia="Times New Roman" w:hAnsi="Times New Roman" w:cs="Times New Roman"/>
          <w:b/>
          <w:sz w:val="24"/>
          <w:szCs w:val="24"/>
        </w:rPr>
        <w:t xml:space="preserve">                                                          </w:t>
      </w:r>
      <w:r w:rsidR="002E0F8C" w:rsidRPr="005F5A04">
        <w:rPr>
          <w:rFonts w:ascii="Times New Roman" w:hAnsi="Times New Roman" w:cs="Times New Roman"/>
          <w:b/>
          <w:sz w:val="24"/>
          <w:szCs w:val="24"/>
        </w:rPr>
        <w:t xml:space="preserve"> A TRADE RECEIVABLE PERIOD OF ABOUT 523.05months INDICATE THAT IT WILL TAKE THE COMPANY ABOUT 523.05months TO SELL IT GOODS TO CUSTOMER AFTER PRODUCTION OR PURCHASES.</w:t>
      </w:r>
    </w:p>
    <w:p w:rsidR="00600EBE" w:rsidRPr="005F5A04" w:rsidRDefault="00600EBE" w:rsidP="005F5A04">
      <w:pPr>
        <w:pStyle w:val="ListParagraph"/>
        <w:spacing w:before="240" w:line="360" w:lineRule="auto"/>
        <w:ind w:left="1440"/>
        <w:rPr>
          <w:rFonts w:ascii="Times New Roman" w:hAnsi="Times New Roman" w:cs="Times New Roman"/>
          <w:b/>
          <w:sz w:val="24"/>
          <w:szCs w:val="24"/>
        </w:rPr>
      </w:pPr>
    </w:p>
    <w:p w:rsidR="009D5AD2" w:rsidRPr="005F5A04" w:rsidRDefault="009D5AD2" w:rsidP="005F5A04">
      <w:pPr>
        <w:pStyle w:val="ListParagraph"/>
        <w:tabs>
          <w:tab w:val="left" w:pos="5595"/>
        </w:tabs>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ab/>
      </w:r>
    </w:p>
    <w:p w:rsidR="009D5AD2" w:rsidRPr="005F5A04" w:rsidRDefault="009D5AD2"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INVENTORY TURNOVER PERIOD = AVERAGE INVENTORY/COST OF SALES</w:t>
      </w:r>
    </w:p>
    <w:p w:rsidR="00600EBE" w:rsidRPr="005F5A04" w:rsidRDefault="00600EBE"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=0/0</w:t>
      </w:r>
    </w:p>
    <w:p w:rsidR="00600EBE" w:rsidRPr="005F5A04" w:rsidRDefault="00600EBE"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w:t>
      </w:r>
    </w:p>
    <w:p w:rsidR="0000107C" w:rsidRPr="005F5A04" w:rsidRDefault="0000107C" w:rsidP="005F5A04">
      <w:pPr>
        <w:pStyle w:val="ListParagraph"/>
        <w:spacing w:before="240" w:line="360" w:lineRule="auto"/>
        <w:ind w:left="1440"/>
        <w:rPr>
          <w:rFonts w:ascii="Times New Roman" w:hAnsi="Times New Roman" w:cs="Times New Roman"/>
          <w:b/>
          <w:sz w:val="24"/>
          <w:szCs w:val="24"/>
        </w:rPr>
      </w:pPr>
      <w:r w:rsidRPr="005F5A04">
        <w:rPr>
          <w:rFonts w:ascii="Times New Roman" w:eastAsia="Times New Roman" w:hAnsi="Times New Roman" w:cs="Times New Roman"/>
          <w:b/>
          <w:sz w:val="24"/>
          <w:szCs w:val="24"/>
        </w:rPr>
        <w:t>ACTIVITY RATIO</w:t>
      </w:r>
    </w:p>
    <w:p w:rsidR="00600EBE" w:rsidRPr="005F5A04" w:rsidRDefault="00600EBE"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600EBE" w:rsidRPr="005F5A04" w:rsidRDefault="00600EBE"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=- 80/3487</w:t>
      </w:r>
    </w:p>
    <w:p w:rsidR="0000107C" w:rsidRPr="005F5A04" w:rsidRDefault="00600EBE" w:rsidP="005F5A04">
      <w:pPr>
        <w:pStyle w:val="ListParagraph"/>
        <w:tabs>
          <w:tab w:val="left" w:pos="4695"/>
        </w:tabs>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=-0.023</w:t>
      </w:r>
      <w:r w:rsidR="00C95CCB" w:rsidRPr="005F5A04">
        <w:rPr>
          <w:rFonts w:ascii="Times New Roman" w:hAnsi="Times New Roman" w:cs="Times New Roman"/>
          <w:b/>
          <w:sz w:val="24"/>
          <w:szCs w:val="24"/>
        </w:rPr>
        <w:t xml:space="preserve"> </w:t>
      </w:r>
      <w:r w:rsidR="00E23159" w:rsidRPr="005F5A04">
        <w:rPr>
          <w:rFonts w:ascii="Times New Roman" w:hAnsi="Times New Roman" w:cs="Times New Roman"/>
          <w:b/>
          <w:sz w:val="24"/>
          <w:szCs w:val="24"/>
        </w:rPr>
        <w:t xml:space="preserve">                                         </w:t>
      </w:r>
      <w:r w:rsidR="00C95CCB" w:rsidRPr="005F5A04">
        <w:rPr>
          <w:rFonts w:ascii="Times New Roman" w:hAnsi="Times New Roman" w:cs="Times New Roman"/>
          <w:b/>
          <w:sz w:val="24"/>
          <w:szCs w:val="24"/>
        </w:rPr>
        <w:t>A TRADE</w:t>
      </w:r>
      <w:r w:rsidR="00E23159" w:rsidRPr="005F5A04">
        <w:rPr>
          <w:rFonts w:ascii="Times New Roman" w:hAnsi="Times New Roman" w:cs="Times New Roman"/>
          <w:b/>
          <w:sz w:val="24"/>
          <w:szCs w:val="24"/>
        </w:rPr>
        <w:t xml:space="preserve"> RECEIVABLE TURNOVER OF ABOUT -0.023</w:t>
      </w:r>
      <w:r w:rsidR="00C95CCB" w:rsidRPr="005F5A04">
        <w:rPr>
          <w:rFonts w:ascii="Times New Roman" w:hAnsi="Times New Roman" w:cs="Times New Roman"/>
          <w:b/>
          <w:sz w:val="24"/>
          <w:szCs w:val="24"/>
        </w:rPr>
        <w:t xml:space="preserve"> TIMES MEANS THAT ON THE AVERAGE, THE BUSSINESS WILL RECEIVE SETTLEMENT FROM THE</w:t>
      </w:r>
      <w:r w:rsidR="00E23159" w:rsidRPr="005F5A04">
        <w:rPr>
          <w:rFonts w:ascii="Times New Roman" w:hAnsi="Times New Roman" w:cs="Times New Roman"/>
          <w:b/>
          <w:sz w:val="24"/>
          <w:szCs w:val="24"/>
        </w:rPr>
        <w:t>IR CREDIT CUSTOMERS FOR ABOUT -0.023</w:t>
      </w:r>
      <w:r w:rsidR="00C95CCB" w:rsidRPr="005F5A04">
        <w:rPr>
          <w:rFonts w:ascii="Times New Roman" w:hAnsi="Times New Roman" w:cs="Times New Roman"/>
          <w:b/>
          <w:sz w:val="24"/>
          <w:szCs w:val="24"/>
        </w:rPr>
        <w:t xml:space="preserve"> TIMES DURING THE ACCOUNTING PERIOD</w:t>
      </w:r>
      <w:r w:rsidR="00C95CCB" w:rsidRPr="005F5A04">
        <w:rPr>
          <w:rFonts w:ascii="Times New Roman" w:eastAsia="Times New Roman" w:hAnsi="Times New Roman" w:cs="Times New Roman"/>
          <w:b/>
          <w:sz w:val="24"/>
          <w:szCs w:val="24"/>
        </w:rPr>
        <w:t xml:space="preserve"> TIMES</w:t>
      </w:r>
    </w:p>
    <w:p w:rsidR="00600EBE" w:rsidRPr="005F5A04" w:rsidRDefault="0000107C" w:rsidP="005F5A04">
      <w:pPr>
        <w:pStyle w:val="ListParagraph"/>
        <w:tabs>
          <w:tab w:val="left" w:pos="4695"/>
        </w:tabs>
        <w:spacing w:before="240" w:line="360" w:lineRule="auto"/>
        <w:ind w:left="1440"/>
        <w:rPr>
          <w:rFonts w:ascii="Times New Roman" w:hAnsi="Times New Roman" w:cs="Times New Roman"/>
          <w:b/>
          <w:sz w:val="24"/>
          <w:szCs w:val="24"/>
        </w:rPr>
      </w:pPr>
      <w:r w:rsidRPr="005F5A04">
        <w:rPr>
          <w:rFonts w:ascii="Times New Roman" w:eastAsia="Times New Roman" w:hAnsi="Times New Roman" w:cs="Times New Roman"/>
          <w:b/>
          <w:sz w:val="24"/>
          <w:szCs w:val="24"/>
        </w:rPr>
        <w:t>EFFICIENCY RATIO</w:t>
      </w:r>
      <w:r w:rsidR="00351DFB" w:rsidRPr="005F5A04">
        <w:rPr>
          <w:rFonts w:ascii="Times New Roman" w:eastAsia="Times New Roman" w:hAnsi="Times New Roman" w:cs="Times New Roman"/>
          <w:b/>
          <w:sz w:val="24"/>
          <w:szCs w:val="24"/>
        </w:rPr>
        <w:tab/>
      </w:r>
    </w:p>
    <w:p w:rsidR="00600EBE" w:rsidRPr="005F5A04" w:rsidRDefault="00600EBE"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BEFORE INTREST AND TAX/EQUITY+DEBT</w:t>
      </w:r>
    </w:p>
    <w:p w:rsidR="00600EBE" w:rsidRPr="005F5A04" w:rsidRDefault="00600EBE" w:rsidP="005F5A04">
      <w:pPr>
        <w:pStyle w:val="ListParagraph"/>
        <w:tabs>
          <w:tab w:val="left" w:pos="6495"/>
        </w:tabs>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=13.06%×-0.09%</w:t>
      </w:r>
      <w:r w:rsidR="00EE23D6" w:rsidRPr="005F5A04">
        <w:rPr>
          <w:rFonts w:ascii="Times New Roman" w:eastAsia="Times New Roman" w:hAnsi="Times New Roman" w:cs="Times New Roman"/>
          <w:b/>
          <w:sz w:val="24"/>
          <w:szCs w:val="24"/>
        </w:rPr>
        <w:tab/>
      </w:r>
    </w:p>
    <w:p w:rsidR="00600EBE" w:rsidRPr="005F5A04" w:rsidRDefault="00600EBE" w:rsidP="005F5A04">
      <w:pPr>
        <w:pStyle w:val="ListParagraph"/>
        <w:spacing w:before="240" w:line="360" w:lineRule="auto"/>
        <w:ind w:left="144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Profit margin ×asset turnover=-1.18%                           </w:t>
      </w:r>
    </w:p>
    <w:p w:rsidR="00600EBE" w:rsidRPr="005F5A04" w:rsidRDefault="00600EBE" w:rsidP="005F5A04">
      <w:pPr>
        <w:pStyle w:val="ListParagraph"/>
        <w:numPr>
          <w:ilvl w:val="0"/>
          <w:numId w:val="4"/>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GROSS PROFIT PERCENTAGE=GROSS PROFIT/SALES×100%</w:t>
      </w:r>
    </w:p>
    <w:p w:rsidR="00600EBE" w:rsidRPr="005F5A04" w:rsidRDefault="00600EBE"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882D69" w:rsidRPr="005F5A04">
        <w:rPr>
          <w:rFonts w:ascii="Times New Roman" w:eastAsia="Times New Roman" w:hAnsi="Times New Roman" w:cs="Times New Roman"/>
          <w:b/>
          <w:sz w:val="24"/>
          <w:szCs w:val="24"/>
        </w:rPr>
        <w:t>80/-80×100</w:t>
      </w:r>
    </w:p>
    <w:p w:rsidR="00DA3B09" w:rsidRPr="005F5A04" w:rsidRDefault="00882D69"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w:t>
      </w:r>
      <w:r w:rsidR="00DA3B09" w:rsidRPr="005F5A04">
        <w:rPr>
          <w:rFonts w:ascii="Times New Roman" w:hAnsi="Times New Roman" w:cs="Times New Roman"/>
          <w:b/>
          <w:sz w:val="24"/>
          <w:szCs w:val="24"/>
        </w:rPr>
        <w:t xml:space="preserve">                                         FROM THE </w:t>
      </w:r>
      <w:r w:rsidR="00DA3B09" w:rsidRPr="005F5A04">
        <w:rPr>
          <w:rFonts w:ascii="Times New Roman" w:hAnsi="Times New Roman" w:cs="Times New Roman"/>
          <w:b/>
          <w:sz w:val="24"/>
          <w:szCs w:val="24"/>
        </w:rPr>
        <w:lastRenderedPageBreak/>
        <w:t>RATIO ABOVE GROSS PROFIT MARGIN OF ABOUT 1% INDICATES THAT THE COMPANY WILL EARN A PROFIT ABOUT 1 NAIRA FOR EVERY ₦1 REVENUE AFTER DEDUCTING ONLY COST OF SALES</w:t>
      </w:r>
    </w:p>
    <w:p w:rsidR="00882D69" w:rsidRPr="005F5A04" w:rsidRDefault="00882D69" w:rsidP="005F5A04">
      <w:pPr>
        <w:pStyle w:val="ListParagraph"/>
        <w:spacing w:before="240" w:line="360" w:lineRule="auto"/>
        <w:ind w:left="1440"/>
        <w:rPr>
          <w:rFonts w:ascii="Times New Roman" w:eastAsia="Times New Roman" w:hAnsi="Times New Roman" w:cs="Times New Roman"/>
          <w:b/>
          <w:sz w:val="24"/>
          <w:szCs w:val="24"/>
        </w:rPr>
      </w:pPr>
    </w:p>
    <w:p w:rsidR="00600EBE" w:rsidRPr="005F5A04" w:rsidRDefault="00600EBE" w:rsidP="005F5A04">
      <w:pPr>
        <w:pStyle w:val="ListParagraph"/>
        <w:numPr>
          <w:ilvl w:val="0"/>
          <w:numId w:val="4"/>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NET PROFIT MARGIN =NET PROFIT/SALES×100%</w:t>
      </w:r>
    </w:p>
    <w:p w:rsidR="00882D69" w:rsidRPr="005F5A04" w:rsidRDefault="00882D69"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=-1045/-80×100</w:t>
      </w:r>
    </w:p>
    <w:p w:rsidR="00387AD5" w:rsidRPr="005F5A04" w:rsidRDefault="00882D69" w:rsidP="005F5A04">
      <w:p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=13.06%</w:t>
      </w:r>
      <w:r w:rsidR="00387AD5" w:rsidRPr="005F5A04">
        <w:rPr>
          <w:rFonts w:ascii="Times New Roman" w:eastAsia="Times New Roman" w:hAnsi="Times New Roman" w:cs="Times New Roman"/>
          <w:b/>
          <w:sz w:val="24"/>
          <w:szCs w:val="24"/>
        </w:rPr>
        <w:t xml:space="preserve">                                                       </w:t>
      </w:r>
      <w:r w:rsidR="00387AD5" w:rsidRPr="005F5A04">
        <w:rPr>
          <w:rFonts w:ascii="Times New Roman" w:hAnsi="Times New Roman" w:cs="Times New Roman"/>
          <w:b/>
          <w:sz w:val="24"/>
          <w:szCs w:val="24"/>
        </w:rPr>
        <w:t xml:space="preserve"> A NET PROFIT MARGIN OF ABOUT -0.01%INDICATE THAT THE COMPANY WILL EARN A PROFIT OF ABOUT 1NAIRA FOR EVERY ₦1 SALES REVENUE AFTER DEDUCTING ALL EXPENSES(EXCLUDING INTEREST EXPENSES AND TAX).</w:t>
      </w:r>
    </w:p>
    <w:p w:rsidR="00882D69" w:rsidRPr="005F5A04" w:rsidRDefault="00882D69" w:rsidP="005F5A04">
      <w:pPr>
        <w:pStyle w:val="ListParagraph"/>
        <w:spacing w:before="240" w:line="360" w:lineRule="auto"/>
        <w:ind w:left="1440"/>
        <w:rPr>
          <w:rFonts w:ascii="Times New Roman" w:eastAsia="Times New Roman" w:hAnsi="Times New Roman" w:cs="Times New Roman"/>
          <w:b/>
          <w:sz w:val="24"/>
          <w:szCs w:val="24"/>
        </w:rPr>
      </w:pPr>
    </w:p>
    <w:p w:rsidR="00600EBE" w:rsidRPr="005F5A04" w:rsidRDefault="00600EBE" w:rsidP="005F5A04">
      <w:pPr>
        <w:pStyle w:val="ListParagraph"/>
        <w:numPr>
          <w:ilvl w:val="0"/>
          <w:numId w:val="4"/>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EXPENSES TO SALES=INDIVIDUAL EXPENSES/SALES×100%</w:t>
      </w:r>
    </w:p>
    <w:p w:rsidR="00882D69" w:rsidRPr="005F5A04" w:rsidRDefault="00882D69" w:rsidP="005F5A04">
      <w:pPr>
        <w:pStyle w:val="ListParagraph"/>
        <w:numPr>
          <w:ilvl w:val="0"/>
          <w:numId w:val="3"/>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Admin expenses =-48/-80×100%</w:t>
      </w:r>
    </w:p>
    <w:p w:rsidR="00882D69" w:rsidRPr="005F5A04" w:rsidRDefault="00882D69"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=0.54%</w:t>
      </w:r>
    </w:p>
    <w:p w:rsidR="00882D69" w:rsidRPr="005F5A04" w:rsidRDefault="00882D69" w:rsidP="005F5A04">
      <w:pPr>
        <w:pStyle w:val="ListParagraph"/>
        <w:numPr>
          <w:ilvl w:val="0"/>
          <w:numId w:val="3"/>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Finance cost = -919/-80×100%</w:t>
      </w:r>
    </w:p>
    <w:p w:rsidR="00882D69" w:rsidRPr="005F5A04" w:rsidRDefault="00882D69"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=11.48%</w:t>
      </w:r>
    </w:p>
    <w:p w:rsidR="00882D69" w:rsidRPr="005F5A04" w:rsidRDefault="00882D69" w:rsidP="005F5A04">
      <w:pPr>
        <w:pStyle w:val="ListParagraph"/>
        <w:numPr>
          <w:ilvl w:val="0"/>
          <w:numId w:val="3"/>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Tax expenses = -4/80×100%</w:t>
      </w:r>
    </w:p>
    <w:p w:rsidR="00882D69" w:rsidRPr="005F5A04" w:rsidRDefault="00882D69"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=0.05%</w:t>
      </w:r>
    </w:p>
    <w:p w:rsidR="0000107C" w:rsidRPr="005F5A04" w:rsidRDefault="0000107C"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INVESTOR RATIO</w:t>
      </w:r>
    </w:p>
    <w:p w:rsidR="00882D69" w:rsidRPr="005F5A04" w:rsidRDefault="00882D69"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PER SHARE=PROFIT AFTER TAX-DIVIDEND /NO OF ORDINARY SHARES</w:t>
      </w:r>
    </w:p>
    <w:p w:rsidR="00882D69" w:rsidRPr="005F5A04" w:rsidRDefault="00882D69"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=1045-0/1471</w:t>
      </w:r>
    </w:p>
    <w:p w:rsidR="00882D69" w:rsidRPr="005F5A04" w:rsidRDefault="00882D69" w:rsidP="005F5A04">
      <w:pPr>
        <w:pStyle w:val="ListParagraph"/>
        <w:tabs>
          <w:tab w:val="center" w:pos="5400"/>
        </w:tabs>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w:t>
      </w:r>
      <w:r w:rsidR="00340470" w:rsidRPr="005F5A04">
        <w:rPr>
          <w:rFonts w:ascii="Times New Roman" w:hAnsi="Times New Roman" w:cs="Times New Roman"/>
          <w:b/>
          <w:sz w:val="24"/>
          <w:szCs w:val="24"/>
        </w:rPr>
        <w:t xml:space="preserve">            =₦0.71                                  EARNINGS PER SHARE OF ABOUT 71NAIRA INDICATES THAT ABOUT 71NAIRA OF THE CURRENT PERIOD EQUITY EARNING IS ATTRIBUTABLE TO A UNITS OF ORDINARY SHARES IN ISSUE.</w:t>
      </w:r>
      <w:r w:rsidR="00EE23D6" w:rsidRPr="005F5A04">
        <w:rPr>
          <w:rFonts w:ascii="Times New Roman" w:hAnsi="Times New Roman" w:cs="Times New Roman"/>
          <w:b/>
          <w:sz w:val="24"/>
          <w:szCs w:val="24"/>
        </w:rPr>
        <w:tab/>
      </w:r>
    </w:p>
    <w:p w:rsidR="00882D69" w:rsidRPr="005F5A04" w:rsidRDefault="00882D69"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PRICE EARNINGS= MARKET PRICE PER SHARE /EARNING PER SHARE</w:t>
      </w:r>
    </w:p>
    <w:p w:rsidR="00882D69" w:rsidRPr="005F5A04" w:rsidRDefault="00882D69"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=0.70/0.71</w:t>
      </w:r>
    </w:p>
    <w:p w:rsidR="00340470" w:rsidRPr="005F5A04" w:rsidRDefault="00882D69" w:rsidP="005F5A04">
      <w:pPr>
        <w:pStyle w:val="ListParagraph"/>
        <w:tabs>
          <w:tab w:val="center" w:pos="5400"/>
        </w:tabs>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=0.99times</w:t>
      </w:r>
    </w:p>
    <w:p w:rsidR="00882D69" w:rsidRPr="005F5A04" w:rsidRDefault="00340470" w:rsidP="005F5A04">
      <w:pPr>
        <w:pStyle w:val="ListParagraph"/>
        <w:tabs>
          <w:tab w:val="center" w:pos="5400"/>
        </w:tabs>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A PRICE EARNING RATIO OF ABOUT 0.99TIMES REVEALS THAT THE CAPITAL VALUE OF THE BUSINNES’S SHARE IS ABOUT 0.99TIMES HIGHER THAN IT’S CURRENT LEVEL OF EARNINGS. </w:t>
      </w:r>
      <w:r w:rsidR="00EE23D6" w:rsidRPr="005F5A04">
        <w:rPr>
          <w:rFonts w:ascii="Times New Roman" w:hAnsi="Times New Roman" w:cs="Times New Roman"/>
          <w:b/>
          <w:sz w:val="24"/>
          <w:szCs w:val="24"/>
        </w:rPr>
        <w:tab/>
      </w:r>
    </w:p>
    <w:p w:rsidR="00882D69" w:rsidRPr="005F5A04" w:rsidRDefault="00882D69"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YIELD: Earnings per share/ market price per share</w:t>
      </w:r>
    </w:p>
    <w:p w:rsidR="00FA4D68" w:rsidRPr="005F5A04" w:rsidRDefault="00FA4D68"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=0.71/0.70</w:t>
      </w:r>
    </w:p>
    <w:p w:rsidR="00FA4D68" w:rsidRPr="005F5A04" w:rsidRDefault="00FA4D68"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=1.01</w:t>
      </w:r>
    </w:p>
    <w:p w:rsidR="00340470" w:rsidRPr="005F5A04" w:rsidRDefault="00340470"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AN EARNINGS YIELD OF ABOUT 1.01 PERCENT MEANS THAT A RETURN OF ABOUT 1.01NAIRA IS DUE ON EVERY ₦1 INVESMENT OF THE ORDINARY SHAREHOLDER’S BASED ON CURRENT PERIOD PERFORMANCE.</w:t>
      </w:r>
      <w:r w:rsidR="00C95CCB" w:rsidRPr="005F5A04">
        <w:rPr>
          <w:rFonts w:ascii="Times New Roman" w:hAnsi="Times New Roman" w:cs="Times New Roman"/>
          <w:b/>
          <w:sz w:val="24"/>
          <w:szCs w:val="24"/>
        </w:rPr>
        <w:t xml:space="preserve">  </w:t>
      </w:r>
    </w:p>
    <w:p w:rsidR="00FA4D68" w:rsidRPr="005F5A04" w:rsidRDefault="00FA4D68"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NET ASSETS PER SHARE: NET ASSETS-PREFERENCE SHARE CAPITAL /NO.OF ORDINARY SHARES </w:t>
      </w:r>
    </w:p>
    <w:p w:rsidR="00FA4D68" w:rsidRPr="005F5A04" w:rsidRDefault="00FA4D68"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=5288-0/1471</w:t>
      </w:r>
    </w:p>
    <w:p w:rsidR="00FA4D68" w:rsidRPr="005F5A04" w:rsidRDefault="00FA4D68"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=₦3.59</w:t>
      </w:r>
    </w:p>
    <w:p w:rsidR="0000107C" w:rsidRPr="005F5A04" w:rsidRDefault="0000107C"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LONG TERM SOLVENCY RATIO</w:t>
      </w:r>
    </w:p>
    <w:p w:rsidR="00FA4D68" w:rsidRPr="005F5A04" w:rsidRDefault="00FA4D68"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 = DEBT/EQUITY</w:t>
      </w:r>
    </w:p>
    <w:p w:rsidR="00FA4D68" w:rsidRPr="005F5A04" w:rsidRDefault="00FA4D68"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=3909/3046</w:t>
      </w:r>
    </w:p>
    <w:p w:rsidR="00FA4D68" w:rsidRPr="005F5A04" w:rsidRDefault="00FA4D68"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=1.28</w:t>
      </w:r>
      <w:r w:rsidR="00A445CF" w:rsidRPr="005F5A04">
        <w:rPr>
          <w:rFonts w:ascii="Times New Roman" w:hAnsi="Times New Roman" w:cs="Times New Roman"/>
          <w:b/>
          <w:sz w:val="24"/>
          <w:szCs w:val="24"/>
        </w:rPr>
        <w:t xml:space="preserve">                                           </w:t>
      </w:r>
      <w:r w:rsidR="00387AD5" w:rsidRPr="005F5A04">
        <w:rPr>
          <w:rFonts w:ascii="Times New Roman" w:hAnsi="Times New Roman" w:cs="Times New Roman"/>
          <w:b/>
          <w:sz w:val="24"/>
          <w:szCs w:val="24"/>
        </w:rPr>
        <w:t xml:space="preserve">    A GEARING RATIO OF ABOUT 1.28</w:t>
      </w:r>
      <w:r w:rsidR="00A445CF" w:rsidRPr="005F5A04">
        <w:rPr>
          <w:rFonts w:ascii="Times New Roman" w:hAnsi="Times New Roman" w:cs="Times New Roman"/>
          <w:b/>
          <w:sz w:val="24"/>
          <w:szCs w:val="24"/>
        </w:rPr>
        <w:t>% INDICATES THAT THE BUSSINESS IS HI</w:t>
      </w:r>
      <w:r w:rsidR="00387AD5" w:rsidRPr="005F5A04">
        <w:rPr>
          <w:rFonts w:ascii="Times New Roman" w:hAnsi="Times New Roman" w:cs="Times New Roman"/>
          <w:b/>
          <w:sz w:val="24"/>
          <w:szCs w:val="24"/>
        </w:rPr>
        <w:t>GHLY GEARED SINCE ONLY ABOUT 1.28</w:t>
      </w:r>
      <w:r w:rsidR="00A445CF" w:rsidRPr="005F5A04">
        <w:rPr>
          <w:rFonts w:ascii="Times New Roman" w:hAnsi="Times New Roman" w:cs="Times New Roman"/>
          <w:b/>
          <w:sz w:val="24"/>
          <w:szCs w:val="24"/>
        </w:rPr>
        <w:t xml:space="preserve"> IT’S LONG TERM CAPITAL WAS  BORROWED</w:t>
      </w:r>
    </w:p>
    <w:p w:rsidR="00FA4D68" w:rsidRPr="005F5A04" w:rsidRDefault="00FA4D68" w:rsidP="005F5A04">
      <w:pPr>
        <w:pStyle w:val="ListParagraph"/>
        <w:numPr>
          <w:ilvl w:val="0"/>
          <w:numId w:val="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FA4D68" w:rsidRPr="005F5A04" w:rsidRDefault="00FA4D68"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=3909+4425/-3046</w:t>
      </w:r>
    </w:p>
    <w:p w:rsidR="00387AD5" w:rsidRPr="005F5A04" w:rsidRDefault="00FA4D68"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=-2.74</w:t>
      </w:r>
      <w:r w:rsidR="00387AD5"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-2.74 CANN</w:t>
      </w:r>
      <w:r w:rsidR="00B40EE2" w:rsidRPr="005F5A04">
        <w:rPr>
          <w:rFonts w:ascii="Times New Roman" w:eastAsia="Times New Roman" w:hAnsi="Times New Roman" w:cs="Times New Roman"/>
          <w:b/>
          <w:sz w:val="24"/>
          <w:szCs w:val="24"/>
        </w:rPr>
        <w:t>O</w:t>
      </w:r>
      <w:r w:rsidR="00387AD5" w:rsidRPr="005F5A04">
        <w:rPr>
          <w:rFonts w:ascii="Times New Roman" w:eastAsia="Times New Roman" w:hAnsi="Times New Roman" w:cs="Times New Roman"/>
          <w:b/>
          <w:sz w:val="24"/>
          <w:szCs w:val="24"/>
        </w:rPr>
        <w:t>T COVER IT’S LIAB</w:t>
      </w:r>
      <w:r w:rsidR="00B40EE2" w:rsidRPr="005F5A04">
        <w:rPr>
          <w:rFonts w:ascii="Times New Roman" w:eastAsia="Times New Roman" w:hAnsi="Times New Roman" w:cs="Times New Roman"/>
          <w:b/>
          <w:sz w:val="24"/>
          <w:szCs w:val="24"/>
        </w:rPr>
        <w:t>ILITIES EXTERNALLY.</w:t>
      </w:r>
    </w:p>
    <w:p w:rsidR="00FA4D68" w:rsidRPr="005F5A04" w:rsidRDefault="00FA4D68" w:rsidP="005F5A04">
      <w:pPr>
        <w:pStyle w:val="ListParagraph"/>
        <w:spacing w:before="240" w:line="360" w:lineRule="auto"/>
        <w:ind w:left="1440"/>
        <w:rPr>
          <w:rFonts w:ascii="Times New Roman" w:eastAsia="Times New Roman" w:hAnsi="Times New Roman" w:cs="Times New Roman"/>
          <w:b/>
          <w:sz w:val="24"/>
          <w:szCs w:val="24"/>
        </w:rPr>
      </w:pPr>
    </w:p>
    <w:p w:rsidR="00FA4D68" w:rsidRPr="005F5A04" w:rsidRDefault="00FA4D68" w:rsidP="005F5A04">
      <w:pPr>
        <w:pStyle w:val="ListParagraph"/>
        <w:spacing w:before="240" w:line="360" w:lineRule="auto"/>
        <w:ind w:left="1440"/>
        <w:rPr>
          <w:rFonts w:ascii="Times New Roman" w:eastAsia="Times New Roman" w:hAnsi="Times New Roman" w:cs="Times New Roman"/>
          <w:b/>
          <w:sz w:val="24"/>
          <w:szCs w:val="24"/>
        </w:rPr>
      </w:pPr>
    </w:p>
    <w:p w:rsidR="0000107C" w:rsidRPr="005F5A04" w:rsidRDefault="00FA4D68"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00107C" w:rsidRPr="005F5A04">
        <w:rPr>
          <w:rFonts w:ascii="Times New Roman" w:eastAsia="Times New Roman" w:hAnsi="Times New Roman" w:cs="Times New Roman"/>
          <w:b/>
          <w:sz w:val="24"/>
          <w:szCs w:val="24"/>
        </w:rPr>
        <w:t xml:space="preserve">               MTN GROUP LIMITED</w:t>
      </w:r>
    </w:p>
    <w:p w:rsidR="00A7727D" w:rsidRPr="005F5A04" w:rsidRDefault="0000107C" w:rsidP="005F5A04">
      <w:pPr>
        <w:pStyle w:val="ListParagraph"/>
        <w:spacing w:before="240" w:line="360" w:lineRule="auto"/>
        <w:ind w:left="144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SHORT TERM SOLVENCY</w:t>
      </w:r>
    </w:p>
    <w:p w:rsidR="00FA4D68" w:rsidRPr="005F5A04" w:rsidRDefault="00A7727D"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=548/2865</w:t>
      </w:r>
    </w:p>
    <w:p w:rsidR="002E6E6E" w:rsidRPr="005F5A04" w:rsidRDefault="00351DFB"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=0.19:1</w:t>
      </w:r>
      <w:r w:rsidR="002E6E6E" w:rsidRPr="005F5A04">
        <w:rPr>
          <w:rFonts w:ascii="Times New Roman" w:hAnsi="Times New Roman" w:cs="Times New Roman"/>
          <w:b/>
          <w:sz w:val="24"/>
          <w:szCs w:val="24"/>
        </w:rPr>
        <w:t xml:space="preserve">                                                        THE CURRENT RATIO OF ABOUT 0.19:1 MEANS THAT THE BUSSINESS WILL NOT BE ABLE TO SETTLE IT SHORT TERM OBILIGATION AS AT WHEN DUE PROVIDED ALL THE CURRENT ASSETS ITEMS (ESPECIALLY INVETORY AN RECEIVABLES) WILL BE REALIZED IN CASH.</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ind w:left="1800"/>
        <w:rPr>
          <w:rFonts w:ascii="Times New Roman" w:hAnsi="Times New Roman" w:cs="Times New Roman"/>
          <w:b/>
          <w:sz w:val="24"/>
          <w:szCs w:val="24"/>
        </w:rPr>
      </w:pPr>
    </w:p>
    <w:p w:rsidR="00A7727D" w:rsidRPr="005F5A04" w:rsidRDefault="00A7727D" w:rsidP="005F5A04">
      <w:pPr>
        <w:pStyle w:val="ListParagraph"/>
        <w:numPr>
          <w:ilvl w:val="0"/>
          <w:numId w:val="5"/>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=548-0/2865</w:t>
      </w:r>
    </w:p>
    <w:p w:rsidR="002E6E6E" w:rsidRPr="005F5A04" w:rsidRDefault="00351DFB"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=0.19:1</w:t>
      </w:r>
      <w:r w:rsidR="002E6E6E" w:rsidRPr="005F5A04">
        <w:rPr>
          <w:rFonts w:ascii="Times New Roman" w:eastAsia="Times New Roman" w:hAnsi="Times New Roman" w:cs="Times New Roman"/>
          <w:b/>
          <w:sz w:val="24"/>
          <w:szCs w:val="24"/>
        </w:rPr>
        <w:t xml:space="preserve">                                                  </w:t>
      </w:r>
      <w:r w:rsidR="002E6E6E" w:rsidRPr="005F5A04">
        <w:rPr>
          <w:rFonts w:ascii="Times New Roman" w:hAnsi="Times New Roman" w:cs="Times New Roman"/>
          <w:b/>
          <w:sz w:val="24"/>
          <w:szCs w:val="24"/>
        </w:rPr>
        <w:t xml:space="preserve"> QUICK RATIO OF ABOUT 0.19:1 MEANS THAT THE BUSINESS WILL NOT BE ABLE TO SETTLE IT SHORT TERM OBILIGATIONSAS AT WHEN DUE.</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p>
    <w:p w:rsidR="00351DFB" w:rsidRPr="005F5A04" w:rsidRDefault="00351DFB"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RECEIVABLES COLLECTION PERIOD= AVERAGE TRADE RECEIVABLES CREDIT SALES×12MONTHS</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=418.5/11992×12</w:t>
      </w:r>
    </w:p>
    <w:p w:rsidR="002E0F8C" w:rsidRPr="005F5A04" w:rsidRDefault="00351DFB"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=0.42Months</w:t>
      </w:r>
      <w:r w:rsidR="002E0F8C" w:rsidRPr="005F5A04">
        <w:rPr>
          <w:rFonts w:ascii="Times New Roman" w:hAnsi="Times New Roman" w:cs="Times New Roman"/>
          <w:b/>
          <w:sz w:val="24"/>
          <w:szCs w:val="24"/>
        </w:rPr>
        <w:t xml:space="preserve">                                                A TRADE RECEIVABLE PERIOD OF ABOUT 0.42months INDICATE THAT IT WILL TAKE THE COMPANY ABOUT 0.42months TO SELL IT GOODS TO CUSTOMER AFTER PRODUCTION OR PURCHASES.</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p>
    <w:p w:rsidR="0000107C" w:rsidRPr="005F5A04" w:rsidRDefault="0000107C" w:rsidP="005F5A04">
      <w:pPr>
        <w:pStyle w:val="ListParagraph"/>
        <w:spacing w:before="240" w:line="360" w:lineRule="auto"/>
        <w:ind w:left="1800"/>
        <w:rPr>
          <w:rFonts w:ascii="Times New Roman" w:hAnsi="Times New Roman" w:cs="Times New Roman"/>
          <w:b/>
          <w:sz w:val="24"/>
          <w:szCs w:val="24"/>
        </w:rPr>
      </w:pPr>
      <w:r w:rsidRPr="005F5A04">
        <w:rPr>
          <w:rFonts w:ascii="Times New Roman" w:eastAsia="Times New Roman" w:hAnsi="Times New Roman" w:cs="Times New Roman"/>
          <w:b/>
          <w:sz w:val="24"/>
          <w:szCs w:val="24"/>
        </w:rPr>
        <w:t>ACTIVITY RATIO</w:t>
      </w:r>
    </w:p>
    <w:p w:rsidR="00351DFB" w:rsidRPr="005F5A04" w:rsidRDefault="00351DFB" w:rsidP="005F5A04">
      <w:pPr>
        <w:pStyle w:val="ListParagraph"/>
        <w:spacing w:before="240" w:line="360" w:lineRule="auto"/>
        <w:ind w:left="1800"/>
        <w:jc w:val="center"/>
        <w:rPr>
          <w:rFonts w:ascii="Times New Roman" w:hAnsi="Times New Roman" w:cs="Times New Roman"/>
          <w:b/>
          <w:sz w:val="24"/>
          <w:szCs w:val="24"/>
        </w:rPr>
      </w:pPr>
    </w:p>
    <w:p w:rsidR="00351DFB" w:rsidRPr="005F5A04" w:rsidRDefault="00351DFB"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=11992/418.5</w:t>
      </w:r>
    </w:p>
    <w:p w:rsidR="00351DFB" w:rsidRPr="005F5A04" w:rsidRDefault="00351DFB" w:rsidP="005F5A04">
      <w:pPr>
        <w:pStyle w:val="ListParagraph"/>
        <w:spacing w:before="240" w:line="360" w:lineRule="auto"/>
        <w:ind w:left="180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=28.65</w:t>
      </w:r>
      <w:r w:rsidR="00E23159" w:rsidRPr="005F5A04">
        <w:rPr>
          <w:rFonts w:ascii="Times New Roman" w:eastAsia="Times New Roman" w:hAnsi="Times New Roman" w:cs="Times New Roman"/>
          <w:b/>
          <w:sz w:val="24"/>
          <w:szCs w:val="24"/>
        </w:rPr>
        <w:t xml:space="preserve">TIMES                                      </w:t>
      </w:r>
      <w:r w:rsidR="00E23159" w:rsidRPr="005F5A04">
        <w:rPr>
          <w:rFonts w:ascii="Times New Roman" w:hAnsi="Times New Roman" w:cs="Times New Roman"/>
          <w:b/>
          <w:sz w:val="24"/>
          <w:szCs w:val="24"/>
        </w:rPr>
        <w:t xml:space="preserve"> A TRADE RECEIVABLE TURNOVER OF ABOUT 28.65 TIMES MEANS THAT ON THE AVERAGE, THE BUSSINESS WILL RECEIVE SETTLEMENT FROM THEIR CREDIT CUSTOMERS FOR ABOUT 87 TIMES DURING THE ACCOUNTING PERIOD</w:t>
      </w:r>
    </w:p>
    <w:p w:rsidR="00351DFB" w:rsidRPr="005F5A04" w:rsidRDefault="00351DFB" w:rsidP="005F5A04">
      <w:pPr>
        <w:pStyle w:val="ListParagraph"/>
        <w:tabs>
          <w:tab w:val="left" w:pos="4695"/>
          <w:tab w:val="left" w:pos="6675"/>
        </w:tabs>
        <w:spacing w:before="240" w:line="360" w:lineRule="auto"/>
        <w:ind w:left="1440"/>
        <w:rPr>
          <w:rFonts w:ascii="Times New Roman" w:hAnsi="Times New Roman" w:cs="Times New Roman"/>
          <w:b/>
          <w:sz w:val="24"/>
          <w:szCs w:val="24"/>
        </w:rPr>
      </w:pPr>
      <w:r w:rsidRPr="005F5A04">
        <w:rPr>
          <w:rFonts w:ascii="Times New Roman" w:eastAsia="Times New Roman" w:hAnsi="Times New Roman" w:cs="Times New Roman"/>
          <w:b/>
          <w:sz w:val="24"/>
          <w:szCs w:val="24"/>
        </w:rPr>
        <w:tab/>
      </w:r>
      <w:r w:rsidR="00A57FFC" w:rsidRPr="005F5A04">
        <w:rPr>
          <w:rFonts w:ascii="Times New Roman" w:eastAsia="Times New Roman" w:hAnsi="Times New Roman" w:cs="Times New Roman"/>
          <w:b/>
          <w:sz w:val="24"/>
          <w:szCs w:val="24"/>
        </w:rPr>
        <w:tab/>
      </w:r>
    </w:p>
    <w:p w:rsidR="00351DFB" w:rsidRPr="005F5A04" w:rsidRDefault="00351DFB"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BEFORE INTREST AND TAX/EQUITY+DEBT</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=1%×0.56%</w:t>
      </w:r>
    </w:p>
    <w:p w:rsidR="00351DFB" w:rsidRPr="005F5A04" w:rsidRDefault="00351DFB"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=0.56%</w:t>
      </w:r>
      <w:r w:rsidR="00387AD5" w:rsidRPr="005F5A04">
        <w:rPr>
          <w:rFonts w:ascii="Times New Roman" w:hAnsi="Times New Roman" w:cs="Times New Roman"/>
          <w:b/>
          <w:sz w:val="24"/>
          <w:szCs w:val="24"/>
        </w:rPr>
        <w:t xml:space="preserve">                              THE RATIO INDICATES THAT THE ROCE OF 0.56 INDICATES THE COMPANY  EARNS  A RETURN OF ABOUT 0.56FOR EVERY ₦1 INVESTED</w:t>
      </w:r>
    </w:p>
    <w:p w:rsidR="00351DFB" w:rsidRPr="005F5A04" w:rsidRDefault="00351DFB" w:rsidP="005F5A04">
      <w:pPr>
        <w:pStyle w:val="ListParagraph"/>
        <w:spacing w:before="240" w:line="360" w:lineRule="auto"/>
        <w:ind w:left="180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351DFB" w:rsidRPr="005F5A04" w:rsidRDefault="00351DFB" w:rsidP="005F5A04">
      <w:pPr>
        <w:pStyle w:val="ListParagraph"/>
        <w:numPr>
          <w:ilvl w:val="0"/>
          <w:numId w:val="5"/>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GROSS PROFIT PERCENTAGE=GROSS PROFIT/SALES×100%</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=11972/11992×100</w:t>
      </w:r>
    </w:p>
    <w:p w:rsidR="00DA3B09" w:rsidRPr="005F5A04" w:rsidRDefault="00351DFB"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w:t>
      </w:r>
      <w:r w:rsidR="00DA3B09" w:rsidRPr="005F5A04">
        <w:rPr>
          <w:rFonts w:ascii="Times New Roman" w:eastAsia="Times New Roman" w:hAnsi="Times New Roman" w:cs="Times New Roman"/>
          <w:b/>
          <w:sz w:val="24"/>
          <w:szCs w:val="24"/>
        </w:rPr>
        <w:t xml:space="preserve">                                                 </w:t>
      </w:r>
      <w:r w:rsidR="00DA3B09" w:rsidRPr="005F5A04">
        <w:rPr>
          <w:rFonts w:ascii="Times New Roman" w:hAnsi="Times New Roman" w:cs="Times New Roman"/>
          <w:b/>
          <w:sz w:val="24"/>
          <w:szCs w:val="24"/>
        </w:rPr>
        <w:t xml:space="preserve"> FROM THE RATIO ABOVE GROSS PROFIT MARGIN OF ABOUT 1%INDICATES THAT THE COMPANY WILL EARN A PROFIT ABOUT 1 NAIRA FOR EVERY ₦1 REVENUE AFTER DEDUCTING ONLY COST OF SALES</w:t>
      </w:r>
    </w:p>
    <w:p w:rsidR="00351DFB" w:rsidRPr="005F5A04" w:rsidRDefault="00351DFB" w:rsidP="005F5A04">
      <w:pPr>
        <w:pStyle w:val="ListParagraph"/>
        <w:spacing w:before="240" w:line="360" w:lineRule="auto"/>
        <w:ind w:left="1800"/>
        <w:rPr>
          <w:rFonts w:ascii="Times New Roman" w:eastAsia="Times New Roman" w:hAnsi="Times New Roman" w:cs="Times New Roman"/>
          <w:b/>
          <w:sz w:val="24"/>
          <w:szCs w:val="24"/>
        </w:rPr>
      </w:pPr>
    </w:p>
    <w:p w:rsidR="00351DFB" w:rsidRPr="005F5A04" w:rsidRDefault="00351DFB" w:rsidP="005F5A04">
      <w:pPr>
        <w:pStyle w:val="ListParagraph"/>
        <w:numPr>
          <w:ilvl w:val="0"/>
          <w:numId w:val="5"/>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NET PROFIT MARGIN =NET PROFIT/SALES×100%</w:t>
      </w:r>
    </w:p>
    <w:p w:rsidR="00EE23D6" w:rsidRPr="005F5A04" w:rsidRDefault="00EE23D6"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=11957/11992×100</w:t>
      </w:r>
    </w:p>
    <w:p w:rsidR="0043534B" w:rsidRPr="005F5A04" w:rsidRDefault="00EE23D6" w:rsidP="005F5A04">
      <w:p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w:t>
      </w:r>
      <w:r w:rsidR="0043534B" w:rsidRPr="005F5A04">
        <w:rPr>
          <w:rFonts w:ascii="Times New Roman" w:eastAsia="Times New Roman" w:hAnsi="Times New Roman" w:cs="Times New Roman"/>
          <w:b/>
          <w:sz w:val="24"/>
          <w:szCs w:val="24"/>
        </w:rPr>
        <w:t xml:space="preserve">                                                       </w:t>
      </w:r>
      <w:r w:rsidR="0043534B" w:rsidRPr="005F5A04">
        <w:rPr>
          <w:rFonts w:ascii="Times New Roman" w:hAnsi="Times New Roman" w:cs="Times New Roman"/>
          <w:b/>
          <w:sz w:val="24"/>
          <w:szCs w:val="24"/>
        </w:rPr>
        <w:t xml:space="preserve"> A NET PROFIT MARGIN OF ABOUT 1%INDICATE THAT THE COMPANY WILL EARN A </w:t>
      </w:r>
      <w:r w:rsidR="0043534B" w:rsidRPr="005F5A04">
        <w:rPr>
          <w:rFonts w:ascii="Times New Roman" w:hAnsi="Times New Roman" w:cs="Times New Roman"/>
          <w:b/>
          <w:sz w:val="24"/>
          <w:szCs w:val="24"/>
        </w:rPr>
        <w:lastRenderedPageBreak/>
        <w:t>PROFIT OF ABOUT 1NAIRA FOR EVERY ₦1 SALES REVENUE AFTER DEDUCTING ALL EXPENSES(EXCLUDING INTEREST EXPENSES AND TAX).</w:t>
      </w:r>
    </w:p>
    <w:p w:rsidR="00EE23D6" w:rsidRPr="005F5A04" w:rsidRDefault="00EE23D6" w:rsidP="005F5A04">
      <w:pPr>
        <w:pStyle w:val="ListParagraph"/>
        <w:spacing w:before="240" w:line="360" w:lineRule="auto"/>
        <w:ind w:left="1800"/>
        <w:rPr>
          <w:rFonts w:ascii="Times New Roman" w:eastAsia="Times New Roman" w:hAnsi="Times New Roman" w:cs="Times New Roman"/>
          <w:b/>
          <w:sz w:val="24"/>
          <w:szCs w:val="24"/>
        </w:rPr>
      </w:pPr>
    </w:p>
    <w:p w:rsidR="006D5DA0" w:rsidRPr="005F5A04" w:rsidRDefault="00EE23D6" w:rsidP="005F5A04">
      <w:pPr>
        <w:pStyle w:val="ListParagraph"/>
        <w:numPr>
          <w:ilvl w:val="0"/>
          <w:numId w:val="5"/>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EXPENSES TO SALES=INDIVIDUAL EXPENSES/SALES×100%</w:t>
      </w:r>
    </w:p>
    <w:p w:rsidR="006D5DA0" w:rsidRPr="005F5A04" w:rsidRDefault="006D5DA0"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FINANCE COST=404/11992×100</w:t>
      </w:r>
    </w:p>
    <w:p w:rsidR="006D5DA0" w:rsidRPr="005F5A04" w:rsidRDefault="006D5DA0" w:rsidP="005F5A04">
      <w:pPr>
        <w:pStyle w:val="ListParagraph"/>
        <w:tabs>
          <w:tab w:val="center" w:pos="5580"/>
        </w:tabs>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=0.60%</w:t>
      </w:r>
      <w:r w:rsidR="00A57FFC" w:rsidRPr="005F5A04">
        <w:rPr>
          <w:rFonts w:ascii="Times New Roman" w:eastAsia="Times New Roman" w:hAnsi="Times New Roman" w:cs="Times New Roman"/>
          <w:b/>
          <w:sz w:val="24"/>
          <w:szCs w:val="24"/>
        </w:rPr>
        <w:tab/>
      </w:r>
    </w:p>
    <w:p w:rsidR="006D5DA0" w:rsidRPr="005F5A04" w:rsidRDefault="006D5DA0"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Operating expenses =266/11992×100</w:t>
      </w:r>
    </w:p>
    <w:p w:rsidR="006D5DA0" w:rsidRPr="005F5A04" w:rsidRDefault="006D5DA0"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=0.40%</w:t>
      </w:r>
    </w:p>
    <w:p w:rsidR="0000107C" w:rsidRPr="005F5A04" w:rsidRDefault="0000107C"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INVESTOR RATIO</w:t>
      </w:r>
    </w:p>
    <w:p w:rsidR="006D5DA0" w:rsidRPr="005F5A04" w:rsidRDefault="006D5DA0" w:rsidP="005F5A04">
      <w:pPr>
        <w:pStyle w:val="ListParagraph"/>
        <w:tabs>
          <w:tab w:val="center" w:pos="5580"/>
        </w:tabs>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E51A7D" w:rsidRPr="005F5A04">
        <w:rPr>
          <w:rFonts w:ascii="Times New Roman" w:eastAsia="Times New Roman" w:hAnsi="Times New Roman" w:cs="Times New Roman"/>
          <w:b/>
          <w:sz w:val="24"/>
          <w:szCs w:val="24"/>
        </w:rPr>
        <w:tab/>
      </w:r>
    </w:p>
    <w:p w:rsidR="00EE23D6" w:rsidRPr="005F5A04" w:rsidRDefault="00EE23D6"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PER SHARE=PROFIT AFTER TAX-DIVIDEND /NO OF ORDINARY SHARES</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=11957-0/1884269758</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=₦0</w:t>
      </w:r>
    </w:p>
    <w:p w:rsidR="00EE23D6" w:rsidRPr="005F5A04" w:rsidRDefault="00EE23D6" w:rsidP="005F5A04">
      <w:pPr>
        <w:pStyle w:val="ListParagraph"/>
        <w:tabs>
          <w:tab w:val="center" w:pos="5400"/>
        </w:tabs>
        <w:spacing w:before="240" w:line="360" w:lineRule="auto"/>
        <w:ind w:left="1440"/>
        <w:rPr>
          <w:rFonts w:ascii="Times New Roman" w:hAnsi="Times New Roman" w:cs="Times New Roman"/>
          <w:b/>
          <w:sz w:val="24"/>
          <w:szCs w:val="24"/>
        </w:rPr>
      </w:pPr>
    </w:p>
    <w:p w:rsidR="00EE23D6" w:rsidRPr="005F5A04" w:rsidRDefault="00EE23D6"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PRICE EARNINGS= MARKET PRICE PER SHARE /EARNING PER SHARE</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=0/0</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=0</w:t>
      </w:r>
    </w:p>
    <w:p w:rsidR="00EE23D6" w:rsidRPr="005F5A04" w:rsidRDefault="00EE23D6" w:rsidP="005F5A04">
      <w:pPr>
        <w:pStyle w:val="ListParagraph"/>
        <w:tabs>
          <w:tab w:val="center" w:pos="5400"/>
        </w:tabs>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ab/>
      </w:r>
    </w:p>
    <w:p w:rsidR="00EE23D6" w:rsidRPr="005F5A04" w:rsidRDefault="00EE23D6"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YIELD: Earnings per share/ market price per share</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=0/0</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=0</w:t>
      </w:r>
    </w:p>
    <w:p w:rsidR="00EE23D6" w:rsidRPr="005F5A04" w:rsidRDefault="00EE23D6"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NET ASSETS PER SHARE: NET ASSETS-PREFERENCE SHARE CAPITAL /NO.OF ORDINARY SHARES </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=24356-0/1884269758</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=₦1.29</w:t>
      </w:r>
    </w:p>
    <w:p w:rsidR="0000107C" w:rsidRPr="005F5A04" w:rsidRDefault="0000107C"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LONG TERM SOLVENCY</w:t>
      </w:r>
    </w:p>
    <w:p w:rsidR="00EE23D6" w:rsidRPr="005F5A04" w:rsidRDefault="00EE23D6"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 = DEBT/EQUITY</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=1/21490</w:t>
      </w:r>
    </w:p>
    <w:p w:rsidR="006D5DA0" w:rsidRPr="005F5A04" w:rsidRDefault="006D5DA0"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 xml:space="preserve">               =0.00</w:t>
      </w:r>
    </w:p>
    <w:p w:rsidR="00EE23D6" w:rsidRPr="005F5A04" w:rsidRDefault="00EE23D6" w:rsidP="005F5A04">
      <w:pPr>
        <w:pStyle w:val="ListParagraph"/>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w:t>
      </w:r>
    </w:p>
    <w:p w:rsidR="00EE23D6" w:rsidRPr="005F5A04" w:rsidRDefault="00EE23D6" w:rsidP="005F5A04">
      <w:pPr>
        <w:pStyle w:val="ListParagraph"/>
        <w:numPr>
          <w:ilvl w:val="0"/>
          <w:numId w:val="5"/>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6D5DA0" w:rsidRPr="005F5A04" w:rsidRDefault="006D5DA0"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=1+2865/21490</w:t>
      </w:r>
    </w:p>
    <w:p w:rsidR="00387AD5" w:rsidRPr="005F5A04" w:rsidRDefault="006D5DA0"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=0.13</w:t>
      </w:r>
      <w:r w:rsidR="00387AD5"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OF 0.13 CAN COVER THE COMPANY LIABILITIES WITH 0.13.</w:t>
      </w:r>
    </w:p>
    <w:p w:rsidR="006D5DA0" w:rsidRPr="005F5A04" w:rsidRDefault="006D5DA0" w:rsidP="005F5A04">
      <w:pPr>
        <w:pStyle w:val="ListParagraph"/>
        <w:spacing w:before="240" w:line="360" w:lineRule="auto"/>
        <w:ind w:left="1800"/>
        <w:rPr>
          <w:rFonts w:ascii="Times New Roman" w:eastAsia="Times New Roman" w:hAnsi="Times New Roman" w:cs="Times New Roman"/>
          <w:b/>
          <w:sz w:val="24"/>
          <w:szCs w:val="24"/>
        </w:rPr>
      </w:pPr>
    </w:p>
    <w:p w:rsidR="00E15BA9" w:rsidRPr="005F5A04" w:rsidRDefault="00E15BA9" w:rsidP="005F5A04">
      <w:pPr>
        <w:pStyle w:val="ListParagraph"/>
        <w:spacing w:before="240" w:line="360" w:lineRule="auto"/>
        <w:ind w:left="180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HEALTH CARE SECTOR</w:t>
      </w:r>
    </w:p>
    <w:p w:rsidR="00EE23D6" w:rsidRPr="005F5A04" w:rsidRDefault="00DF49CA" w:rsidP="005F5A04">
      <w:pPr>
        <w:pStyle w:val="ListParagraph"/>
        <w:spacing w:before="240" w:line="360" w:lineRule="auto"/>
        <w:ind w:left="1800"/>
        <w:rPr>
          <w:rFonts w:ascii="Times New Roman" w:hAnsi="Times New Roman" w:cs="Times New Roman"/>
          <w:b/>
          <w:sz w:val="24"/>
          <w:szCs w:val="24"/>
        </w:rPr>
      </w:pPr>
      <w:r w:rsidRPr="005F5A04">
        <w:rPr>
          <w:rFonts w:ascii="Times New Roman" w:hAnsi="Times New Roman" w:cs="Times New Roman"/>
          <w:b/>
          <w:sz w:val="24"/>
          <w:szCs w:val="24"/>
        </w:rPr>
        <w:t>FIDSON HEALTHCARE PLC</w:t>
      </w:r>
    </w:p>
    <w:p w:rsidR="00E15BA9" w:rsidRPr="005F5A04" w:rsidRDefault="00E15BA9"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SHORT TERM SOLVENCY</w:t>
      </w:r>
    </w:p>
    <w:p w:rsidR="00784D02" w:rsidRPr="005F5A04" w:rsidRDefault="00784D02"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484AEC" w:rsidRPr="005F5A04" w:rsidRDefault="00484AEC"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=7,575,483/10,535,885</w:t>
      </w:r>
    </w:p>
    <w:p w:rsidR="002E6E6E" w:rsidRPr="005F5A04" w:rsidRDefault="00484AEC"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=0.72:1</w:t>
      </w:r>
      <w:r w:rsidR="002E6E6E" w:rsidRPr="005F5A04">
        <w:rPr>
          <w:rFonts w:ascii="Times New Roman" w:eastAsia="Times New Roman" w:hAnsi="Times New Roman" w:cs="Times New Roman"/>
          <w:b/>
          <w:sz w:val="24"/>
          <w:szCs w:val="24"/>
        </w:rPr>
        <w:t xml:space="preserve">                                                         </w:t>
      </w:r>
      <w:r w:rsidR="002E6E6E" w:rsidRPr="005F5A04">
        <w:rPr>
          <w:rFonts w:ascii="Times New Roman" w:hAnsi="Times New Roman" w:cs="Times New Roman"/>
          <w:b/>
          <w:sz w:val="24"/>
          <w:szCs w:val="24"/>
        </w:rPr>
        <w:t xml:space="preserve"> THE CURRENT RATIO OF ABOUT 0.72:1 MEANS THAT THE BUSSINESS WILL NOT BE ABLE TO SETTLE IT SHORT TERM OBILIGATION AS AT WHEN DUE PROVIDED ALL THE CURRENT ASSETS ITEMS (ESPECIALLY INVETORY AN RECEIVABLES) WILL BE REALIZED IN CASH.</w:t>
      </w:r>
    </w:p>
    <w:p w:rsidR="002E6E6E" w:rsidRPr="005F5A04" w:rsidRDefault="002E6E6E" w:rsidP="005F5A04">
      <w:pPr>
        <w:pStyle w:val="ListParagraph"/>
        <w:tabs>
          <w:tab w:val="left" w:pos="3975"/>
        </w:tabs>
        <w:spacing w:before="240" w:line="360" w:lineRule="auto"/>
        <w:rPr>
          <w:rFonts w:ascii="Times New Roman" w:eastAsia="Times New Roman" w:hAnsi="Times New Roman" w:cs="Times New Roman"/>
          <w:b/>
          <w:sz w:val="24"/>
          <w:szCs w:val="24"/>
        </w:rPr>
      </w:pPr>
    </w:p>
    <w:p w:rsidR="00484AEC" w:rsidRPr="005F5A04" w:rsidRDefault="00CF7872" w:rsidP="005F5A04">
      <w:pPr>
        <w:pStyle w:val="ListParagraph"/>
        <w:tabs>
          <w:tab w:val="left" w:pos="3975"/>
        </w:tabs>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ab/>
      </w:r>
    </w:p>
    <w:p w:rsidR="00A57FFC" w:rsidRPr="005F5A04" w:rsidRDefault="00A57FFC" w:rsidP="005F5A04">
      <w:pPr>
        <w:pStyle w:val="ListParagraph"/>
        <w:numPr>
          <w:ilvl w:val="0"/>
          <w:numId w:val="6"/>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484AEC" w:rsidRPr="005F5A04" w:rsidRDefault="00484AEC"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=7,575,483-2,875,133/10,535,885</w:t>
      </w:r>
    </w:p>
    <w:p w:rsidR="00D66F98" w:rsidRPr="005F5A04" w:rsidRDefault="00484AEC"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=0.45:1</w:t>
      </w:r>
      <w:r w:rsidR="00D66F98" w:rsidRPr="005F5A04">
        <w:rPr>
          <w:rFonts w:ascii="Times New Roman" w:eastAsia="Times New Roman" w:hAnsi="Times New Roman" w:cs="Times New Roman"/>
          <w:b/>
          <w:sz w:val="24"/>
          <w:szCs w:val="24"/>
        </w:rPr>
        <w:t xml:space="preserve">                                                   </w:t>
      </w:r>
      <w:r w:rsidR="00D66F98" w:rsidRPr="005F5A04">
        <w:rPr>
          <w:rFonts w:ascii="Times New Roman" w:hAnsi="Times New Roman" w:cs="Times New Roman"/>
          <w:b/>
          <w:sz w:val="24"/>
          <w:szCs w:val="24"/>
        </w:rPr>
        <w:t xml:space="preserve"> QUICK RATIO OF ABOUT 0.45:1 MEANS THAT THE BUSINESS WILL NOT BE ABLE TO SETTLE IT SHORT TERM OBILIGATIONSAS AT WHEN DUE.</w:t>
      </w:r>
    </w:p>
    <w:p w:rsidR="00484AEC" w:rsidRPr="005F5A04" w:rsidRDefault="00CF7872" w:rsidP="005F5A04">
      <w:pPr>
        <w:pStyle w:val="ListParagraph"/>
        <w:tabs>
          <w:tab w:val="left" w:pos="7800"/>
        </w:tabs>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b/>
      </w:r>
    </w:p>
    <w:p w:rsidR="00A57FFC" w:rsidRPr="005F5A04" w:rsidRDefault="00A57FFC"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lastRenderedPageBreak/>
        <w:t>RECEIVABLES COLLECTION PERIOD= AVERAGE TRADE RECEIVABLES CREDIT SALES×12MONTHS</w:t>
      </w:r>
    </w:p>
    <w:p w:rsidR="00484AEC" w:rsidRPr="005F5A04" w:rsidRDefault="00484AEC"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=3,153,312/16,229,903×365days</w:t>
      </w:r>
    </w:p>
    <w:p w:rsidR="00484AEC" w:rsidRPr="005F5A04" w:rsidRDefault="00484AEC"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=70.92days</w:t>
      </w: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ACTIVITY RATIO</w:t>
      </w:r>
    </w:p>
    <w:p w:rsidR="00A57FFC" w:rsidRPr="005F5A04" w:rsidRDefault="00A57FFC"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AF70C6" w:rsidRPr="005F5A04" w:rsidRDefault="00AF70C6"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=16229903/3153312</w:t>
      </w:r>
    </w:p>
    <w:p w:rsidR="00AF70C6" w:rsidRPr="005F5A04" w:rsidRDefault="00AF70C6"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=5.15</w:t>
      </w:r>
      <w:r w:rsidR="00E23159" w:rsidRPr="005F5A04">
        <w:rPr>
          <w:rFonts w:ascii="Times New Roman" w:eastAsia="Times New Roman" w:hAnsi="Times New Roman" w:cs="Times New Roman"/>
          <w:b/>
          <w:sz w:val="24"/>
          <w:szCs w:val="24"/>
        </w:rPr>
        <w:t xml:space="preserve">TIMES                                            </w:t>
      </w:r>
      <w:r w:rsidR="00E23159" w:rsidRPr="005F5A04">
        <w:rPr>
          <w:rFonts w:ascii="Times New Roman" w:hAnsi="Times New Roman" w:cs="Times New Roman"/>
          <w:b/>
          <w:sz w:val="24"/>
          <w:szCs w:val="24"/>
        </w:rPr>
        <w:t xml:space="preserve"> A TRADE RECEIVABLE TURNOVER OF ABOUT 5.15 TIMES MEANS THAT ON THE AVERAGE, THE BUSSINESS WILL RECEIVE SETTLEMENT FROM THEIR CREDIT CUSTOMERS FOR ABOUT 87 TIMES DURING THE ACCOUNTING PERIOD</w:t>
      </w:r>
    </w:p>
    <w:p w:rsidR="00AF70C6" w:rsidRPr="005F5A04" w:rsidRDefault="00AF70C6"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INVENTORY TURNOVER PERIOD = AVERAGE INVENTORY/COST OF SALES×365days</w:t>
      </w:r>
    </w:p>
    <w:p w:rsidR="00AF70C6" w:rsidRPr="005F5A04" w:rsidRDefault="00AF70C6"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=2315881/9910219×365days</w:t>
      </w:r>
    </w:p>
    <w:p w:rsidR="00AF70C6" w:rsidRPr="005F5A04" w:rsidRDefault="00AF70C6"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=85.29days</w:t>
      </w:r>
      <w:r w:rsidR="00A445CF" w:rsidRPr="005F5A04">
        <w:rPr>
          <w:rFonts w:ascii="Times New Roman" w:eastAsia="Times New Roman" w:hAnsi="Times New Roman" w:cs="Times New Roman"/>
          <w:b/>
          <w:sz w:val="24"/>
          <w:szCs w:val="24"/>
        </w:rPr>
        <w:t xml:space="preserve">                                      </w:t>
      </w:r>
      <w:r w:rsidR="00A445CF" w:rsidRPr="005F5A04">
        <w:rPr>
          <w:rFonts w:ascii="Times New Roman" w:hAnsi="Times New Roman" w:cs="Times New Roman"/>
          <w:b/>
          <w:sz w:val="24"/>
          <w:szCs w:val="24"/>
        </w:rPr>
        <w:t>AN INVETORY COLLECTION PERIOD OF ABOUT 85.29DAYS INDICATE THAT IT WILL TAKE THE COMPANY ABOUT 136DAYS TO SELL IT’S GOODS TO CUSTOMERS AFTER PRODUTION OR PURCHASES THE FINISHED GOODS WILL REMAIN IN THE WAREHOUSE OR STORE FOR ABOUT 136 DAYS</w:t>
      </w:r>
    </w:p>
    <w:p w:rsidR="00AF70C6" w:rsidRPr="005F5A04" w:rsidRDefault="00AF70C6"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737ED3" w:rsidRPr="005F5A04" w:rsidRDefault="00AF70C6"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INVENTORY TURNOVER:</w:t>
      </w:r>
      <w:r w:rsidR="00F148AB" w:rsidRPr="005F5A04">
        <w:rPr>
          <w:rFonts w:ascii="Times New Roman" w:eastAsia="Times New Roman" w:hAnsi="Times New Roman" w:cs="Times New Roman"/>
          <w:b/>
          <w:sz w:val="24"/>
          <w:szCs w:val="24"/>
        </w:rPr>
        <w:t xml:space="preserve"> COST OF SALES/AVERAGE INVENTORY</w:t>
      </w:r>
    </w:p>
    <w:p w:rsidR="00F148AB" w:rsidRPr="005F5A04" w:rsidRDefault="00F148AB"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=9910219/2315881</w:t>
      </w:r>
    </w:p>
    <w:p w:rsidR="003D3E67" w:rsidRPr="005F5A04" w:rsidRDefault="00F148AB"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=4.28</w:t>
      </w:r>
      <w:r w:rsidR="003D3E67" w:rsidRPr="005F5A04">
        <w:rPr>
          <w:rFonts w:ascii="Times New Roman" w:hAnsi="Times New Roman" w:cs="Times New Roman"/>
          <w:b/>
          <w:sz w:val="24"/>
          <w:szCs w:val="24"/>
        </w:rPr>
        <w:t>times</w:t>
      </w:r>
    </w:p>
    <w:p w:rsidR="00F148AB" w:rsidRPr="005F5A04" w:rsidRDefault="003D3E67"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THIS MEASURES HOW OFTEN THE BUSSINESS TURNS IT INVENTORY INTO SALES IT MEASURES THE RAPIDLY WITH WHICH A BUSSINESS IS ABLE TO TURN IT’S INVETORY INTO SALES IT TAKES COMPANY 4.28 TIMES THE HIGHER NUMBER OF TIMES THE MORE EFFEICENT THE INVENTORY MANAGEMENT OF THE BUSSINESS ARE  </w:t>
      </w:r>
    </w:p>
    <w:p w:rsidR="003D3E67" w:rsidRPr="005F5A04" w:rsidRDefault="00A445CF" w:rsidP="005F5A04">
      <w:pPr>
        <w:pStyle w:val="ListParagraph"/>
        <w:tabs>
          <w:tab w:val="left" w:pos="1755"/>
        </w:tabs>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ab/>
      </w:r>
    </w:p>
    <w:p w:rsidR="00AF70C6" w:rsidRPr="005F5A04" w:rsidRDefault="00AF70C6"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w:t>
      </w:r>
    </w:p>
    <w:p w:rsidR="00AF70C6"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EFFICIENCY RATIO</w:t>
      </w:r>
    </w:p>
    <w:p w:rsidR="00A57FFC" w:rsidRPr="005F5A04" w:rsidRDefault="00A57FFC" w:rsidP="005F5A04">
      <w:pPr>
        <w:pStyle w:val="ListParagraph"/>
        <w:tabs>
          <w:tab w:val="left" w:pos="4695"/>
          <w:tab w:val="left" w:pos="6675"/>
        </w:tabs>
        <w:spacing w:before="240" w:line="360" w:lineRule="auto"/>
        <w:ind w:left="1440"/>
        <w:rPr>
          <w:rFonts w:ascii="Times New Roman" w:hAnsi="Times New Roman" w:cs="Times New Roman"/>
          <w:b/>
          <w:sz w:val="24"/>
          <w:szCs w:val="24"/>
        </w:rPr>
      </w:pPr>
      <w:r w:rsidRPr="005F5A04">
        <w:rPr>
          <w:rFonts w:ascii="Times New Roman" w:eastAsia="Times New Roman" w:hAnsi="Times New Roman" w:cs="Times New Roman"/>
          <w:b/>
          <w:sz w:val="24"/>
          <w:szCs w:val="24"/>
        </w:rPr>
        <w:tab/>
      </w:r>
    </w:p>
    <w:p w:rsidR="00484AEC" w:rsidRPr="005F5A04" w:rsidRDefault="00484AEC" w:rsidP="005F5A04">
      <w:pPr>
        <w:pStyle w:val="ListParagraph"/>
        <w:spacing w:before="240" w:line="360" w:lineRule="auto"/>
        <w:rPr>
          <w:rFonts w:ascii="Times New Roman" w:hAnsi="Times New Roman" w:cs="Times New Roman"/>
          <w:b/>
          <w:sz w:val="24"/>
          <w:szCs w:val="24"/>
        </w:rPr>
      </w:pPr>
    </w:p>
    <w:p w:rsidR="00A57FFC" w:rsidRPr="005F5A04" w:rsidRDefault="00A57FFC" w:rsidP="005F5A04">
      <w:pPr>
        <w:pStyle w:val="ListParagraph"/>
        <w:spacing w:line="360" w:lineRule="auto"/>
        <w:rPr>
          <w:rFonts w:ascii="Times New Roman" w:hAnsi="Times New Roman" w:cs="Times New Roman"/>
          <w:b/>
          <w:sz w:val="24"/>
          <w:szCs w:val="24"/>
        </w:rPr>
      </w:pPr>
    </w:p>
    <w:p w:rsidR="00A57FFC" w:rsidRPr="005F5A04" w:rsidRDefault="00A57FFC"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BEFORE INTREST AND TAX/EQUITY+DEBT</w:t>
      </w:r>
    </w:p>
    <w:p w:rsidR="00F148AB" w:rsidRPr="005F5A04" w:rsidRDefault="00F148AB" w:rsidP="005F5A04">
      <w:pPr>
        <w:pStyle w:val="ListParagraph"/>
        <w:tabs>
          <w:tab w:val="left" w:pos="7950"/>
        </w:tabs>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=0.01×1.63</w:t>
      </w:r>
      <w:r w:rsidR="00290B9D" w:rsidRPr="005F5A04">
        <w:rPr>
          <w:rFonts w:ascii="Times New Roman" w:eastAsia="Times New Roman" w:hAnsi="Times New Roman" w:cs="Times New Roman"/>
          <w:b/>
          <w:sz w:val="24"/>
          <w:szCs w:val="24"/>
        </w:rPr>
        <w:tab/>
      </w:r>
    </w:p>
    <w:p w:rsidR="00F148AB" w:rsidRPr="005F5A04" w:rsidRDefault="00F148AB"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=0.02%</w:t>
      </w:r>
      <w:r w:rsidR="00387AD5" w:rsidRPr="005F5A04">
        <w:rPr>
          <w:rFonts w:ascii="Times New Roman" w:eastAsia="Times New Roman" w:hAnsi="Times New Roman" w:cs="Times New Roman"/>
          <w:b/>
          <w:sz w:val="24"/>
          <w:szCs w:val="24"/>
        </w:rPr>
        <w:t xml:space="preserve">                                     </w:t>
      </w:r>
      <w:r w:rsidR="00387AD5" w:rsidRPr="005F5A04">
        <w:rPr>
          <w:rFonts w:ascii="Times New Roman" w:hAnsi="Times New Roman" w:cs="Times New Roman"/>
          <w:b/>
          <w:sz w:val="24"/>
          <w:szCs w:val="24"/>
        </w:rPr>
        <w:t xml:space="preserve"> THE RATIO INDICATES THAT THE ROCE OF 0.02INDICATES THE COMPANY  EARNS  A RETURN OF ABOUT 0.02 FOR EVERY ₦1 INVESTED </w:t>
      </w:r>
    </w:p>
    <w:p w:rsidR="00A57FFC" w:rsidRPr="005F5A04" w:rsidRDefault="00A57FFC" w:rsidP="005F5A04">
      <w:pPr>
        <w:pStyle w:val="ListParagraph"/>
        <w:numPr>
          <w:ilvl w:val="0"/>
          <w:numId w:val="6"/>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NET PROFIT MARGIN =NET PROFIT/SALES×100%</w:t>
      </w:r>
    </w:p>
    <w:p w:rsidR="00F148AB" w:rsidRPr="005F5A04" w:rsidRDefault="00F148AB"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=-97447/16229903×100%</w:t>
      </w:r>
    </w:p>
    <w:p w:rsidR="00581BEB" w:rsidRPr="005F5A04" w:rsidRDefault="00F148AB" w:rsidP="005F5A04">
      <w:p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=-0.01%</w:t>
      </w:r>
      <w:r w:rsidR="00581BEB" w:rsidRPr="005F5A04">
        <w:rPr>
          <w:rFonts w:ascii="Times New Roman" w:hAnsi="Times New Roman" w:cs="Times New Roman"/>
          <w:b/>
          <w:sz w:val="24"/>
          <w:szCs w:val="24"/>
        </w:rPr>
        <w:t xml:space="preserve">                                                      A NET PROFIT MARGIN OF ABOUT -0.01%INDICATE THAT THE COMPANY WILL EARN A PROFIT OF ABOUT 1NAIRA FOR EVERY ₦1 SALES REVENUE AFTER DEDUCTING ALL EXPENSES(EXCLUDING INTEREST EXPENSES AND TAX).</w:t>
      </w:r>
    </w:p>
    <w:p w:rsidR="00F148AB" w:rsidRPr="005F5A04" w:rsidRDefault="00F148AB" w:rsidP="005F5A04">
      <w:pPr>
        <w:pStyle w:val="ListParagraph"/>
        <w:spacing w:before="240" w:line="360" w:lineRule="auto"/>
        <w:rPr>
          <w:rFonts w:ascii="Times New Roman" w:eastAsia="Times New Roman" w:hAnsi="Times New Roman" w:cs="Times New Roman"/>
          <w:b/>
          <w:sz w:val="24"/>
          <w:szCs w:val="24"/>
        </w:rPr>
      </w:pPr>
    </w:p>
    <w:p w:rsidR="00484AEC" w:rsidRPr="005F5A04" w:rsidRDefault="00484AEC" w:rsidP="005F5A04">
      <w:pPr>
        <w:pStyle w:val="ListParagraph"/>
        <w:numPr>
          <w:ilvl w:val="0"/>
          <w:numId w:val="6"/>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EXPENSES TO SALES=INDIVIDUAL EXPENSES/SALES×100%</w:t>
      </w:r>
    </w:p>
    <w:p w:rsidR="00A5733D" w:rsidRPr="005F5A04" w:rsidRDefault="00A5733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ADMIN EXPENSES: 2614354/16229903×100</w:t>
      </w:r>
    </w:p>
    <w:p w:rsidR="00A5733D" w:rsidRPr="005F5A04" w:rsidRDefault="00A5733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4B1839" w:rsidRPr="005F5A04">
        <w:rPr>
          <w:rFonts w:ascii="Times New Roman" w:eastAsia="Times New Roman" w:hAnsi="Times New Roman" w:cs="Times New Roman"/>
          <w:b/>
          <w:sz w:val="24"/>
          <w:szCs w:val="24"/>
        </w:rPr>
        <w:t xml:space="preserve">       =0.16%</w:t>
      </w:r>
      <w:r w:rsidR="004159A6" w:rsidRPr="005F5A04">
        <w:rPr>
          <w:rFonts w:ascii="Times New Roman" w:hAnsi="Times New Roman" w:cs="Times New Roman"/>
          <w:b/>
          <w:sz w:val="24"/>
          <w:szCs w:val="24"/>
        </w:rPr>
        <w:t xml:space="preserve">                                                 THE EXPENSES TO SALES OF 0.16% HAS CAUSED A DETORRATION IN PROFITBECAUSE THE RATIO HAS RISEN AT FASTER RATE OF THAN THE SALES</w:t>
      </w:r>
    </w:p>
    <w:p w:rsidR="004B1839" w:rsidRPr="005F5A04" w:rsidRDefault="004B1839"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SELLING AND DISTRIBUTION EXPENSES:1905330/16229903×100</w:t>
      </w:r>
    </w:p>
    <w:p w:rsidR="004B1839" w:rsidRPr="005F5A04" w:rsidRDefault="004B1839"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=0.12%</w:t>
      </w:r>
      <w:r w:rsidR="004159A6" w:rsidRPr="005F5A04">
        <w:rPr>
          <w:rFonts w:ascii="Times New Roman" w:hAnsi="Times New Roman" w:cs="Times New Roman"/>
          <w:b/>
          <w:sz w:val="24"/>
          <w:szCs w:val="24"/>
        </w:rPr>
        <w:t xml:space="preserve">                                                   THE EXPENSES TO SALES OF 0.12% HAS CAUSED A DETORRATION IN PROFITBECAUSE THE RATIO HAS RISEN AT FASTER RATE OF THAN THE SALES</w:t>
      </w:r>
    </w:p>
    <w:p w:rsidR="004B1839" w:rsidRPr="005F5A04" w:rsidRDefault="004B1839"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F148AB" w:rsidRPr="005F5A04" w:rsidRDefault="00F148AB" w:rsidP="005F5A04">
      <w:pPr>
        <w:pStyle w:val="ListParagraph"/>
        <w:numPr>
          <w:ilvl w:val="0"/>
          <w:numId w:val="6"/>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lastRenderedPageBreak/>
        <w:t>GROSS PROFIT MARGIN=GROSS PROFIT/SALES×100%</w:t>
      </w:r>
    </w:p>
    <w:p w:rsidR="00A5733D" w:rsidRPr="005F5A04" w:rsidRDefault="00A5733D" w:rsidP="005F5A04">
      <w:pPr>
        <w:pStyle w:val="ListParagraph"/>
        <w:spacing w:line="360" w:lineRule="auto"/>
        <w:jc w:val="center"/>
        <w:rPr>
          <w:rFonts w:ascii="Times New Roman" w:eastAsia="Times New Roman" w:hAnsi="Times New Roman" w:cs="Times New Roman"/>
          <w:b/>
          <w:sz w:val="24"/>
          <w:szCs w:val="24"/>
        </w:rPr>
      </w:pPr>
    </w:p>
    <w:p w:rsidR="00A5733D" w:rsidRPr="005F5A04" w:rsidRDefault="00A5733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=6319684/16229903×100</w:t>
      </w:r>
    </w:p>
    <w:p w:rsidR="00DA3B09" w:rsidRPr="005F5A04" w:rsidRDefault="00A5733D"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=0.39%</w:t>
      </w:r>
      <w:r w:rsidR="00DA3B09" w:rsidRPr="005F5A04">
        <w:rPr>
          <w:rFonts w:ascii="Times New Roman" w:eastAsia="Times New Roman" w:hAnsi="Times New Roman" w:cs="Times New Roman"/>
          <w:b/>
          <w:sz w:val="24"/>
          <w:szCs w:val="24"/>
        </w:rPr>
        <w:t xml:space="preserve">                                                </w:t>
      </w:r>
      <w:r w:rsidR="00DA3B09" w:rsidRPr="005F5A04">
        <w:rPr>
          <w:rFonts w:ascii="Times New Roman" w:hAnsi="Times New Roman" w:cs="Times New Roman"/>
          <w:b/>
          <w:sz w:val="24"/>
          <w:szCs w:val="24"/>
        </w:rPr>
        <w:t xml:space="preserve"> FROM THE RATIO ABOVE GROSS PROFIT MARGIN OF ABOUT 39% INDICATES THAT THE COMPANY WILL EARN A PROFIT ABOUT 39 NAIRA FOR EVERY ₦1 REVENUE AFTER DEDUCTING ONLY COST OF SALES</w:t>
      </w:r>
    </w:p>
    <w:p w:rsidR="00A5733D" w:rsidRPr="005F5A04" w:rsidRDefault="00A5733D" w:rsidP="005F5A04">
      <w:pPr>
        <w:pStyle w:val="ListParagraph"/>
        <w:spacing w:before="240" w:line="360" w:lineRule="auto"/>
        <w:rPr>
          <w:rFonts w:ascii="Times New Roman" w:eastAsia="Times New Roman" w:hAnsi="Times New Roman" w:cs="Times New Roman"/>
          <w:b/>
          <w:sz w:val="24"/>
          <w:szCs w:val="24"/>
        </w:rPr>
      </w:pPr>
    </w:p>
    <w:p w:rsidR="00DA3B09" w:rsidRPr="005F5A04" w:rsidRDefault="00DA3B09" w:rsidP="005F5A04">
      <w:pPr>
        <w:pStyle w:val="ListParagraph"/>
        <w:spacing w:before="240" w:line="360" w:lineRule="auto"/>
        <w:rPr>
          <w:rFonts w:ascii="Times New Roman" w:eastAsia="Times New Roman" w:hAnsi="Times New Roman" w:cs="Times New Roman"/>
          <w:b/>
          <w:sz w:val="24"/>
          <w:szCs w:val="24"/>
        </w:rPr>
      </w:pPr>
    </w:p>
    <w:p w:rsidR="00E15BA9" w:rsidRPr="005F5A04" w:rsidRDefault="00E15BA9" w:rsidP="005F5A04">
      <w:pPr>
        <w:pStyle w:val="ListParagraph"/>
        <w:spacing w:before="240" w:line="360" w:lineRule="auto"/>
        <w:rPr>
          <w:rFonts w:ascii="Times New Roman" w:eastAsia="Times New Roman" w:hAnsi="Times New Roman" w:cs="Times New Roman"/>
          <w:sz w:val="24"/>
          <w:szCs w:val="24"/>
        </w:rPr>
      </w:pPr>
      <w:r w:rsidRPr="005F5A04">
        <w:rPr>
          <w:rFonts w:ascii="Times New Roman" w:eastAsia="Times New Roman" w:hAnsi="Times New Roman" w:cs="Times New Roman"/>
          <w:sz w:val="24"/>
          <w:szCs w:val="24"/>
        </w:rPr>
        <w:t>INVESTOR RATIO</w:t>
      </w:r>
    </w:p>
    <w:p w:rsidR="0010146A" w:rsidRPr="005F5A04" w:rsidRDefault="0010146A"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NET ASSETS PER SHARE= NET ASSETS-PREFERENCE SHARE CAPITAL /NO.OF ORDINARY SHARES</w:t>
      </w:r>
    </w:p>
    <w:p w:rsidR="0010146A" w:rsidRPr="005F5A04" w:rsidRDefault="0010146A"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=20483325-0/150000000</w:t>
      </w:r>
    </w:p>
    <w:p w:rsidR="00E15BA9" w:rsidRPr="005F5A04" w:rsidRDefault="0010146A"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=₦0.01</w:t>
      </w:r>
    </w:p>
    <w:p w:rsidR="0010146A"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LONG TERM SOLVENCY</w:t>
      </w:r>
      <w:r w:rsidR="0010146A" w:rsidRPr="005F5A04">
        <w:rPr>
          <w:rFonts w:ascii="Times New Roman" w:hAnsi="Times New Roman" w:cs="Times New Roman"/>
          <w:b/>
          <w:sz w:val="24"/>
          <w:szCs w:val="24"/>
        </w:rPr>
        <w:t xml:space="preserve"> </w:t>
      </w:r>
    </w:p>
    <w:p w:rsidR="0010146A" w:rsidRPr="005F5A04" w:rsidRDefault="0010146A"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 = DEBT/EQUITY</w:t>
      </w:r>
    </w:p>
    <w:p w:rsidR="0010146A" w:rsidRPr="005F5A04" w:rsidRDefault="0010146A"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=2793659/7153781</w:t>
      </w:r>
    </w:p>
    <w:p w:rsidR="0010146A" w:rsidRPr="005F5A04" w:rsidRDefault="0010146A"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=0.39</w:t>
      </w:r>
      <w:r w:rsidR="00387AD5" w:rsidRPr="005F5A04">
        <w:rPr>
          <w:rFonts w:ascii="Times New Roman" w:hAnsi="Times New Roman" w:cs="Times New Roman"/>
          <w:b/>
          <w:sz w:val="24"/>
          <w:szCs w:val="24"/>
        </w:rPr>
        <w:t xml:space="preserve">                                                        A GEARING RATIO OF ABOUT 0.39% INDICATES THAT THE BUSSINESS IS HIGHLY GEARED SINCE ONLY ABOUT 0.39 IT’S LONG TERM CAPITAL WAS  BORROWED</w:t>
      </w:r>
    </w:p>
    <w:p w:rsidR="0010146A" w:rsidRPr="005F5A04" w:rsidRDefault="0010146A" w:rsidP="005F5A04">
      <w:pPr>
        <w:pStyle w:val="ListParagraph"/>
        <w:spacing w:before="240" w:line="360" w:lineRule="auto"/>
        <w:rPr>
          <w:rFonts w:ascii="Times New Roman" w:hAnsi="Times New Roman" w:cs="Times New Roman"/>
          <w:b/>
          <w:sz w:val="24"/>
          <w:szCs w:val="24"/>
        </w:rPr>
      </w:pPr>
    </w:p>
    <w:p w:rsidR="00A57FFC" w:rsidRPr="005F5A04" w:rsidRDefault="0010146A"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FIXED INTEREST COVER </w:t>
      </w:r>
      <w:r w:rsidR="00CF7872" w:rsidRPr="005F5A04">
        <w:rPr>
          <w:rFonts w:ascii="Times New Roman" w:hAnsi="Times New Roman" w:cs="Times New Roman"/>
          <w:b/>
          <w:sz w:val="24"/>
          <w:szCs w:val="24"/>
        </w:rPr>
        <w:t>=PROFIT BEFORE TAX/FIXED INTEREST</w:t>
      </w:r>
    </w:p>
    <w:p w:rsidR="00CF7872" w:rsidRPr="005F5A04" w:rsidRDefault="00CF787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=160867/11222</w:t>
      </w:r>
    </w:p>
    <w:p w:rsidR="00CF7872" w:rsidRPr="005F5A04" w:rsidRDefault="00CF787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=14.33times</w:t>
      </w:r>
    </w:p>
    <w:p w:rsidR="00CF7872" w:rsidRPr="005F5A04" w:rsidRDefault="00CF7872" w:rsidP="005F5A04">
      <w:pPr>
        <w:pStyle w:val="ListParagraph"/>
        <w:numPr>
          <w:ilvl w:val="0"/>
          <w:numId w:val="6"/>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CF7872" w:rsidRPr="005F5A04" w:rsidRDefault="00CF787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=2793659+10535885/7153781</w:t>
      </w:r>
    </w:p>
    <w:p w:rsidR="005F1555" w:rsidRPr="005F5A04" w:rsidRDefault="005F1555"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=1.86</w:t>
      </w:r>
    </w:p>
    <w:p w:rsidR="005F1555" w:rsidRPr="005F5A04" w:rsidRDefault="00CF787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w:t>
      </w:r>
      <w:r w:rsidR="005F1555" w:rsidRPr="005F5A04">
        <w:rPr>
          <w:rFonts w:ascii="Times New Roman" w:hAnsi="Times New Roman" w:cs="Times New Roman"/>
          <w:b/>
          <w:sz w:val="24"/>
          <w:szCs w:val="24"/>
        </w:rPr>
        <w:t>GLAXOSMITHKLINE CONSUMER NIGERIA PLC</w:t>
      </w: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lastRenderedPageBreak/>
        <w:t>SHORT TERM SOLVENCY RATIO</w:t>
      </w:r>
    </w:p>
    <w:p w:rsidR="005F1555" w:rsidRPr="005F5A04" w:rsidRDefault="005F1555" w:rsidP="005F5A04">
      <w:pPr>
        <w:pStyle w:val="ListParagraph"/>
        <w:numPr>
          <w:ilvl w:val="0"/>
          <w:numId w:val="1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=13338313/6941940</w:t>
      </w:r>
    </w:p>
    <w:p w:rsidR="002E6E6E" w:rsidRPr="005F5A04" w:rsidRDefault="00290B9D"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=1.92:1</w:t>
      </w:r>
      <w:r w:rsidR="002E6E6E" w:rsidRPr="005F5A04">
        <w:rPr>
          <w:rFonts w:ascii="Times New Roman" w:hAnsi="Times New Roman" w:cs="Times New Roman"/>
          <w:b/>
          <w:sz w:val="24"/>
          <w:szCs w:val="24"/>
        </w:rPr>
        <w:t xml:space="preserve">                                                         THE CURRENT RATIO OF ABOUT 1.92:1 MEANS THAT THE BUSSINESS WILL NOT BE ABLE TO SETTLE IT SHORT TERM OBILIGATION AS AT WHEN DUE PROVIDED ALL THE CURRENT ASSETS ITEMS (ESPECIALLY INVETORY AN RECEIVABLES) WILL BE REALIZED IN CASH.</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rPr>
          <w:rFonts w:ascii="Times New Roman" w:hAnsi="Times New Roman" w:cs="Times New Roman"/>
          <w:b/>
          <w:sz w:val="24"/>
          <w:szCs w:val="24"/>
        </w:rPr>
      </w:pPr>
    </w:p>
    <w:p w:rsidR="005F1555" w:rsidRPr="005F5A04" w:rsidRDefault="005F1555" w:rsidP="005F5A04">
      <w:pPr>
        <w:pStyle w:val="ListParagraph"/>
        <w:numPr>
          <w:ilvl w:val="0"/>
          <w:numId w:val="14"/>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=13338313-3938707/6941940</w:t>
      </w:r>
    </w:p>
    <w:p w:rsidR="00D66F98" w:rsidRPr="005F5A04" w:rsidRDefault="00290B9D"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=1.35:1</w:t>
      </w:r>
      <w:r w:rsidR="00D66F98" w:rsidRPr="005F5A04">
        <w:rPr>
          <w:rFonts w:ascii="Times New Roman" w:eastAsia="Times New Roman" w:hAnsi="Times New Roman" w:cs="Times New Roman"/>
          <w:b/>
          <w:sz w:val="24"/>
          <w:szCs w:val="24"/>
        </w:rPr>
        <w:t xml:space="preserve">                                                   </w:t>
      </w:r>
      <w:r w:rsidR="00D66F98" w:rsidRPr="005F5A04">
        <w:rPr>
          <w:rFonts w:ascii="Times New Roman" w:hAnsi="Times New Roman" w:cs="Times New Roman"/>
          <w:b/>
          <w:sz w:val="24"/>
          <w:szCs w:val="24"/>
        </w:rPr>
        <w:t xml:space="preserve"> QUICK RATIO OF ABOUT 1.35:1 MEANS THAT THE BUSINESS WILL BE ABLE TO SETTLE IT SHORT TERM OBILIGATIONSAS AT WHEN DUE.</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p>
    <w:p w:rsidR="00792054" w:rsidRPr="005F5A04" w:rsidRDefault="00792054" w:rsidP="005F5A04">
      <w:pPr>
        <w:pStyle w:val="ListParagraph"/>
        <w:numPr>
          <w:ilvl w:val="0"/>
          <w:numId w:val="1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RECEIVABLES COLLECTION PERIOD= AVERAGE TRADE RECEIVABLES CREDIT SALES×12MONTHS</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=6275745/18411475×365DAYS</w:t>
      </w:r>
    </w:p>
    <w:p w:rsidR="002E0F8C" w:rsidRPr="005F5A04" w:rsidRDefault="00290B9D"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=12.44days</w:t>
      </w:r>
      <w:r w:rsidR="002E0F8C" w:rsidRPr="005F5A04">
        <w:rPr>
          <w:rFonts w:ascii="Times New Roman" w:eastAsia="Times New Roman" w:hAnsi="Times New Roman" w:cs="Times New Roman"/>
          <w:b/>
          <w:sz w:val="24"/>
          <w:szCs w:val="24"/>
        </w:rPr>
        <w:t xml:space="preserve">          </w:t>
      </w:r>
      <w:r w:rsidR="0056073E" w:rsidRPr="005F5A04">
        <w:rPr>
          <w:rFonts w:ascii="Times New Roman" w:eastAsia="Times New Roman" w:hAnsi="Times New Roman" w:cs="Times New Roman"/>
          <w:b/>
          <w:sz w:val="24"/>
          <w:szCs w:val="24"/>
        </w:rPr>
        <w:t xml:space="preserve">                         </w:t>
      </w:r>
      <w:r w:rsidR="002E0F8C" w:rsidRPr="005F5A04">
        <w:rPr>
          <w:rFonts w:ascii="Times New Roman" w:hAnsi="Times New Roman" w:cs="Times New Roman"/>
          <w:b/>
          <w:sz w:val="24"/>
          <w:szCs w:val="24"/>
        </w:rPr>
        <w:t xml:space="preserve"> A TRADE RECEIVABLE PERIOD OF ABOUT</w:t>
      </w:r>
      <w:r w:rsidR="0056073E" w:rsidRPr="005F5A04">
        <w:rPr>
          <w:rFonts w:ascii="Times New Roman" w:hAnsi="Times New Roman" w:cs="Times New Roman"/>
          <w:b/>
          <w:sz w:val="24"/>
          <w:szCs w:val="24"/>
        </w:rPr>
        <w:t xml:space="preserve"> 12.44</w:t>
      </w:r>
      <w:r w:rsidR="002E0F8C" w:rsidRPr="005F5A04">
        <w:rPr>
          <w:rFonts w:ascii="Times New Roman" w:hAnsi="Times New Roman" w:cs="Times New Roman"/>
          <w:b/>
          <w:sz w:val="24"/>
          <w:szCs w:val="24"/>
        </w:rPr>
        <w:t xml:space="preserve">DAYS INDICATE THAT </w:t>
      </w:r>
      <w:r w:rsidR="0056073E" w:rsidRPr="005F5A04">
        <w:rPr>
          <w:rFonts w:ascii="Times New Roman" w:hAnsi="Times New Roman" w:cs="Times New Roman"/>
          <w:b/>
          <w:sz w:val="24"/>
          <w:szCs w:val="24"/>
        </w:rPr>
        <w:t>IT WILL TAKE THE COMPANY ABOUT 12.44</w:t>
      </w:r>
      <w:r w:rsidR="002E0F8C" w:rsidRPr="005F5A04">
        <w:rPr>
          <w:rFonts w:ascii="Times New Roman" w:hAnsi="Times New Roman" w:cs="Times New Roman"/>
          <w:b/>
          <w:sz w:val="24"/>
          <w:szCs w:val="24"/>
        </w:rPr>
        <w:t>DAYS TO SELL IT GOODS TO CUSTOMER AFTER PRODUCTION OR PURCHASES.</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p>
    <w:p w:rsidR="002E0F8C" w:rsidRPr="005F5A04" w:rsidRDefault="002E0F8C" w:rsidP="005F5A04">
      <w:pPr>
        <w:pStyle w:val="ListParagraph"/>
        <w:spacing w:before="240" w:line="360" w:lineRule="auto"/>
        <w:rPr>
          <w:rFonts w:ascii="Times New Roman" w:hAnsi="Times New Roman" w:cs="Times New Roman"/>
          <w:b/>
          <w:sz w:val="24"/>
          <w:szCs w:val="24"/>
        </w:rPr>
      </w:pPr>
    </w:p>
    <w:p w:rsidR="00792054" w:rsidRPr="005F5A04" w:rsidRDefault="00792054" w:rsidP="005F5A04">
      <w:pPr>
        <w:pStyle w:val="ListParagraph"/>
        <w:numPr>
          <w:ilvl w:val="0"/>
          <w:numId w:val="1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INVENTORY TURNOVER PERIOD = AVERAGE INVENTORY/COST OF SALES×12MONTHS</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3653567/11654697×365days</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lastRenderedPageBreak/>
        <w:t xml:space="preserve">                         =3.13days</w:t>
      </w: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ACTIVITY RATIO</w:t>
      </w:r>
    </w:p>
    <w:p w:rsidR="00792054" w:rsidRPr="005F5A04" w:rsidRDefault="00792054" w:rsidP="005F5A04">
      <w:pPr>
        <w:pStyle w:val="ListParagraph"/>
        <w:spacing w:before="240" w:line="360" w:lineRule="auto"/>
        <w:rPr>
          <w:rFonts w:ascii="Times New Roman" w:hAnsi="Times New Roman" w:cs="Times New Roman"/>
          <w:b/>
          <w:sz w:val="24"/>
          <w:szCs w:val="24"/>
        </w:rPr>
      </w:pPr>
    </w:p>
    <w:p w:rsidR="00792054" w:rsidRPr="005F5A04" w:rsidRDefault="00792054" w:rsidP="005F5A04">
      <w:pPr>
        <w:pStyle w:val="ListParagraph"/>
        <w:numPr>
          <w:ilvl w:val="0"/>
          <w:numId w:val="1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=18411475/6275745</w:t>
      </w:r>
    </w:p>
    <w:p w:rsidR="00290B9D" w:rsidRPr="005F5A04" w:rsidRDefault="00290B9D"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=2.93</w:t>
      </w:r>
      <w:r w:rsidR="00E23159" w:rsidRPr="005F5A04">
        <w:rPr>
          <w:rFonts w:ascii="Times New Roman" w:eastAsia="Times New Roman" w:hAnsi="Times New Roman" w:cs="Times New Roman"/>
          <w:b/>
          <w:sz w:val="24"/>
          <w:szCs w:val="24"/>
        </w:rPr>
        <w:t xml:space="preserve">times                                           </w:t>
      </w:r>
      <w:r w:rsidR="00E23159" w:rsidRPr="005F5A04">
        <w:rPr>
          <w:rFonts w:ascii="Times New Roman" w:hAnsi="Times New Roman" w:cs="Times New Roman"/>
          <w:b/>
          <w:sz w:val="24"/>
          <w:szCs w:val="24"/>
        </w:rPr>
        <w:t xml:space="preserve"> A TRADE RECEIVABLE TURNOVER OF ABOUT 2.93 TIMES MEANS THAT ON THE AVERAGE, THE BUSSINESS WILL RECEIVE SETTLEMENT FROM THEIR CREDIT CUSTOMERS FOR ABOUT 2.93TIMES DURING THE ACCOUNTING PERIOD</w:t>
      </w:r>
      <w:r w:rsidR="00E23159" w:rsidRPr="005F5A04">
        <w:rPr>
          <w:rFonts w:ascii="Times New Roman" w:eastAsia="Times New Roman" w:hAnsi="Times New Roman" w:cs="Times New Roman"/>
          <w:b/>
          <w:sz w:val="24"/>
          <w:szCs w:val="24"/>
        </w:rPr>
        <w:t xml:space="preserve"> TIMES</w:t>
      </w:r>
    </w:p>
    <w:p w:rsidR="00E23159" w:rsidRPr="005F5A04" w:rsidRDefault="00E23159" w:rsidP="005F5A04">
      <w:pPr>
        <w:pStyle w:val="ListParagraph"/>
        <w:spacing w:before="240" w:line="360" w:lineRule="auto"/>
        <w:rPr>
          <w:rFonts w:ascii="Times New Roman" w:hAnsi="Times New Roman" w:cs="Times New Roman"/>
          <w:b/>
          <w:sz w:val="24"/>
          <w:szCs w:val="24"/>
        </w:rPr>
      </w:pPr>
    </w:p>
    <w:p w:rsidR="00792054" w:rsidRPr="005F5A04" w:rsidRDefault="005F1555" w:rsidP="005F5A04">
      <w:pPr>
        <w:pStyle w:val="ListParagraph"/>
        <w:numPr>
          <w:ilvl w:val="0"/>
          <w:numId w:val="14"/>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w:t>
      </w:r>
      <w:r w:rsidR="00792054" w:rsidRPr="005F5A04">
        <w:rPr>
          <w:rFonts w:ascii="Times New Roman" w:hAnsi="Times New Roman" w:cs="Times New Roman"/>
          <w:b/>
          <w:sz w:val="24"/>
          <w:szCs w:val="24"/>
        </w:rPr>
        <w:t>INVENTORY TURNOVER=</w:t>
      </w:r>
      <w:r w:rsidR="00792054" w:rsidRPr="005F5A04">
        <w:rPr>
          <w:rFonts w:ascii="Times New Roman" w:eastAsia="Times New Roman" w:hAnsi="Times New Roman" w:cs="Times New Roman"/>
          <w:b/>
          <w:sz w:val="24"/>
          <w:szCs w:val="24"/>
        </w:rPr>
        <w:t xml:space="preserve"> COST OF SALES/AVERAGE INVENTORY</w:t>
      </w:r>
    </w:p>
    <w:p w:rsidR="00290B9D" w:rsidRPr="005F5A04" w:rsidRDefault="00290B9D"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=11654697/3653567</w:t>
      </w:r>
    </w:p>
    <w:p w:rsidR="00A445CF" w:rsidRPr="005F5A04" w:rsidRDefault="00290B9D"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=3.19</w:t>
      </w:r>
      <w:r w:rsidR="003D3E67" w:rsidRPr="005F5A04">
        <w:rPr>
          <w:rFonts w:ascii="Times New Roman" w:hAnsi="Times New Roman" w:cs="Times New Roman"/>
          <w:b/>
          <w:sz w:val="24"/>
          <w:szCs w:val="24"/>
        </w:rPr>
        <w:t>times</w:t>
      </w:r>
      <w:r w:rsidR="00A445CF" w:rsidRPr="005F5A04">
        <w:rPr>
          <w:rFonts w:ascii="Times New Roman" w:hAnsi="Times New Roman" w:cs="Times New Roman"/>
          <w:b/>
          <w:sz w:val="24"/>
          <w:szCs w:val="24"/>
        </w:rPr>
        <w:t xml:space="preserve">                                          THIS MEASURES HOW OFTEN THE BUSSINESS TURNS IT INVENTORY INTO SALES IT MEASURES THE RAPIDLY WITH WHICH A BUSSINESS IS ABLE TO TURN IT’S INVETORY INTO SALES IT TAKES COMPANY 3.19TIMES THE HIGHER NUMBER OF TIMES THE MORE EFFEICENT THE INVENTORY MANAGEMENT OF THE BUSSINESS ARE  </w:t>
      </w:r>
    </w:p>
    <w:p w:rsidR="00A445CF" w:rsidRPr="005F5A04" w:rsidRDefault="00A445CF" w:rsidP="005F5A04">
      <w:pPr>
        <w:pStyle w:val="ListParagraph"/>
        <w:tabs>
          <w:tab w:val="left" w:pos="1755"/>
        </w:tabs>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ab/>
      </w:r>
    </w:p>
    <w:p w:rsidR="003D3E67" w:rsidRPr="005F5A04" w:rsidRDefault="003D3E67" w:rsidP="005F5A04">
      <w:pPr>
        <w:pStyle w:val="ListParagraph"/>
        <w:spacing w:before="240" w:line="360" w:lineRule="auto"/>
        <w:rPr>
          <w:rFonts w:ascii="Times New Roman" w:hAnsi="Times New Roman" w:cs="Times New Roman"/>
          <w:b/>
          <w:sz w:val="24"/>
          <w:szCs w:val="24"/>
        </w:rPr>
      </w:pPr>
    </w:p>
    <w:p w:rsidR="00290B9D" w:rsidRPr="005F5A04" w:rsidRDefault="00290B9D" w:rsidP="005F5A04">
      <w:pPr>
        <w:pStyle w:val="ListParagraph"/>
        <w:spacing w:before="240" w:line="360" w:lineRule="auto"/>
        <w:rPr>
          <w:rFonts w:ascii="Times New Roman" w:hAnsi="Times New Roman" w:cs="Times New Roman"/>
          <w:b/>
          <w:sz w:val="24"/>
          <w:szCs w:val="24"/>
        </w:rPr>
      </w:pPr>
    </w:p>
    <w:p w:rsidR="003D3E67" w:rsidRPr="005F5A04" w:rsidRDefault="003D3E67" w:rsidP="005F5A04">
      <w:pPr>
        <w:pStyle w:val="ListParagraph"/>
        <w:spacing w:before="240" w:line="360" w:lineRule="auto"/>
        <w:rPr>
          <w:rFonts w:ascii="Times New Roman" w:hAnsi="Times New Roman" w:cs="Times New Roman"/>
          <w:b/>
          <w:sz w:val="24"/>
          <w:szCs w:val="24"/>
        </w:rPr>
      </w:pP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EFFIECENCY RATIO</w:t>
      </w:r>
    </w:p>
    <w:p w:rsidR="00290B9D" w:rsidRPr="005F5A04" w:rsidRDefault="00290B9D" w:rsidP="005F5A04">
      <w:pPr>
        <w:pStyle w:val="ListParagraph"/>
        <w:spacing w:before="240" w:line="360" w:lineRule="auto"/>
        <w:rPr>
          <w:rFonts w:ascii="Times New Roman" w:hAnsi="Times New Roman" w:cs="Times New Roman"/>
          <w:b/>
          <w:sz w:val="24"/>
          <w:szCs w:val="24"/>
        </w:rPr>
      </w:pPr>
    </w:p>
    <w:p w:rsidR="00290B9D" w:rsidRPr="005F5A04" w:rsidRDefault="00290B9D" w:rsidP="005F5A04">
      <w:pPr>
        <w:pStyle w:val="ListParagraph"/>
        <w:numPr>
          <w:ilvl w:val="0"/>
          <w:numId w:val="14"/>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BEFORE INTREST AND TAX/EQUITY+DEBT</w:t>
      </w:r>
    </w:p>
    <w:p w:rsidR="00CF7872" w:rsidRPr="005F5A04" w:rsidRDefault="005F1555"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w:t>
      </w:r>
    </w:p>
    <w:p w:rsidR="00E15BA9" w:rsidRPr="005F5A04" w:rsidRDefault="00CF787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w:t>
      </w:r>
      <w:r w:rsidR="00E15BA9" w:rsidRPr="005F5A04">
        <w:rPr>
          <w:rFonts w:ascii="Times New Roman" w:hAnsi="Times New Roman" w:cs="Times New Roman"/>
          <w:b/>
          <w:sz w:val="24"/>
          <w:szCs w:val="24"/>
        </w:rPr>
        <w:t xml:space="preserve">  OIL AND GAS SECTOR</w:t>
      </w:r>
    </w:p>
    <w:p w:rsidR="00CF7872"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w:t>
      </w:r>
      <w:r w:rsidR="00CF7872" w:rsidRPr="005F5A04">
        <w:rPr>
          <w:rFonts w:ascii="Times New Roman" w:hAnsi="Times New Roman" w:cs="Times New Roman"/>
          <w:b/>
          <w:sz w:val="24"/>
          <w:szCs w:val="24"/>
        </w:rPr>
        <w:t>OANDO PLC</w:t>
      </w: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SHORT TERM RATIO</w:t>
      </w:r>
    </w:p>
    <w:p w:rsidR="00CF7872" w:rsidRPr="005F5A04" w:rsidRDefault="00CF7872"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lastRenderedPageBreak/>
        <w:t>CURRENT RATIO: CURRENT ASSETS/CURRENT LIABILITIES</w:t>
      </w:r>
    </w:p>
    <w:p w:rsidR="00CF7872" w:rsidRPr="005F5A04" w:rsidRDefault="00CF7872"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164402215/227409609</w:t>
      </w:r>
    </w:p>
    <w:p w:rsidR="002E6E6E" w:rsidRPr="005F5A04" w:rsidRDefault="00EA53F0"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=0.72:1</w:t>
      </w:r>
      <w:r w:rsidR="002E6E6E" w:rsidRPr="005F5A04">
        <w:rPr>
          <w:rFonts w:ascii="Times New Roman" w:eastAsia="Times New Roman" w:hAnsi="Times New Roman" w:cs="Times New Roman"/>
          <w:b/>
          <w:sz w:val="24"/>
          <w:szCs w:val="24"/>
        </w:rPr>
        <w:t xml:space="preserve">                                                         </w:t>
      </w:r>
      <w:r w:rsidR="002E6E6E" w:rsidRPr="005F5A04">
        <w:rPr>
          <w:rFonts w:ascii="Times New Roman" w:hAnsi="Times New Roman" w:cs="Times New Roman"/>
          <w:b/>
          <w:sz w:val="24"/>
          <w:szCs w:val="24"/>
        </w:rPr>
        <w:t xml:space="preserve"> THE CURRENT RATIO OF ABOUT 0.72:1 MEANS THAT THE BUSSINESS WILL NOT BE ABLE TO SETTLE IT SHORT TERM OBILIGATION AS AT WHEN DUE PROVIDED ALL THE CURRENT ASSETS ITEMS (ESPECIALLY INVETORY AN RECEIVABLES) WILL BE REALIZED IN CASH.</w:t>
      </w:r>
    </w:p>
    <w:p w:rsidR="00CF7872" w:rsidRPr="005F5A04" w:rsidRDefault="00CF7872" w:rsidP="005F5A04">
      <w:pPr>
        <w:pStyle w:val="ListParagraph"/>
        <w:spacing w:before="240" w:line="360" w:lineRule="auto"/>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rPr>
          <w:rFonts w:ascii="Times New Roman" w:hAnsi="Times New Roman" w:cs="Times New Roman"/>
          <w:b/>
          <w:sz w:val="24"/>
          <w:szCs w:val="24"/>
        </w:rPr>
      </w:pPr>
    </w:p>
    <w:p w:rsidR="00CF7872" w:rsidRPr="005F5A04" w:rsidRDefault="00CF7872" w:rsidP="005F5A04">
      <w:pPr>
        <w:pStyle w:val="ListParagraph"/>
        <w:numPr>
          <w:ilvl w:val="0"/>
          <w:numId w:val="8"/>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EA53F0" w:rsidRPr="005F5A04" w:rsidRDefault="00EA53F0"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=164402215-26514991/227409609</w:t>
      </w:r>
    </w:p>
    <w:p w:rsidR="00EA53F0" w:rsidRPr="005F5A04" w:rsidRDefault="00EA53F0" w:rsidP="005F5A04">
      <w:pPr>
        <w:pStyle w:val="ListParagraph"/>
        <w:tabs>
          <w:tab w:val="left" w:pos="7860"/>
        </w:tabs>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=0.61:1</w:t>
      </w:r>
      <w:r w:rsidR="00F3763F" w:rsidRPr="005F5A04">
        <w:rPr>
          <w:rFonts w:ascii="Times New Roman" w:eastAsia="Times New Roman" w:hAnsi="Times New Roman" w:cs="Times New Roman"/>
          <w:b/>
          <w:sz w:val="24"/>
          <w:szCs w:val="24"/>
        </w:rPr>
        <w:tab/>
      </w:r>
    </w:p>
    <w:p w:rsidR="00CF7872" w:rsidRPr="005F5A04" w:rsidRDefault="00CF7872"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RECEIVABLES COLLECTION PERIOD= AVERAGE TRADE RECEIVABLES CREDIT SALES×12MONTHS</w:t>
      </w:r>
    </w:p>
    <w:p w:rsidR="00EA53F0" w:rsidRPr="005F5A04" w:rsidRDefault="00EA53F0" w:rsidP="005F5A04">
      <w:pPr>
        <w:pStyle w:val="ListParagraph"/>
        <w:tabs>
          <w:tab w:val="left" w:pos="8175"/>
        </w:tabs>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=138383210/488518160×12MONTHS</w:t>
      </w:r>
      <w:r w:rsidR="00792054" w:rsidRPr="005F5A04">
        <w:rPr>
          <w:rFonts w:ascii="Times New Roman" w:eastAsia="Times New Roman" w:hAnsi="Times New Roman" w:cs="Times New Roman"/>
          <w:b/>
          <w:sz w:val="24"/>
          <w:szCs w:val="24"/>
        </w:rPr>
        <w:tab/>
      </w:r>
    </w:p>
    <w:p w:rsidR="0056073E" w:rsidRPr="005F5A04" w:rsidRDefault="00EA53F0"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=3MONTHS</w:t>
      </w:r>
      <w:r w:rsidR="0056073E" w:rsidRPr="005F5A04">
        <w:rPr>
          <w:rFonts w:ascii="Times New Roman" w:eastAsia="Times New Roman" w:hAnsi="Times New Roman" w:cs="Times New Roman"/>
          <w:b/>
          <w:sz w:val="24"/>
          <w:szCs w:val="24"/>
        </w:rPr>
        <w:t xml:space="preserve">                                    </w:t>
      </w:r>
      <w:r w:rsidR="0056073E" w:rsidRPr="005F5A04">
        <w:rPr>
          <w:rFonts w:ascii="Times New Roman" w:hAnsi="Times New Roman" w:cs="Times New Roman"/>
          <w:b/>
          <w:sz w:val="24"/>
          <w:szCs w:val="24"/>
        </w:rPr>
        <w:t xml:space="preserve"> A TRADE RECEIVABLE PERIOD OF ABOUT 3months INDICATE THAT IT WILL TAKE THE COMPANY ABOUT 3months TO SELL IT GOODS TO CUSTOMER AFTER PRODUCTION OR PURCHASES.</w:t>
      </w:r>
    </w:p>
    <w:p w:rsidR="0056073E" w:rsidRPr="005F5A04" w:rsidRDefault="0056073E" w:rsidP="005F5A04">
      <w:pPr>
        <w:pStyle w:val="ListParagraph"/>
        <w:tabs>
          <w:tab w:val="left" w:pos="7215"/>
        </w:tabs>
        <w:spacing w:before="240" w:line="360" w:lineRule="auto"/>
        <w:rPr>
          <w:rFonts w:ascii="Times New Roman" w:eastAsia="Times New Roman" w:hAnsi="Times New Roman" w:cs="Times New Roman"/>
          <w:b/>
          <w:sz w:val="24"/>
          <w:szCs w:val="24"/>
        </w:rPr>
      </w:pPr>
    </w:p>
    <w:p w:rsidR="00EA53F0" w:rsidRPr="005F5A04" w:rsidRDefault="00F3763F" w:rsidP="005F5A04">
      <w:pPr>
        <w:pStyle w:val="ListParagraph"/>
        <w:tabs>
          <w:tab w:val="left" w:pos="7215"/>
        </w:tabs>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ab/>
      </w:r>
    </w:p>
    <w:p w:rsidR="00CF7872" w:rsidRPr="005F5A04" w:rsidRDefault="00CF7872"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INVENTORY TURNOVER PERIOD = AVERAGE INVENTORY/COST OF SALES</w:t>
      </w:r>
      <w:r w:rsidR="00EA53F0" w:rsidRPr="005F5A04">
        <w:rPr>
          <w:rFonts w:ascii="Times New Roman" w:eastAsia="Times New Roman" w:hAnsi="Times New Roman" w:cs="Times New Roman"/>
          <w:b/>
          <w:sz w:val="24"/>
          <w:szCs w:val="24"/>
        </w:rPr>
        <w:t>×12MONTHS</w:t>
      </w:r>
    </w:p>
    <w:p w:rsidR="00EA53F0" w:rsidRPr="005F5A04" w:rsidRDefault="00EA53F0"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=1313257496/-48889339074×12months</w:t>
      </w:r>
    </w:p>
    <w:p w:rsidR="00EA53F0" w:rsidRPr="005F5A04" w:rsidRDefault="00EA53F0"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=0.33months</w:t>
      </w:r>
      <w:r w:rsidR="00A445CF" w:rsidRPr="005F5A04">
        <w:rPr>
          <w:rFonts w:ascii="Times New Roman" w:eastAsia="Times New Roman" w:hAnsi="Times New Roman" w:cs="Times New Roman"/>
          <w:b/>
          <w:sz w:val="24"/>
          <w:szCs w:val="24"/>
        </w:rPr>
        <w:t xml:space="preserve">                                      </w:t>
      </w:r>
      <w:r w:rsidR="00A445CF" w:rsidRPr="005F5A04">
        <w:rPr>
          <w:rFonts w:ascii="Times New Roman" w:hAnsi="Times New Roman" w:cs="Times New Roman"/>
          <w:b/>
          <w:sz w:val="24"/>
          <w:szCs w:val="24"/>
        </w:rPr>
        <w:t xml:space="preserve">AN INVETORY COLLECTION PERIOD OF ABOUT 0.33MONTHS INDICATE THAT IT WILL TAKE THE COMPANY ABOUT 0.33MONTHS TO SELL IT’S GOODS TO CUSTOMERS AFTER PRODUTION OR PURCHASES THE FINISHED GOODS WILL REMAIN IN THE WAREHOUSE OR STORE FOR </w:t>
      </w:r>
      <w:r w:rsidR="00A445CF" w:rsidRPr="005F5A04">
        <w:rPr>
          <w:rFonts w:ascii="Times New Roman" w:hAnsi="Times New Roman" w:cs="Times New Roman"/>
          <w:b/>
          <w:sz w:val="24"/>
          <w:szCs w:val="24"/>
        </w:rPr>
        <w:lastRenderedPageBreak/>
        <w:t>ABOUT 136 DAYS</w:t>
      </w:r>
    </w:p>
    <w:p w:rsidR="00E15BA9" w:rsidRPr="005F5A04" w:rsidRDefault="00E15BA9"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ACTIVITY RATIO</w:t>
      </w:r>
    </w:p>
    <w:p w:rsidR="00EA53F0" w:rsidRPr="005F5A04" w:rsidRDefault="00EA53F0" w:rsidP="005F5A04">
      <w:pPr>
        <w:pStyle w:val="ListParagraph"/>
        <w:spacing w:before="240" w:line="360" w:lineRule="auto"/>
        <w:rPr>
          <w:rFonts w:ascii="Times New Roman" w:hAnsi="Times New Roman" w:cs="Times New Roman"/>
          <w:b/>
          <w:sz w:val="24"/>
          <w:szCs w:val="24"/>
        </w:rPr>
      </w:pPr>
    </w:p>
    <w:p w:rsidR="00EA53F0" w:rsidRPr="005F5A04" w:rsidRDefault="00EA53F0"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6C659E" w:rsidRPr="005F5A04" w:rsidRDefault="006C659E"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=488518160/138383210</w:t>
      </w:r>
    </w:p>
    <w:p w:rsidR="00E23159" w:rsidRPr="005F5A04" w:rsidRDefault="006C659E" w:rsidP="005F5A04">
      <w:pPr>
        <w:pStyle w:val="ListParagraph"/>
        <w:tabs>
          <w:tab w:val="left" w:pos="4305"/>
          <w:tab w:val="center" w:pos="5040"/>
        </w:tabs>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=3.53</w:t>
      </w:r>
      <w:r w:rsidR="00E23159" w:rsidRPr="005F5A04">
        <w:rPr>
          <w:rFonts w:ascii="Times New Roman" w:eastAsia="Times New Roman" w:hAnsi="Times New Roman" w:cs="Times New Roman"/>
          <w:b/>
          <w:sz w:val="24"/>
          <w:szCs w:val="24"/>
        </w:rPr>
        <w:t xml:space="preserve">                                               </w:t>
      </w:r>
      <w:r w:rsidR="00E23159" w:rsidRPr="005F5A04">
        <w:rPr>
          <w:rFonts w:ascii="Times New Roman" w:hAnsi="Times New Roman" w:cs="Times New Roman"/>
          <w:b/>
          <w:sz w:val="24"/>
          <w:szCs w:val="24"/>
        </w:rPr>
        <w:t xml:space="preserve"> A TRADE RECEIVABLE TURNOVER OF ABOUT 3.53 TIMES MEANS THAT ON THE AVERAGE, THE BUSSINESS WILL RECEIVE SETTLEMENT FROM THEIR CREDIT CUSTOMERS FOR ABOUT 3.53TIMES DURING THE ACCOUNTING PERIOD </w:t>
      </w:r>
    </w:p>
    <w:p w:rsidR="006C659E" w:rsidRPr="005F5A04" w:rsidRDefault="00363FAE" w:rsidP="005F5A04">
      <w:pPr>
        <w:pStyle w:val="ListParagraph"/>
        <w:tabs>
          <w:tab w:val="left" w:pos="4305"/>
          <w:tab w:val="center" w:pos="5040"/>
        </w:tabs>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ab/>
      </w:r>
      <w:r w:rsidR="00792054" w:rsidRPr="005F5A04">
        <w:rPr>
          <w:rFonts w:ascii="Times New Roman" w:eastAsia="Times New Roman" w:hAnsi="Times New Roman" w:cs="Times New Roman"/>
          <w:b/>
          <w:sz w:val="24"/>
          <w:szCs w:val="24"/>
        </w:rPr>
        <w:tab/>
      </w:r>
    </w:p>
    <w:p w:rsidR="00CF7872" w:rsidRPr="005F5A04" w:rsidRDefault="00EA53F0"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INVENTORY TURNOVER=</w:t>
      </w:r>
      <w:r w:rsidR="006C659E" w:rsidRPr="005F5A04">
        <w:rPr>
          <w:rFonts w:ascii="Times New Roman" w:eastAsia="Times New Roman" w:hAnsi="Times New Roman" w:cs="Times New Roman"/>
          <w:b/>
          <w:sz w:val="24"/>
          <w:szCs w:val="24"/>
        </w:rPr>
        <w:t xml:space="preserve"> COST OF SALES/AVERAGE INVENTORY</w:t>
      </w:r>
    </w:p>
    <w:p w:rsidR="006C659E" w:rsidRPr="005F5A04" w:rsidRDefault="006C659E"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=-488938074/13257496</w:t>
      </w:r>
    </w:p>
    <w:p w:rsidR="00A445CF" w:rsidRPr="005F5A04" w:rsidRDefault="006C659E"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=-36.88</w:t>
      </w:r>
      <w:r w:rsidR="00A445CF" w:rsidRPr="005F5A04">
        <w:rPr>
          <w:rFonts w:ascii="Times New Roman" w:hAnsi="Times New Roman" w:cs="Times New Roman"/>
          <w:b/>
          <w:sz w:val="24"/>
          <w:szCs w:val="24"/>
        </w:rPr>
        <w:t xml:space="preserve">                                                  THIS MEASURES HOW OFTEN THE BUSSINESS TURNS IT INVENTORY INTO SALES IT MEASURES THE RAPIDLY WITH WHICH A BUSSINESS IS ABLE TO TURN IT’S INVETORY INTO SALES IT TAKES COMPANY -36.88 TIMES THE HIGHER NUMBER OF TIMES THE MORE EFFEICENT THE INVENTORY MANAGEMENT OF THE BUSSINESS ARE  </w:t>
      </w:r>
    </w:p>
    <w:p w:rsidR="00A445CF" w:rsidRPr="005F5A04" w:rsidRDefault="00A445CF" w:rsidP="005F5A04">
      <w:pPr>
        <w:pStyle w:val="ListParagraph"/>
        <w:tabs>
          <w:tab w:val="left" w:pos="1755"/>
        </w:tabs>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ab/>
      </w:r>
    </w:p>
    <w:p w:rsidR="006C659E" w:rsidRPr="005F5A04" w:rsidRDefault="006C659E" w:rsidP="005F5A04">
      <w:pPr>
        <w:pStyle w:val="ListParagraph"/>
        <w:spacing w:before="240" w:line="360" w:lineRule="auto"/>
        <w:rPr>
          <w:rFonts w:ascii="Times New Roman" w:hAnsi="Times New Roman" w:cs="Times New Roman"/>
          <w:b/>
          <w:sz w:val="24"/>
          <w:szCs w:val="24"/>
        </w:rPr>
      </w:pP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EFFICENCY RATIO</w:t>
      </w:r>
    </w:p>
    <w:p w:rsidR="006C659E" w:rsidRPr="005F5A04" w:rsidRDefault="006C659E"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MARGIN×ASSET TURNOVER</w:t>
      </w:r>
    </w:p>
    <w:p w:rsidR="006C659E" w:rsidRPr="005F5A04" w:rsidRDefault="006C659E"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=-0.04%×54.54%</w:t>
      </w:r>
    </w:p>
    <w:p w:rsidR="006C659E" w:rsidRPr="005F5A04" w:rsidRDefault="006C659E"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=-2.18%</w:t>
      </w:r>
    </w:p>
    <w:p w:rsidR="006C659E" w:rsidRPr="005F5A04" w:rsidRDefault="006C659E" w:rsidP="005F5A04">
      <w:pPr>
        <w:pStyle w:val="ListParagraph"/>
        <w:spacing w:before="240" w:line="360" w:lineRule="auto"/>
        <w:rPr>
          <w:rFonts w:ascii="Times New Roman" w:hAnsi="Times New Roman" w:cs="Times New Roman"/>
          <w:b/>
          <w:sz w:val="24"/>
          <w:szCs w:val="24"/>
        </w:rPr>
      </w:pPr>
    </w:p>
    <w:p w:rsidR="006C659E" w:rsidRPr="005F5A04" w:rsidRDefault="006C659E" w:rsidP="005F5A04">
      <w:pPr>
        <w:pStyle w:val="ListParagraph"/>
        <w:tabs>
          <w:tab w:val="left" w:pos="2865"/>
        </w:tabs>
        <w:spacing w:line="360" w:lineRule="auto"/>
        <w:rPr>
          <w:rFonts w:ascii="Times New Roman" w:hAnsi="Times New Roman" w:cs="Times New Roman"/>
          <w:b/>
          <w:sz w:val="24"/>
          <w:szCs w:val="24"/>
        </w:rPr>
      </w:pPr>
      <w:r w:rsidRPr="005F5A04">
        <w:rPr>
          <w:rFonts w:ascii="Times New Roman" w:hAnsi="Times New Roman" w:cs="Times New Roman"/>
          <w:b/>
          <w:sz w:val="24"/>
          <w:szCs w:val="24"/>
        </w:rPr>
        <w:tab/>
      </w:r>
    </w:p>
    <w:p w:rsidR="006C659E" w:rsidRPr="005F5A04" w:rsidRDefault="006C659E" w:rsidP="005F5A04">
      <w:pPr>
        <w:pStyle w:val="ListParagraph"/>
        <w:numPr>
          <w:ilvl w:val="0"/>
          <w:numId w:val="8"/>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GROSS PROFIT MARGIN=GROSS PROFIT/SALES×100%</w:t>
      </w:r>
    </w:p>
    <w:p w:rsidR="00695F14" w:rsidRPr="005F5A04" w:rsidRDefault="00695F14"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=-419914/488518160×100</w:t>
      </w:r>
    </w:p>
    <w:p w:rsidR="00DA3B09" w:rsidRPr="005F5A04" w:rsidRDefault="00695F14"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=0.001%</w:t>
      </w:r>
      <w:r w:rsidR="00DA3B09" w:rsidRPr="005F5A04">
        <w:rPr>
          <w:rFonts w:ascii="Times New Roman" w:eastAsia="Times New Roman" w:hAnsi="Times New Roman" w:cs="Times New Roman"/>
          <w:b/>
          <w:sz w:val="24"/>
          <w:szCs w:val="24"/>
        </w:rPr>
        <w:t xml:space="preserve">                                           </w:t>
      </w:r>
      <w:r w:rsidR="00DA3B09" w:rsidRPr="005F5A04">
        <w:rPr>
          <w:rFonts w:ascii="Times New Roman" w:hAnsi="Times New Roman" w:cs="Times New Roman"/>
          <w:b/>
          <w:sz w:val="24"/>
          <w:szCs w:val="24"/>
        </w:rPr>
        <w:t xml:space="preserve"> FROM THE RATIO ABOVE GROSS PROFIT MARGIN OF ABOUT 1% INDICATES </w:t>
      </w:r>
      <w:r w:rsidR="00DA3B09" w:rsidRPr="005F5A04">
        <w:rPr>
          <w:rFonts w:ascii="Times New Roman" w:hAnsi="Times New Roman" w:cs="Times New Roman"/>
          <w:b/>
          <w:sz w:val="24"/>
          <w:szCs w:val="24"/>
        </w:rPr>
        <w:lastRenderedPageBreak/>
        <w:t>THAT THE COMPANY WILL EARN A PROFIT ABOUT 1NAIRA FOR EVERY ₦1 REVENUE AFTER DEDUCTING ONLY COST OF SALES</w:t>
      </w:r>
    </w:p>
    <w:p w:rsidR="00695F14" w:rsidRPr="005F5A04" w:rsidRDefault="00DA3B09" w:rsidP="005F5A04">
      <w:pPr>
        <w:pStyle w:val="ListParagraph"/>
        <w:tabs>
          <w:tab w:val="left" w:pos="4185"/>
        </w:tabs>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F87F1F" w:rsidRPr="005F5A04">
        <w:rPr>
          <w:rFonts w:ascii="Times New Roman" w:eastAsia="Times New Roman" w:hAnsi="Times New Roman" w:cs="Times New Roman"/>
          <w:b/>
          <w:sz w:val="24"/>
          <w:szCs w:val="24"/>
        </w:rPr>
        <w:tab/>
      </w:r>
    </w:p>
    <w:p w:rsidR="006C659E" w:rsidRPr="005F5A04" w:rsidRDefault="006C659E" w:rsidP="005F5A04">
      <w:pPr>
        <w:pStyle w:val="ListParagraph"/>
        <w:numPr>
          <w:ilvl w:val="0"/>
          <w:numId w:val="8"/>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NET PROFIT MARGIN =NET PROFIT/SALES×100%</w:t>
      </w:r>
    </w:p>
    <w:p w:rsidR="00695F14" w:rsidRPr="005F5A04" w:rsidRDefault="00695F14"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=-17696310/4888518160×100%</w:t>
      </w:r>
    </w:p>
    <w:p w:rsidR="0043534B" w:rsidRPr="005F5A04" w:rsidRDefault="00695F14" w:rsidP="005F5A04">
      <w:p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=0.04%</w:t>
      </w:r>
      <w:r w:rsidR="0043534B" w:rsidRPr="005F5A04">
        <w:rPr>
          <w:rFonts w:ascii="Times New Roman" w:eastAsia="Times New Roman" w:hAnsi="Times New Roman" w:cs="Times New Roman"/>
          <w:b/>
          <w:sz w:val="24"/>
          <w:szCs w:val="24"/>
        </w:rPr>
        <w:t xml:space="preserve">                                                       </w:t>
      </w:r>
      <w:r w:rsidR="0043534B" w:rsidRPr="005F5A04">
        <w:rPr>
          <w:rFonts w:ascii="Times New Roman" w:hAnsi="Times New Roman" w:cs="Times New Roman"/>
          <w:b/>
          <w:sz w:val="24"/>
          <w:szCs w:val="24"/>
        </w:rPr>
        <w:t xml:space="preserve"> A NET PROFIT MARGIN OF ABOUT 4%INDICATE THAT THE COMPANY WILL EARN A PROFIT OF ABOUT 4NAIRA FOR EVERY ₦1 SALES REVENUE AFTER DEDUCTING ALL EXPENSES(EXCLUDING INTEREST EXPENSES AND TAX).</w:t>
      </w:r>
    </w:p>
    <w:p w:rsidR="00695F14" w:rsidRPr="005F5A04" w:rsidRDefault="00695F14" w:rsidP="005F5A04">
      <w:pPr>
        <w:pStyle w:val="ListParagraph"/>
        <w:spacing w:before="240" w:line="360" w:lineRule="auto"/>
        <w:rPr>
          <w:rFonts w:ascii="Times New Roman" w:eastAsia="Times New Roman" w:hAnsi="Times New Roman" w:cs="Times New Roman"/>
          <w:b/>
          <w:sz w:val="24"/>
          <w:szCs w:val="24"/>
        </w:rPr>
      </w:pPr>
    </w:p>
    <w:p w:rsidR="00695F14" w:rsidRPr="005F5A04" w:rsidRDefault="00695F14" w:rsidP="005F5A04">
      <w:pPr>
        <w:pStyle w:val="ListParagraph"/>
        <w:numPr>
          <w:ilvl w:val="0"/>
          <w:numId w:val="8"/>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EXPENSES TO SALES=INDIVIDUAL EXPENSES/SALES×100%</w:t>
      </w:r>
    </w:p>
    <w:p w:rsidR="006C659E" w:rsidRPr="005F5A04" w:rsidRDefault="00695F14" w:rsidP="005F5A04">
      <w:pPr>
        <w:pStyle w:val="ListParagraph"/>
        <w:tabs>
          <w:tab w:val="left" w:pos="5595"/>
        </w:tabs>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ADMIN EXPENSES=70457124/488518160×100%</w:t>
      </w:r>
      <w:r w:rsidR="00F87F1F" w:rsidRPr="005F5A04">
        <w:rPr>
          <w:rFonts w:ascii="Times New Roman" w:hAnsi="Times New Roman" w:cs="Times New Roman"/>
          <w:b/>
          <w:sz w:val="24"/>
          <w:szCs w:val="24"/>
        </w:rPr>
        <w:tab/>
      </w:r>
    </w:p>
    <w:p w:rsidR="00695F14" w:rsidRPr="005F5A04" w:rsidRDefault="00695F14"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=0.14%</w:t>
      </w:r>
      <w:r w:rsidR="004159A6" w:rsidRPr="005F5A04">
        <w:rPr>
          <w:rFonts w:ascii="Times New Roman" w:hAnsi="Times New Roman" w:cs="Times New Roman"/>
          <w:b/>
          <w:sz w:val="24"/>
          <w:szCs w:val="24"/>
        </w:rPr>
        <w:t xml:space="preserve">                                                                    THE EXPENSES TO SALES OF 0.14% HAS CAUSED A DETORRATION IN PROFITBECAUSE THE RATIO HAS RISEN AT FASTER RATE OF THAN THE SALES</w:t>
      </w:r>
    </w:p>
    <w:p w:rsidR="00695F14" w:rsidRPr="005F5A04" w:rsidRDefault="00695F14"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FINANCE COST=42706619/488518160×100%</w:t>
      </w:r>
    </w:p>
    <w:p w:rsidR="00695F14" w:rsidRPr="005F5A04" w:rsidRDefault="00695F14"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=0.09%</w:t>
      </w: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INVESTOR RATIO</w:t>
      </w:r>
    </w:p>
    <w:p w:rsidR="00D76238" w:rsidRPr="005F5A04" w:rsidRDefault="00E51A7D"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NET ASSETS PER SHARE: NET ASSETS-PREFERENCE SHARE CAPITAL /NO.OF ORDINARY SHARES</w:t>
      </w:r>
    </w:p>
    <w:p w:rsidR="00D76238" w:rsidRPr="005F5A04" w:rsidRDefault="00D76238"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=236366708-0/3000000000</w:t>
      </w:r>
    </w:p>
    <w:p w:rsidR="00E51A7D" w:rsidRPr="005F5A04" w:rsidRDefault="00D76238" w:rsidP="005F5A04">
      <w:pPr>
        <w:pStyle w:val="ListParagraph"/>
        <w:tabs>
          <w:tab w:val="left" w:pos="5895"/>
        </w:tabs>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=₦0.01</w:t>
      </w:r>
      <w:r w:rsidR="00E51A7D" w:rsidRPr="005F5A04">
        <w:rPr>
          <w:rFonts w:ascii="Times New Roman" w:hAnsi="Times New Roman" w:cs="Times New Roman"/>
          <w:b/>
          <w:sz w:val="24"/>
          <w:szCs w:val="24"/>
        </w:rPr>
        <w:t xml:space="preserve"> </w:t>
      </w:r>
      <w:r w:rsidR="00BD51D2" w:rsidRPr="005F5A04">
        <w:rPr>
          <w:rFonts w:ascii="Times New Roman" w:hAnsi="Times New Roman" w:cs="Times New Roman"/>
          <w:b/>
          <w:sz w:val="24"/>
          <w:szCs w:val="24"/>
        </w:rPr>
        <w:tab/>
      </w:r>
    </w:p>
    <w:p w:rsidR="00E51A7D" w:rsidRPr="005F5A04" w:rsidRDefault="00E51A7D"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PER SHARE=PROFIT AFTER TAX-DIVIDEND /NO OF ORDINARY SHARES</w:t>
      </w:r>
    </w:p>
    <w:p w:rsidR="00D76238" w:rsidRPr="005F5A04" w:rsidRDefault="00D76238"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=-18321877-0/3000000000</w:t>
      </w:r>
    </w:p>
    <w:p w:rsidR="00C13521" w:rsidRPr="005F5A04" w:rsidRDefault="00D76238" w:rsidP="005F5A04">
      <w:pPr>
        <w:pStyle w:val="ListParagraph"/>
        <w:tabs>
          <w:tab w:val="center" w:pos="5400"/>
        </w:tabs>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=0.001</w:t>
      </w:r>
      <w:r w:rsidR="00C13521" w:rsidRPr="005F5A04">
        <w:rPr>
          <w:rFonts w:ascii="Times New Roman" w:hAnsi="Times New Roman" w:cs="Times New Roman"/>
          <w:b/>
          <w:sz w:val="24"/>
          <w:szCs w:val="24"/>
        </w:rPr>
        <w:t xml:space="preserve">                                             EARNINGS PER SHARE OF ABOUT 1NAIRA INDICATES THAT ABOUT 1NAIRA OF THE CURRENT PERIOD EQUITY EARNING IS </w:t>
      </w:r>
      <w:r w:rsidR="00C13521" w:rsidRPr="005F5A04">
        <w:rPr>
          <w:rFonts w:ascii="Times New Roman" w:hAnsi="Times New Roman" w:cs="Times New Roman"/>
          <w:b/>
          <w:sz w:val="24"/>
          <w:szCs w:val="24"/>
        </w:rPr>
        <w:lastRenderedPageBreak/>
        <w:t>ATTRIBUTABLE TO A UNITS OF ORDINARY SHARES IN ISSUE.</w:t>
      </w:r>
      <w:r w:rsidR="00C13521" w:rsidRPr="005F5A04">
        <w:rPr>
          <w:rFonts w:ascii="Times New Roman" w:hAnsi="Times New Roman" w:cs="Times New Roman"/>
          <w:b/>
          <w:sz w:val="24"/>
          <w:szCs w:val="24"/>
        </w:rPr>
        <w:tab/>
      </w:r>
    </w:p>
    <w:p w:rsidR="00D76238" w:rsidRPr="005F5A04" w:rsidRDefault="00D76238" w:rsidP="005F5A04">
      <w:pPr>
        <w:pStyle w:val="ListParagraph"/>
        <w:spacing w:before="240" w:line="360" w:lineRule="auto"/>
        <w:rPr>
          <w:rFonts w:ascii="Times New Roman" w:hAnsi="Times New Roman" w:cs="Times New Roman"/>
          <w:b/>
          <w:sz w:val="24"/>
          <w:szCs w:val="24"/>
        </w:rPr>
      </w:pPr>
    </w:p>
    <w:p w:rsidR="00E15BA9" w:rsidRPr="005F5A04" w:rsidRDefault="00E15BA9"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LONG TERM SOLVENCY</w:t>
      </w:r>
    </w:p>
    <w:p w:rsidR="00E51A7D" w:rsidRPr="005F5A04" w:rsidRDefault="00E51A7D"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 = DEBT/EQUITY</w:t>
      </w:r>
    </w:p>
    <w:p w:rsidR="00D76238" w:rsidRPr="005F5A04" w:rsidRDefault="00D76238"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=69856667/-60899586</w:t>
      </w:r>
    </w:p>
    <w:p w:rsidR="00611D71" w:rsidRPr="005F5A04" w:rsidRDefault="00D76238"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=-1.15</w:t>
      </w:r>
      <w:r w:rsidR="00611D71" w:rsidRPr="005F5A04">
        <w:rPr>
          <w:rFonts w:ascii="Times New Roman" w:hAnsi="Times New Roman" w:cs="Times New Roman"/>
          <w:b/>
          <w:sz w:val="24"/>
          <w:szCs w:val="24"/>
        </w:rPr>
        <w:t xml:space="preserve">                                                      A GEARING RATIO OF ABOUT 1.15 INDICATES THAT THE BUSSINESS IS LOWLY GEARED SINCE ONLY ABOUT 1.15 IT’S LONG TERM CAPITAL WAS  BORROWED</w:t>
      </w:r>
    </w:p>
    <w:p w:rsidR="00D76238" w:rsidRPr="005F5A04" w:rsidRDefault="00D76238" w:rsidP="005F5A04">
      <w:pPr>
        <w:pStyle w:val="ListParagraph"/>
        <w:spacing w:before="240" w:line="360" w:lineRule="auto"/>
        <w:rPr>
          <w:rFonts w:ascii="Times New Roman" w:hAnsi="Times New Roman" w:cs="Times New Roman"/>
          <w:b/>
          <w:sz w:val="24"/>
          <w:szCs w:val="24"/>
        </w:rPr>
      </w:pPr>
    </w:p>
    <w:p w:rsidR="00E51A7D" w:rsidRPr="005F5A04" w:rsidRDefault="00E51A7D"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FIXED INTEREST COVER =PROFIT BEFORE TAX/FIXED INTEREST</w:t>
      </w:r>
    </w:p>
    <w:p w:rsidR="00D76238" w:rsidRPr="005F5A04" w:rsidRDefault="00D76238"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=-17695310/0</w:t>
      </w:r>
    </w:p>
    <w:p w:rsidR="00D76238" w:rsidRPr="005F5A04" w:rsidRDefault="00D76238"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=0times</w:t>
      </w:r>
    </w:p>
    <w:p w:rsidR="00D76238" w:rsidRPr="005F5A04" w:rsidRDefault="00D76238" w:rsidP="005F5A04">
      <w:pPr>
        <w:pStyle w:val="ListParagraph"/>
        <w:numPr>
          <w:ilvl w:val="0"/>
          <w:numId w:val="8"/>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F3763F" w:rsidRPr="005F5A04" w:rsidRDefault="00F3763F"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=69856667+227409609/-60899568</w:t>
      </w:r>
    </w:p>
    <w:p w:rsidR="00F3763F" w:rsidRPr="005F5A04" w:rsidRDefault="00F3763F"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=-4.88</w:t>
      </w:r>
    </w:p>
    <w:p w:rsidR="00387AD5" w:rsidRPr="005F5A04" w:rsidRDefault="00387AD5"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THIS RATIO MEASURES SOLVENCY AND INDICATE THE EXTENT OF COVER FOR EXTERNAL LIABILITIES IT SHOW THAT THE RATIO OF -4.88 CANNOT COVER THE COMPANY LIABILITIES.</w:t>
      </w:r>
    </w:p>
    <w:p w:rsidR="00F3763F" w:rsidRPr="005F5A04" w:rsidRDefault="00387AD5" w:rsidP="005F5A04">
      <w:pPr>
        <w:pStyle w:val="ListParagraph"/>
        <w:tabs>
          <w:tab w:val="left" w:pos="1800"/>
        </w:tabs>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b/>
      </w:r>
    </w:p>
    <w:p w:rsidR="00F3763F" w:rsidRPr="005F5A04" w:rsidRDefault="00F3763F"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E15BA9" w:rsidRPr="005F5A04">
        <w:rPr>
          <w:rFonts w:ascii="Times New Roman" w:eastAsia="Times New Roman" w:hAnsi="Times New Roman" w:cs="Times New Roman"/>
          <w:b/>
          <w:sz w:val="24"/>
          <w:szCs w:val="24"/>
        </w:rPr>
        <w:t xml:space="preserve">    </w:t>
      </w:r>
      <w:r w:rsidRPr="005F5A04">
        <w:rPr>
          <w:rFonts w:ascii="Times New Roman" w:eastAsia="Times New Roman" w:hAnsi="Times New Roman" w:cs="Times New Roman"/>
          <w:b/>
          <w:sz w:val="24"/>
          <w:szCs w:val="24"/>
        </w:rPr>
        <w:t>FORTE OIL</w:t>
      </w:r>
    </w:p>
    <w:p w:rsidR="00E15BA9" w:rsidRPr="005F5A04" w:rsidRDefault="00E15BA9"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SHORT TERM SOLVENCY</w:t>
      </w:r>
    </w:p>
    <w:p w:rsidR="00F3763F" w:rsidRPr="005F5A04" w:rsidRDefault="00F3763F"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=49591082/39438641</w:t>
      </w:r>
    </w:p>
    <w:p w:rsidR="002E6E6E" w:rsidRPr="005F5A04" w:rsidRDefault="00363FAE"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=1.26:1</w:t>
      </w:r>
      <w:r w:rsidR="002E6E6E" w:rsidRPr="005F5A04">
        <w:rPr>
          <w:rFonts w:ascii="Times New Roman" w:eastAsia="Times New Roman" w:hAnsi="Times New Roman" w:cs="Times New Roman"/>
          <w:b/>
          <w:sz w:val="24"/>
          <w:szCs w:val="24"/>
        </w:rPr>
        <w:t xml:space="preserve">                                                         </w:t>
      </w:r>
      <w:r w:rsidR="002E6E6E" w:rsidRPr="005F5A04">
        <w:rPr>
          <w:rFonts w:ascii="Times New Roman" w:hAnsi="Times New Roman" w:cs="Times New Roman"/>
          <w:b/>
          <w:sz w:val="24"/>
          <w:szCs w:val="24"/>
        </w:rPr>
        <w:t xml:space="preserve"> THE CURRENT RATIO OF ABOUT 1.26:1 MEANS THAT THE BUSSINESS WILL NOT BE ABLE TO SETTLE IT SHORT TERM OBILIGATION AS AT WHEN DUE PROVIDED ALL THE CURRENT ASSETS ITEMS (ESPECIALLY INVETORY AN RECEIVABLES) </w:t>
      </w:r>
      <w:r w:rsidR="002E6E6E" w:rsidRPr="005F5A04">
        <w:rPr>
          <w:rFonts w:ascii="Times New Roman" w:hAnsi="Times New Roman" w:cs="Times New Roman"/>
          <w:b/>
          <w:sz w:val="24"/>
          <w:szCs w:val="24"/>
        </w:rPr>
        <w:lastRenderedPageBreak/>
        <w:t>WILL BE REALIZED IN CASH.</w:t>
      </w:r>
    </w:p>
    <w:p w:rsidR="002E6E6E" w:rsidRPr="005F5A04" w:rsidRDefault="002E6E6E" w:rsidP="005F5A04">
      <w:pPr>
        <w:pStyle w:val="ListParagraph"/>
        <w:tabs>
          <w:tab w:val="center" w:pos="5220"/>
        </w:tabs>
        <w:spacing w:before="240" w:line="360" w:lineRule="auto"/>
        <w:ind w:left="1080"/>
        <w:rPr>
          <w:rFonts w:ascii="Times New Roman" w:eastAsia="Times New Roman" w:hAnsi="Times New Roman" w:cs="Times New Roman"/>
          <w:b/>
          <w:sz w:val="24"/>
          <w:szCs w:val="24"/>
        </w:rPr>
      </w:pPr>
    </w:p>
    <w:p w:rsidR="00363FAE" w:rsidRPr="005F5A04" w:rsidRDefault="00BD51D2" w:rsidP="005F5A04">
      <w:pPr>
        <w:pStyle w:val="ListParagraph"/>
        <w:tabs>
          <w:tab w:val="center" w:pos="5220"/>
        </w:tabs>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ab/>
      </w:r>
      <w:r w:rsidR="00387AD5" w:rsidRPr="005F5A04">
        <w:rPr>
          <w:rFonts w:ascii="Times New Roman" w:eastAsia="Times New Roman" w:hAnsi="Times New Roman" w:cs="Times New Roman"/>
          <w:b/>
          <w:sz w:val="24"/>
          <w:szCs w:val="24"/>
        </w:rPr>
        <w:t xml:space="preserve">C </w:t>
      </w:r>
    </w:p>
    <w:p w:rsidR="00F3763F" w:rsidRPr="005F5A04" w:rsidRDefault="00F3763F" w:rsidP="005F5A04">
      <w:pPr>
        <w:pStyle w:val="ListParagraph"/>
        <w:numPr>
          <w:ilvl w:val="0"/>
          <w:numId w:val="10"/>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=49591082-9528146/3943864</w:t>
      </w:r>
    </w:p>
    <w:p w:rsidR="00D66F98" w:rsidRPr="005F5A04" w:rsidRDefault="00363FAE"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=1.02:1</w:t>
      </w:r>
      <w:r w:rsidR="00D66F98" w:rsidRPr="005F5A04">
        <w:rPr>
          <w:rFonts w:ascii="Times New Roman" w:hAnsi="Times New Roman" w:cs="Times New Roman"/>
          <w:b/>
          <w:sz w:val="24"/>
          <w:szCs w:val="24"/>
        </w:rPr>
        <w:t xml:space="preserve">                                                    QUICK RATIO OF ABOUT 1.02:1 MEANS THAT THE BUSINESS WILL  BE ABLE TO SETTLE IT SHORT TERM OBILIGATIONSAS AT WHEN DUE.</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ind w:left="1080"/>
        <w:rPr>
          <w:rFonts w:ascii="Times New Roman" w:eastAsia="Times New Roman" w:hAnsi="Times New Roman" w:cs="Times New Roman"/>
          <w:b/>
          <w:sz w:val="24"/>
          <w:szCs w:val="24"/>
        </w:rPr>
      </w:pPr>
    </w:p>
    <w:p w:rsidR="00F3763F" w:rsidRPr="005F5A04" w:rsidRDefault="00F3763F"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RECEIVABLES COLLECTION PERIOD= AVERAGE TRADE RECEIVABLES CREDIT SALES×12MONTHS</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=31171794/134706306×12MONTHS </w:t>
      </w:r>
    </w:p>
    <w:p w:rsidR="0056073E" w:rsidRPr="005F5A04" w:rsidRDefault="00363FAE"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=2.78MONTHS</w:t>
      </w:r>
      <w:r w:rsidR="0056073E" w:rsidRPr="005F5A04">
        <w:rPr>
          <w:rFonts w:ascii="Times New Roman" w:eastAsia="Times New Roman" w:hAnsi="Times New Roman" w:cs="Times New Roman"/>
          <w:b/>
          <w:sz w:val="24"/>
          <w:szCs w:val="24"/>
        </w:rPr>
        <w:t xml:space="preserve">                                                   </w:t>
      </w:r>
      <w:r w:rsidR="0056073E" w:rsidRPr="005F5A04">
        <w:rPr>
          <w:rFonts w:ascii="Times New Roman" w:hAnsi="Times New Roman" w:cs="Times New Roman"/>
          <w:b/>
          <w:sz w:val="24"/>
          <w:szCs w:val="24"/>
        </w:rPr>
        <w:t xml:space="preserve"> A TRADE RECEIVABLE PERIOD OF ABOUT 2.78months INDICATE THAT IT WILL TAKE THE COMPANY ABOUT 2.78months TO SELL IT GOODS TO CUSTOMER AFTER PRODUCTION OR PURCHASES.</w:t>
      </w:r>
    </w:p>
    <w:p w:rsidR="00363FAE" w:rsidRPr="005F5A04" w:rsidRDefault="00363FAE" w:rsidP="005F5A04">
      <w:pPr>
        <w:pStyle w:val="ListParagraph"/>
        <w:spacing w:before="240" w:line="360" w:lineRule="auto"/>
        <w:ind w:left="1080"/>
        <w:rPr>
          <w:rFonts w:ascii="Times New Roman" w:hAnsi="Times New Roman" w:cs="Times New Roman"/>
          <w:b/>
          <w:sz w:val="24"/>
          <w:szCs w:val="24"/>
        </w:rPr>
      </w:pPr>
    </w:p>
    <w:p w:rsidR="00F3763F" w:rsidRPr="005F5A04" w:rsidRDefault="00F3763F" w:rsidP="005F5A04">
      <w:pPr>
        <w:pStyle w:val="ListParagraph"/>
        <w:numPr>
          <w:ilvl w:val="0"/>
          <w:numId w:val="10"/>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INVENTORY TURNOVER PERIOD = AVERAGE INVENTORY/COST OF SALES×12MONTHS</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7073266/1233766240×12MONTHS</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=0.69MONTHS</w:t>
      </w:r>
      <w:r w:rsidR="00A445CF" w:rsidRPr="005F5A04">
        <w:rPr>
          <w:rFonts w:ascii="Times New Roman" w:eastAsia="Times New Roman" w:hAnsi="Times New Roman" w:cs="Times New Roman"/>
          <w:b/>
          <w:sz w:val="24"/>
          <w:szCs w:val="24"/>
        </w:rPr>
        <w:t xml:space="preserve">                                                               </w:t>
      </w:r>
      <w:r w:rsidR="00A445CF" w:rsidRPr="005F5A04">
        <w:rPr>
          <w:rFonts w:ascii="Times New Roman" w:hAnsi="Times New Roman" w:cs="Times New Roman"/>
          <w:b/>
          <w:sz w:val="24"/>
          <w:szCs w:val="24"/>
        </w:rPr>
        <w:t>AN INVETORY COLLECTION PERIOD OF ABOUT 0.69MONTHS INDICATE THAT IT WILL TAKE THE COMPANY ABOUT 0.69MONTHS TO SELL IT’S GOODS TO CUSTOMERS AFTER PRODUTION OR PURCHASES THE FINISHED GOODS WILL REMAIN IN THE WAREHOUSE OR STORE FOR ABOUT 136 DAYS</w:t>
      </w:r>
    </w:p>
    <w:p w:rsidR="00626FEF" w:rsidRPr="005F5A04" w:rsidRDefault="00626FE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ACTIVITY RATIO</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p>
    <w:p w:rsidR="00363FAE" w:rsidRPr="005F5A04" w:rsidRDefault="00363FAE"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363FAE" w:rsidRPr="005F5A04" w:rsidRDefault="00363FAE"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=134706306/31171794</w:t>
      </w:r>
    </w:p>
    <w:p w:rsidR="00E23159" w:rsidRPr="005F5A04" w:rsidRDefault="00363FAE" w:rsidP="005F5A04">
      <w:pPr>
        <w:pStyle w:val="ListParagraph"/>
        <w:tabs>
          <w:tab w:val="center" w:pos="5220"/>
        </w:tabs>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=4.32</w:t>
      </w:r>
      <w:r w:rsidR="00E23159" w:rsidRPr="005F5A04">
        <w:rPr>
          <w:rFonts w:ascii="Times New Roman" w:eastAsia="Times New Roman" w:hAnsi="Times New Roman" w:cs="Times New Roman"/>
          <w:b/>
          <w:sz w:val="24"/>
          <w:szCs w:val="24"/>
        </w:rPr>
        <w:t>t</w:t>
      </w:r>
      <w:r w:rsidR="00E23159" w:rsidRPr="005F5A04">
        <w:rPr>
          <w:rFonts w:ascii="Times New Roman" w:hAnsi="Times New Roman" w:cs="Times New Roman"/>
          <w:b/>
          <w:sz w:val="24"/>
          <w:szCs w:val="24"/>
        </w:rPr>
        <w:t>imes                                          A TRADE RECEIVABLE TURNOVER OF ABOUT 4.32 TIMES MEANS THAT ON THE AVERAGE, THE BUSSINESS WILL RECEIVE SETTLEMENT FROM THEIR CREDIT CUSTOMERS FOR ABOUT 87 TIMES DURING THE ACCOUNTING PERIOD</w:t>
      </w:r>
      <w:r w:rsidR="00E23159" w:rsidRPr="005F5A04">
        <w:rPr>
          <w:rFonts w:ascii="Times New Roman" w:eastAsia="Times New Roman" w:hAnsi="Times New Roman" w:cs="Times New Roman"/>
          <w:b/>
          <w:sz w:val="24"/>
          <w:szCs w:val="24"/>
        </w:rPr>
        <w:t xml:space="preserve"> </w:t>
      </w:r>
    </w:p>
    <w:p w:rsidR="00363FAE" w:rsidRPr="005F5A04" w:rsidRDefault="00CF1884" w:rsidP="005F5A04">
      <w:pPr>
        <w:pStyle w:val="ListParagraph"/>
        <w:tabs>
          <w:tab w:val="center" w:pos="5220"/>
        </w:tabs>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ab/>
      </w:r>
    </w:p>
    <w:p w:rsidR="00363FAE" w:rsidRPr="005F5A04" w:rsidRDefault="00363FAE"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INVENTORY TURNOVER=</w:t>
      </w:r>
      <w:r w:rsidRPr="005F5A04">
        <w:rPr>
          <w:rFonts w:ascii="Times New Roman" w:eastAsia="Times New Roman" w:hAnsi="Times New Roman" w:cs="Times New Roman"/>
          <w:b/>
          <w:sz w:val="24"/>
          <w:szCs w:val="24"/>
        </w:rPr>
        <w:t xml:space="preserve"> COST OF SALES/AVERAGE INVENTORY</w:t>
      </w:r>
    </w:p>
    <w:p w:rsidR="00363FAE" w:rsidRPr="005F5A04" w:rsidRDefault="00363FAE"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=123376240/7073266</w:t>
      </w:r>
    </w:p>
    <w:p w:rsidR="00F87F1F" w:rsidRPr="005F5A04" w:rsidRDefault="00F87F1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=17.44</w:t>
      </w:r>
    </w:p>
    <w:p w:rsidR="00626FEF" w:rsidRPr="005F5A04" w:rsidRDefault="00626FE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EFFICIENCY RATIO</w:t>
      </w:r>
    </w:p>
    <w:p w:rsidR="00F87F1F" w:rsidRPr="005F5A04" w:rsidRDefault="00F87F1F" w:rsidP="005F5A04">
      <w:pPr>
        <w:pStyle w:val="ListParagraph"/>
        <w:spacing w:before="240" w:line="360" w:lineRule="auto"/>
        <w:ind w:left="1080"/>
        <w:rPr>
          <w:rFonts w:ascii="Times New Roman" w:hAnsi="Times New Roman" w:cs="Times New Roman"/>
          <w:b/>
          <w:sz w:val="24"/>
          <w:szCs w:val="24"/>
        </w:rPr>
      </w:pPr>
    </w:p>
    <w:p w:rsidR="00363FAE" w:rsidRPr="005F5A04" w:rsidRDefault="00363FAE"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MARGIN×ASSET TURNOVER</w:t>
      </w:r>
    </w:p>
    <w:p w:rsidR="00F87F1F" w:rsidRPr="005F5A04" w:rsidRDefault="00F87F1F" w:rsidP="005F5A04">
      <w:pPr>
        <w:pStyle w:val="ListParagraph"/>
        <w:tabs>
          <w:tab w:val="left" w:pos="5505"/>
          <w:tab w:val="left" w:pos="5925"/>
        </w:tabs>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=0.004×6.33</w:t>
      </w:r>
      <w:r w:rsidR="00372330" w:rsidRPr="005F5A04">
        <w:rPr>
          <w:rFonts w:ascii="Times New Roman" w:eastAsia="Times New Roman" w:hAnsi="Times New Roman" w:cs="Times New Roman"/>
          <w:b/>
          <w:sz w:val="24"/>
          <w:szCs w:val="24"/>
        </w:rPr>
        <w:tab/>
      </w:r>
      <w:r w:rsidR="00372330" w:rsidRPr="005F5A04">
        <w:rPr>
          <w:rFonts w:ascii="Times New Roman" w:eastAsia="Times New Roman" w:hAnsi="Times New Roman" w:cs="Times New Roman"/>
          <w:b/>
          <w:sz w:val="24"/>
          <w:szCs w:val="24"/>
        </w:rPr>
        <w:tab/>
      </w:r>
    </w:p>
    <w:p w:rsidR="00F87F1F" w:rsidRPr="005F5A04" w:rsidRDefault="00F87F1F"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=0.03%</w:t>
      </w:r>
    </w:p>
    <w:p w:rsidR="00363FAE" w:rsidRPr="005F5A04" w:rsidRDefault="00363FAE" w:rsidP="005F5A04">
      <w:pPr>
        <w:pStyle w:val="ListParagraph"/>
        <w:numPr>
          <w:ilvl w:val="0"/>
          <w:numId w:val="10"/>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GROSS PROFIT MARGIN=GROSS PROFIT/SALES×100%</w:t>
      </w:r>
    </w:p>
    <w:p w:rsidR="00F87F1F" w:rsidRPr="005F5A04" w:rsidRDefault="00F87F1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=11330066/134,706,306</w:t>
      </w:r>
    </w:p>
    <w:p w:rsidR="00B035C6" w:rsidRPr="005F5A04" w:rsidRDefault="00F87F1F"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=0.08%</w:t>
      </w:r>
      <w:r w:rsidR="00B035C6" w:rsidRPr="005F5A04">
        <w:rPr>
          <w:rFonts w:ascii="Times New Roman" w:eastAsia="Times New Roman" w:hAnsi="Times New Roman" w:cs="Times New Roman"/>
          <w:b/>
          <w:sz w:val="24"/>
          <w:szCs w:val="24"/>
        </w:rPr>
        <w:t xml:space="preserve">                                             </w:t>
      </w:r>
      <w:r w:rsidR="00B035C6" w:rsidRPr="005F5A04">
        <w:rPr>
          <w:rFonts w:ascii="Times New Roman" w:hAnsi="Times New Roman" w:cs="Times New Roman"/>
          <w:b/>
          <w:sz w:val="24"/>
          <w:szCs w:val="24"/>
        </w:rPr>
        <w:t xml:space="preserve"> FROM THE RATIO ABOVE GROSS PROFIT MARGIN OF ABOUT 8% INDICATES THAT THE COMPANY WILL EARN A PROFIT ABOUT 8 NAIRA FOR EVERY ₦1 REVENUE AFTER DEDUCTING ONLY COST OF SALES</w:t>
      </w:r>
    </w:p>
    <w:p w:rsidR="00F87F1F" w:rsidRPr="005F5A04" w:rsidRDefault="00F87F1F" w:rsidP="005F5A04">
      <w:pPr>
        <w:pStyle w:val="ListParagraph"/>
        <w:spacing w:before="240" w:line="360" w:lineRule="auto"/>
        <w:ind w:left="1080"/>
        <w:rPr>
          <w:rFonts w:ascii="Times New Roman" w:eastAsia="Times New Roman" w:hAnsi="Times New Roman" w:cs="Times New Roman"/>
          <w:b/>
          <w:sz w:val="24"/>
          <w:szCs w:val="24"/>
        </w:rPr>
      </w:pPr>
    </w:p>
    <w:p w:rsidR="00F87F1F" w:rsidRPr="005F5A04" w:rsidRDefault="00F87F1F" w:rsidP="005F5A04">
      <w:pPr>
        <w:pStyle w:val="ListParagraph"/>
        <w:numPr>
          <w:ilvl w:val="0"/>
          <w:numId w:val="10"/>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NET PROFIT MARGIN =NET PROFIT/SALES×100%</w:t>
      </w:r>
    </w:p>
    <w:p w:rsidR="00F87F1F" w:rsidRPr="005F5A04" w:rsidRDefault="00F87F1F"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=1,028,544/134,706,306</w:t>
      </w:r>
    </w:p>
    <w:p w:rsidR="0043534B" w:rsidRPr="005F5A04" w:rsidRDefault="00F87F1F" w:rsidP="005F5A04">
      <w:p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=0.08%</w:t>
      </w:r>
      <w:r w:rsidR="0043534B" w:rsidRPr="005F5A04">
        <w:rPr>
          <w:rFonts w:ascii="Times New Roman" w:hAnsi="Times New Roman" w:cs="Times New Roman"/>
          <w:b/>
          <w:sz w:val="24"/>
          <w:szCs w:val="24"/>
        </w:rPr>
        <w:t xml:space="preserve">                                              </w:t>
      </w:r>
      <w:r w:rsidR="00C13521" w:rsidRPr="005F5A04">
        <w:rPr>
          <w:rFonts w:ascii="Times New Roman" w:hAnsi="Times New Roman" w:cs="Times New Roman"/>
          <w:b/>
          <w:sz w:val="24"/>
          <w:szCs w:val="24"/>
        </w:rPr>
        <w:t xml:space="preserve">         A NET PROFIT MARGIN OF ABOUT 8</w:t>
      </w:r>
      <w:r w:rsidR="0043534B" w:rsidRPr="005F5A04">
        <w:rPr>
          <w:rFonts w:ascii="Times New Roman" w:hAnsi="Times New Roman" w:cs="Times New Roman"/>
          <w:b/>
          <w:sz w:val="24"/>
          <w:szCs w:val="24"/>
        </w:rPr>
        <w:t>%INDICATE THAT THE COMPAN</w:t>
      </w:r>
      <w:r w:rsidR="00C13521" w:rsidRPr="005F5A04">
        <w:rPr>
          <w:rFonts w:ascii="Times New Roman" w:hAnsi="Times New Roman" w:cs="Times New Roman"/>
          <w:b/>
          <w:sz w:val="24"/>
          <w:szCs w:val="24"/>
        </w:rPr>
        <w:t>Y WILL EARN A PROFIT OF ABOUT 8</w:t>
      </w:r>
      <w:r w:rsidR="0043534B" w:rsidRPr="005F5A04">
        <w:rPr>
          <w:rFonts w:ascii="Times New Roman" w:hAnsi="Times New Roman" w:cs="Times New Roman"/>
          <w:b/>
          <w:sz w:val="24"/>
          <w:szCs w:val="24"/>
        </w:rPr>
        <w:t xml:space="preserve">NAIRA FOR EVERY ₦1 SALES REVENUE AFTER </w:t>
      </w:r>
      <w:r w:rsidR="0043534B" w:rsidRPr="005F5A04">
        <w:rPr>
          <w:rFonts w:ascii="Times New Roman" w:hAnsi="Times New Roman" w:cs="Times New Roman"/>
          <w:b/>
          <w:sz w:val="24"/>
          <w:szCs w:val="24"/>
        </w:rPr>
        <w:lastRenderedPageBreak/>
        <w:t>DEDUCTING ALL EXPENSES(EXCLUDING INTEREST EXPENSES AND TAX).</w:t>
      </w:r>
    </w:p>
    <w:p w:rsidR="00F87F1F" w:rsidRPr="005F5A04" w:rsidRDefault="00F87F1F" w:rsidP="005F5A04">
      <w:pPr>
        <w:pStyle w:val="ListParagraph"/>
        <w:spacing w:before="240" w:line="360" w:lineRule="auto"/>
        <w:ind w:left="1080"/>
        <w:rPr>
          <w:rFonts w:ascii="Times New Roman" w:eastAsia="Times New Roman" w:hAnsi="Times New Roman" w:cs="Times New Roman"/>
          <w:b/>
          <w:sz w:val="24"/>
          <w:szCs w:val="24"/>
        </w:rPr>
      </w:pPr>
    </w:p>
    <w:p w:rsidR="00F87F1F" w:rsidRPr="005F5A04" w:rsidRDefault="00F87F1F" w:rsidP="005F5A04">
      <w:pPr>
        <w:pStyle w:val="ListParagraph"/>
        <w:numPr>
          <w:ilvl w:val="0"/>
          <w:numId w:val="10"/>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EXPENSES TO SALES=INDIVIDUAL EXPENSES/SALES×100%</w:t>
      </w:r>
    </w:p>
    <w:p w:rsidR="00363FAE" w:rsidRPr="005F5A04" w:rsidRDefault="00F87F1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DISTRIBUTION EX</w:t>
      </w:r>
      <w:r w:rsidR="005F1E67" w:rsidRPr="005F5A04">
        <w:rPr>
          <w:rFonts w:ascii="Times New Roman" w:hAnsi="Times New Roman" w:cs="Times New Roman"/>
          <w:b/>
          <w:sz w:val="24"/>
          <w:szCs w:val="24"/>
        </w:rPr>
        <w:t>PENSES=2245688/134706306×1005</w:t>
      </w:r>
    </w:p>
    <w:p w:rsidR="005F1E67" w:rsidRPr="005F5A04" w:rsidRDefault="005F1E67"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=0.06%</w:t>
      </w:r>
      <w:r w:rsidR="004159A6" w:rsidRPr="005F5A04">
        <w:rPr>
          <w:rFonts w:ascii="Times New Roman" w:hAnsi="Times New Roman" w:cs="Times New Roman"/>
          <w:b/>
          <w:sz w:val="24"/>
          <w:szCs w:val="24"/>
        </w:rPr>
        <w:t xml:space="preserve">                                          THE EXPENSES TO SALES OF 0.06% HAS CAUSED A DETORRATION IN PROFITBECAUSE THE RATIO HAS RISEN AT FASTER RATE OF THAN THE SALES</w:t>
      </w:r>
    </w:p>
    <w:p w:rsidR="005F1E67" w:rsidRPr="005F5A04" w:rsidRDefault="005F1E67"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FINANCE COST=3040799/134076306×100%</w:t>
      </w:r>
    </w:p>
    <w:p w:rsidR="005F1E67" w:rsidRPr="005F5A04" w:rsidRDefault="005F1E67"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=0.02%</w:t>
      </w:r>
    </w:p>
    <w:p w:rsidR="00626FEF" w:rsidRPr="005F5A04" w:rsidRDefault="00626FE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INVESTOR RATIO</w:t>
      </w:r>
    </w:p>
    <w:p w:rsidR="005F1E67" w:rsidRPr="005F5A04" w:rsidRDefault="005F1E67"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PRICE EARNINGS= MARKET PRICE PER SHARE /EARNING PER SHARE</w:t>
      </w:r>
    </w:p>
    <w:p w:rsidR="005F1E67" w:rsidRPr="005F5A04" w:rsidRDefault="005F1E67"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=0.02/0.48</w:t>
      </w:r>
    </w:p>
    <w:p w:rsidR="005F1E67" w:rsidRPr="005F5A04" w:rsidRDefault="005F1E67"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=₦0.04</w:t>
      </w:r>
      <w:r w:rsidR="00581BEB" w:rsidRPr="005F5A04">
        <w:rPr>
          <w:rFonts w:ascii="Times New Roman" w:hAnsi="Times New Roman" w:cs="Times New Roman"/>
          <w:b/>
          <w:sz w:val="24"/>
          <w:szCs w:val="24"/>
        </w:rPr>
        <w:t xml:space="preserve">                                                  A PRICE EARNING RATIO OF ABOUT 0.04TIMES REVEALS THAT THE CAPITAL VALUE OF THE BUSINNES’S SHARE IS ABOUT 0.04TIMES HIGHER THAN IT’S CURRENT LEVEL OF EARNINGS.</w:t>
      </w:r>
    </w:p>
    <w:p w:rsidR="005F1E67" w:rsidRPr="005F5A04" w:rsidRDefault="005F1E67"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YIELD: Earnings per share/ market price per share</w:t>
      </w:r>
    </w:p>
    <w:p w:rsidR="007536AF" w:rsidRPr="005F5A04" w:rsidRDefault="007536A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=0.48/.0.402</w:t>
      </w:r>
    </w:p>
    <w:p w:rsidR="007536AF" w:rsidRPr="005F5A04" w:rsidRDefault="007536A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=24</w:t>
      </w:r>
    </w:p>
    <w:p w:rsidR="005F1E67" w:rsidRPr="005F5A04" w:rsidRDefault="005F1E67" w:rsidP="005F5A04">
      <w:pPr>
        <w:pStyle w:val="ListParagraph"/>
        <w:spacing w:before="240" w:line="360" w:lineRule="auto"/>
        <w:rPr>
          <w:rFonts w:ascii="Times New Roman" w:hAnsi="Times New Roman" w:cs="Times New Roman"/>
          <w:b/>
          <w:sz w:val="24"/>
          <w:szCs w:val="24"/>
        </w:rPr>
      </w:pPr>
    </w:p>
    <w:p w:rsidR="005F1E67" w:rsidRPr="005F5A04" w:rsidRDefault="005F1E67"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NET ASSETS PER SHARE: NET ASSETS-PREFERENCE SHARE CAPITAL /NO.OF ORDINARY SHARES</w:t>
      </w:r>
    </w:p>
    <w:p w:rsidR="007536AF" w:rsidRPr="005F5A04" w:rsidRDefault="007536A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=60729733-0/310629267</w:t>
      </w:r>
    </w:p>
    <w:p w:rsidR="007536AF" w:rsidRPr="005F5A04" w:rsidRDefault="007536A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=₦0.25</w:t>
      </w:r>
    </w:p>
    <w:p w:rsidR="005F1E67" w:rsidRPr="005F5A04" w:rsidRDefault="007536AF"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DIVIDEND PER SHARE : GROSS DIVIDEND /NUMBER OF ORDINARY SHARES</w:t>
      </w:r>
    </w:p>
    <w:p w:rsidR="007536AF" w:rsidRPr="005F5A04" w:rsidRDefault="007536A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=245,000/1,310,629,267</w:t>
      </w:r>
    </w:p>
    <w:p w:rsidR="00CF1884" w:rsidRPr="005F5A04" w:rsidRDefault="00CF1884"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=₦0.00</w:t>
      </w:r>
    </w:p>
    <w:p w:rsidR="00626FEF" w:rsidRPr="005F5A04" w:rsidRDefault="00626FE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LONG TERM SOLVENCY TERM</w:t>
      </w:r>
    </w:p>
    <w:p w:rsidR="007536AF" w:rsidRPr="005F5A04" w:rsidRDefault="00CF1884"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RATIO=DEBT/EQUITY</w:t>
      </w:r>
    </w:p>
    <w:p w:rsidR="00CF1884" w:rsidRPr="005F5A04" w:rsidRDefault="00CF1884"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=7,542,122/13,748,970</w:t>
      </w:r>
    </w:p>
    <w:p w:rsidR="00611D71" w:rsidRPr="005F5A04" w:rsidRDefault="00CF1884"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=0.55</w:t>
      </w:r>
      <w:r w:rsidR="00611D71" w:rsidRPr="005F5A04">
        <w:rPr>
          <w:rFonts w:ascii="Times New Roman" w:hAnsi="Times New Roman" w:cs="Times New Roman"/>
          <w:b/>
          <w:sz w:val="24"/>
          <w:szCs w:val="24"/>
        </w:rPr>
        <w:t xml:space="preserve">                                                       A GEARING RATIO OF ABOUT 0.55% INDICATES THAT THE BUSSINESS IS LOWLY GEARED SINCE ONLY ABOUT 0.55 IT’S LONG TERM CAPITAL WAS  BORROWED</w:t>
      </w:r>
    </w:p>
    <w:p w:rsidR="00CF1884" w:rsidRPr="005F5A04" w:rsidRDefault="00CF1884" w:rsidP="005F5A04">
      <w:pPr>
        <w:pStyle w:val="ListParagraph"/>
        <w:spacing w:before="240" w:line="360" w:lineRule="auto"/>
        <w:ind w:left="1080"/>
        <w:rPr>
          <w:rFonts w:ascii="Times New Roman" w:hAnsi="Times New Roman" w:cs="Times New Roman"/>
          <w:b/>
          <w:sz w:val="24"/>
          <w:szCs w:val="24"/>
        </w:rPr>
      </w:pPr>
    </w:p>
    <w:p w:rsidR="00CF1884" w:rsidRPr="005F5A04" w:rsidRDefault="00CF1884" w:rsidP="005F5A04">
      <w:pPr>
        <w:pStyle w:val="ListParagraph"/>
        <w:numPr>
          <w:ilvl w:val="0"/>
          <w:numId w:val="10"/>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CF1884" w:rsidRPr="005F5A04" w:rsidRDefault="00CF1884"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=2,542,122+39438641/13,748,970</w:t>
      </w:r>
    </w:p>
    <w:p w:rsidR="00B40EE2" w:rsidRPr="005F5A04" w:rsidRDefault="00CF1884"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=3.42</w:t>
      </w:r>
      <w:r w:rsidR="00B40EE2"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OF 3.42 CAN COVER THE COMPANY LIABILITIES WITH 3.42.</w:t>
      </w:r>
    </w:p>
    <w:p w:rsidR="00CF1884" w:rsidRPr="005F5A04" w:rsidRDefault="00CF1884" w:rsidP="005F5A04">
      <w:pPr>
        <w:pStyle w:val="ListParagraph"/>
        <w:spacing w:before="240" w:line="360" w:lineRule="auto"/>
        <w:ind w:left="1080"/>
        <w:rPr>
          <w:rFonts w:ascii="Times New Roman" w:eastAsia="Times New Roman" w:hAnsi="Times New Roman" w:cs="Times New Roman"/>
          <w:b/>
          <w:sz w:val="24"/>
          <w:szCs w:val="24"/>
        </w:rPr>
      </w:pPr>
    </w:p>
    <w:p w:rsidR="0043534B" w:rsidRPr="005F5A04" w:rsidRDefault="0043534B"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CONSUMER GOODS</w:t>
      </w:r>
    </w:p>
    <w:p w:rsidR="00626FEF" w:rsidRPr="005F5A04" w:rsidRDefault="00CF1884" w:rsidP="005F5A04">
      <w:pPr>
        <w:pStyle w:val="ListParagraph"/>
        <w:tabs>
          <w:tab w:val="left" w:pos="4470"/>
        </w:tabs>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NESTLE PLC</w:t>
      </w:r>
    </w:p>
    <w:p w:rsidR="00CF1884" w:rsidRPr="005F5A04" w:rsidRDefault="00626FEF" w:rsidP="005F5A04">
      <w:pPr>
        <w:pStyle w:val="ListParagraph"/>
        <w:tabs>
          <w:tab w:val="left" w:pos="4470"/>
        </w:tabs>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SHORT TERM SOLVENCY</w:t>
      </w:r>
      <w:r w:rsidR="00C12095" w:rsidRPr="005F5A04">
        <w:rPr>
          <w:rFonts w:ascii="Times New Roman" w:hAnsi="Times New Roman" w:cs="Times New Roman"/>
          <w:b/>
          <w:sz w:val="24"/>
          <w:szCs w:val="24"/>
        </w:rPr>
        <w:tab/>
      </w:r>
    </w:p>
    <w:p w:rsidR="00CF1884" w:rsidRPr="005F5A04" w:rsidRDefault="00CF1884"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AA1EAF" w:rsidRPr="005F5A04" w:rsidRDefault="00AA1EAF"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=82,734,317/92,117,501</w:t>
      </w:r>
    </w:p>
    <w:p w:rsidR="002E6E6E" w:rsidRPr="005F5A04" w:rsidRDefault="00AA1EAF"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=0.90:1</w:t>
      </w:r>
      <w:r w:rsidR="002E6E6E" w:rsidRPr="005F5A04">
        <w:rPr>
          <w:rFonts w:ascii="Times New Roman" w:hAnsi="Times New Roman" w:cs="Times New Roman"/>
          <w:b/>
          <w:sz w:val="24"/>
          <w:szCs w:val="24"/>
        </w:rPr>
        <w:t xml:space="preserve">                                                        THE CURRENT RATIO OF ABOUT 0.90:1 MEANS THAT THE BUSSINESS WILL NOT BE ABLE TO SETTLE IT SHORT TERM OBILIGATION AS AT WHEN DUE PROVIDED ALL THE CURRENT ASSETS ITEMS (ESPECIALLY INVETORY AN RECEIVABLES) WILL BE REALIZED IN CASH.</w:t>
      </w:r>
    </w:p>
    <w:p w:rsidR="00AA1EAF" w:rsidRPr="005F5A04" w:rsidRDefault="00AA1EAF" w:rsidP="005F5A04">
      <w:pPr>
        <w:pStyle w:val="ListParagraph"/>
        <w:spacing w:before="240" w:line="360" w:lineRule="auto"/>
        <w:ind w:left="360"/>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ind w:left="360"/>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ind w:left="360"/>
        <w:rPr>
          <w:rFonts w:ascii="Times New Roman" w:hAnsi="Times New Roman" w:cs="Times New Roman"/>
          <w:b/>
          <w:sz w:val="24"/>
          <w:szCs w:val="24"/>
        </w:rPr>
      </w:pPr>
    </w:p>
    <w:p w:rsidR="000D53AC" w:rsidRPr="005F5A04" w:rsidRDefault="002E6E6E"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QUICJK RATIO</w:t>
      </w:r>
      <w:r w:rsidR="000D53AC" w:rsidRPr="005F5A04">
        <w:rPr>
          <w:rFonts w:ascii="Times New Roman" w:eastAsia="Times New Roman" w:hAnsi="Times New Roman" w:cs="Times New Roman"/>
          <w:b/>
          <w:sz w:val="24"/>
          <w:szCs w:val="24"/>
        </w:rPr>
        <w:t>: CURRENT ASSETS</w:t>
      </w:r>
      <w:r w:rsidRPr="005F5A04">
        <w:rPr>
          <w:rFonts w:ascii="Times New Roman" w:eastAsia="Times New Roman" w:hAnsi="Times New Roman" w:cs="Times New Roman"/>
          <w:b/>
          <w:sz w:val="24"/>
          <w:szCs w:val="24"/>
        </w:rPr>
        <w:t>-INVENTORY</w:t>
      </w:r>
      <w:r w:rsidR="000D53AC" w:rsidRPr="005F5A04">
        <w:rPr>
          <w:rFonts w:ascii="Times New Roman" w:eastAsia="Times New Roman" w:hAnsi="Times New Roman" w:cs="Times New Roman"/>
          <w:b/>
          <w:sz w:val="24"/>
          <w:szCs w:val="24"/>
        </w:rPr>
        <w:t>/CURRENT LIABILITIES</w:t>
      </w:r>
    </w:p>
    <w:p w:rsidR="00AA1EAF" w:rsidRPr="005F5A04" w:rsidRDefault="00AA1EAF"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=82,734,317-23,124,020/92,117,501</w:t>
      </w:r>
    </w:p>
    <w:p w:rsidR="00D66F98" w:rsidRPr="005F5A04" w:rsidRDefault="00AA1EAF"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lastRenderedPageBreak/>
        <w:t xml:space="preserve">            =0.65:1</w:t>
      </w:r>
      <w:r w:rsidR="00D66F98" w:rsidRPr="005F5A04">
        <w:rPr>
          <w:rFonts w:ascii="Times New Roman" w:eastAsia="Times New Roman" w:hAnsi="Times New Roman" w:cs="Times New Roman"/>
          <w:b/>
          <w:sz w:val="24"/>
          <w:szCs w:val="24"/>
        </w:rPr>
        <w:t xml:space="preserve">                                                       </w:t>
      </w:r>
      <w:r w:rsidR="00D66F98" w:rsidRPr="005F5A04">
        <w:rPr>
          <w:rFonts w:ascii="Times New Roman" w:hAnsi="Times New Roman" w:cs="Times New Roman"/>
          <w:b/>
          <w:sz w:val="24"/>
          <w:szCs w:val="24"/>
        </w:rPr>
        <w:t xml:space="preserve"> QUICK RATIO OF ABOUT 0.65:1 MEANS THAT THE BUSINESS WILL NOT BE ABLE TO SETTLE IT SHORT TERM OBILIGATIONSAS AT WHEN DUE.</w:t>
      </w:r>
    </w:p>
    <w:p w:rsidR="00AA1EAF" w:rsidRPr="005F5A04" w:rsidRDefault="00D66F98"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CF1884" w:rsidRPr="005F5A04" w:rsidRDefault="00CF1884"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RECEIVABLES COLLECTION PERIOD= AVERAGE TRADE RECEIVABLES CREDIT SALES×12MONTHS</w:t>
      </w:r>
    </w:p>
    <w:p w:rsidR="00AA1EAF" w:rsidRPr="005F5A04" w:rsidRDefault="00AA1EAF"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=15,802,756/266,274,621×12MONTHS</w:t>
      </w:r>
    </w:p>
    <w:p w:rsidR="00AA1EAF" w:rsidRPr="005F5A04" w:rsidRDefault="00AA1EAF"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=0.71</w:t>
      </w:r>
    </w:p>
    <w:p w:rsidR="00CF1884" w:rsidRPr="005F5A04" w:rsidRDefault="00CF1884" w:rsidP="005F5A04">
      <w:pPr>
        <w:pStyle w:val="ListParagraph"/>
        <w:numPr>
          <w:ilvl w:val="0"/>
          <w:numId w:val="11"/>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INVENTORY TURNOVER PERIOD = AVERAGE INVENTORY/COST OF SALES×12MONTHS</w:t>
      </w:r>
    </w:p>
    <w:p w:rsidR="00AA1EAF" w:rsidRPr="005F5A04" w:rsidRDefault="00AA1EAF"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=23,517,162/152,354,445</w:t>
      </w:r>
    </w:p>
    <w:p w:rsidR="00AA1EAF" w:rsidRPr="005F5A04" w:rsidRDefault="00AA1EAF"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=1.85</w:t>
      </w:r>
    </w:p>
    <w:p w:rsidR="00626FEF" w:rsidRPr="005F5A04" w:rsidRDefault="00626FEF"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ACTIVITY RATIO</w:t>
      </w:r>
    </w:p>
    <w:p w:rsidR="00CF1884" w:rsidRPr="005F5A04" w:rsidRDefault="00CF1884"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RECEIVABLE TURNOVER=CREDIT SALES/ TRADE RECEIVABLES</w:t>
      </w:r>
    </w:p>
    <w:p w:rsidR="00AA1EAF" w:rsidRPr="005F5A04" w:rsidRDefault="00AA1EAF"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=266,274,621/15,802,756</w:t>
      </w:r>
    </w:p>
    <w:p w:rsidR="00AA1EAF" w:rsidRPr="005F5A04" w:rsidRDefault="00AA1EAF" w:rsidP="005F5A04">
      <w:pPr>
        <w:pStyle w:val="ListParagraph"/>
        <w:spacing w:before="240" w:line="360" w:lineRule="auto"/>
        <w:ind w:left="36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=16.85</w:t>
      </w:r>
      <w:r w:rsidR="00E23159" w:rsidRPr="005F5A04">
        <w:rPr>
          <w:rFonts w:ascii="Times New Roman" w:eastAsia="Times New Roman" w:hAnsi="Times New Roman" w:cs="Times New Roman"/>
          <w:b/>
          <w:sz w:val="24"/>
          <w:szCs w:val="24"/>
        </w:rPr>
        <w:t xml:space="preserve">times                                                     </w:t>
      </w:r>
      <w:r w:rsidR="00E23159" w:rsidRPr="005F5A04">
        <w:rPr>
          <w:rFonts w:ascii="Times New Roman" w:hAnsi="Times New Roman" w:cs="Times New Roman"/>
          <w:b/>
          <w:sz w:val="24"/>
          <w:szCs w:val="24"/>
        </w:rPr>
        <w:t xml:space="preserve"> A TRADE RECEIVABLE TURNOVER OF ABOUT 16.85 TIMES MEANS THAT ON THE AVERAGE, THE BUSSINESS WILL RECEIVE SETTLEMENT FROM THEIR CREDIT CUSTOMERS FOR ABOUT 16.85TIMES DURING THE ACCOUNTING PERIOD</w:t>
      </w:r>
    </w:p>
    <w:p w:rsidR="00CF1884" w:rsidRPr="005F5A04" w:rsidRDefault="00CF1884"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INVENTORY TURNOVER=</w:t>
      </w:r>
      <w:r w:rsidRPr="005F5A04">
        <w:rPr>
          <w:rFonts w:ascii="Times New Roman" w:eastAsia="Times New Roman" w:hAnsi="Times New Roman" w:cs="Times New Roman"/>
          <w:b/>
          <w:sz w:val="24"/>
          <w:szCs w:val="24"/>
        </w:rPr>
        <w:t xml:space="preserve"> COST OF SALES/AVERAGE INVENTORY</w:t>
      </w:r>
    </w:p>
    <w:p w:rsidR="00AA1EAF" w:rsidRPr="005F5A04" w:rsidRDefault="00AA1EA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=152,354,445/</w:t>
      </w:r>
      <w:r w:rsidR="00372330" w:rsidRPr="005F5A04">
        <w:rPr>
          <w:rFonts w:ascii="Times New Roman" w:hAnsi="Times New Roman" w:cs="Times New Roman"/>
          <w:b/>
          <w:sz w:val="24"/>
          <w:szCs w:val="24"/>
        </w:rPr>
        <w:t>23,517,162</w:t>
      </w:r>
    </w:p>
    <w:p w:rsidR="00372330" w:rsidRPr="005F5A04" w:rsidRDefault="00372330"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=6.48</w:t>
      </w:r>
    </w:p>
    <w:p w:rsidR="00626FEF" w:rsidRPr="005F5A04" w:rsidRDefault="00626FE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EFFICIENCY RATIO</w:t>
      </w:r>
    </w:p>
    <w:p w:rsidR="00372330" w:rsidRPr="005F5A04" w:rsidRDefault="00372330"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MARGIN×ASSET TURNOVER</w:t>
      </w:r>
    </w:p>
    <w:p w:rsidR="00372330" w:rsidRPr="005F5A04" w:rsidRDefault="00372330"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=0.10×3.79</w:t>
      </w:r>
    </w:p>
    <w:p w:rsidR="00372330" w:rsidRPr="005F5A04" w:rsidRDefault="00372330" w:rsidP="005F5A04">
      <w:pPr>
        <w:pStyle w:val="ListParagraph"/>
        <w:spacing w:before="240" w:line="360" w:lineRule="auto"/>
        <w:ind w:left="36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FC402F" w:rsidRPr="005F5A04">
        <w:rPr>
          <w:rFonts w:ascii="Times New Roman" w:eastAsia="Times New Roman" w:hAnsi="Times New Roman" w:cs="Times New Roman"/>
          <w:b/>
          <w:sz w:val="24"/>
          <w:szCs w:val="24"/>
        </w:rPr>
        <w:t xml:space="preserve"> 0.379</w:t>
      </w:r>
    </w:p>
    <w:p w:rsidR="00372330" w:rsidRPr="005F5A04" w:rsidRDefault="00372330" w:rsidP="005F5A04">
      <w:pPr>
        <w:pStyle w:val="ListParagraph"/>
        <w:numPr>
          <w:ilvl w:val="0"/>
          <w:numId w:val="11"/>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GROSS PROFIT MARGIN=GROSS PROFIT/SALES×100%</w:t>
      </w:r>
    </w:p>
    <w:p w:rsidR="00FC402F" w:rsidRPr="005F5A04" w:rsidRDefault="00FC402F"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=113,920,176/266,274,621×100%</w:t>
      </w:r>
    </w:p>
    <w:p w:rsidR="00B035C6" w:rsidRPr="005F5A04" w:rsidRDefault="00FC402F" w:rsidP="005F5A04">
      <w:pPr>
        <w:spacing w:before="240"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lastRenderedPageBreak/>
        <w:t xml:space="preserve">                   =0.43%</w:t>
      </w:r>
      <w:r w:rsidR="00B035C6" w:rsidRPr="005F5A04">
        <w:rPr>
          <w:rFonts w:ascii="Times New Roman" w:eastAsia="Times New Roman" w:hAnsi="Times New Roman" w:cs="Times New Roman"/>
          <w:b/>
          <w:sz w:val="24"/>
          <w:szCs w:val="24"/>
        </w:rPr>
        <w:t xml:space="preserve">                                                   </w:t>
      </w:r>
      <w:r w:rsidR="00B035C6" w:rsidRPr="005F5A04">
        <w:rPr>
          <w:rFonts w:ascii="Times New Roman" w:hAnsi="Times New Roman" w:cs="Times New Roman"/>
          <w:b/>
          <w:sz w:val="24"/>
          <w:szCs w:val="24"/>
        </w:rPr>
        <w:t xml:space="preserve"> FROM THE RATIO ABOVE GROSS PROFIT MARGIN OF ABOUT 43% INDICATES THAT THE COMPANY WILL EARN A PROFIT ABOUT 43NAIRA FOR EVERY ₦1 REVENUE AFTER DEDUCTING ONLY COST OF SALES</w:t>
      </w:r>
    </w:p>
    <w:p w:rsidR="00FC402F" w:rsidRPr="005F5A04" w:rsidRDefault="00B035C6"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CF1884" w:rsidRPr="005F5A04" w:rsidRDefault="00FC402F"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NET PROFIT MARGIN=NET PROFIT/SALES×100%</w:t>
      </w:r>
    </w:p>
    <w:p w:rsidR="00FC402F" w:rsidRPr="005F5A04" w:rsidRDefault="00FC40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=59,750,846/266,274,62</w:t>
      </w:r>
      <w:r w:rsidR="0070232F" w:rsidRPr="005F5A04">
        <w:rPr>
          <w:rFonts w:ascii="Times New Roman" w:hAnsi="Times New Roman" w:cs="Times New Roman"/>
          <w:b/>
          <w:sz w:val="24"/>
          <w:szCs w:val="24"/>
        </w:rPr>
        <w:t>1</w:t>
      </w:r>
    </w:p>
    <w:p w:rsidR="00C13521" w:rsidRPr="005F5A04" w:rsidRDefault="0070232F"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=0.22%</w:t>
      </w:r>
      <w:r w:rsidR="00C13521" w:rsidRPr="005F5A04">
        <w:rPr>
          <w:rFonts w:ascii="Times New Roman" w:hAnsi="Times New Roman" w:cs="Times New Roman"/>
          <w:b/>
          <w:sz w:val="24"/>
          <w:szCs w:val="24"/>
        </w:rPr>
        <w:t xml:space="preserve">                                                         A NET PROFIT MARGIN OF ABOUT 22%INDICATE THAT THE COMPANY WILL EARN A PROFIT OF ABOUT 22NAIRA FOR EVERY ₦1 SALES REVENUE AFTER DEDUCTING ALL EXPENSES(EXCLUDING INTEREST EXPENSES AND TAX).</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p>
    <w:p w:rsidR="0070232F" w:rsidRPr="005F5A04" w:rsidRDefault="0070232F"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EXPENSES TO SALES</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MARKETING AND DISTRIBUTION EXPENSES</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=43,489,898/266,274,621×100%</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=0.16%</w:t>
      </w:r>
      <w:r w:rsidR="004159A6" w:rsidRPr="005F5A04">
        <w:rPr>
          <w:rFonts w:ascii="Times New Roman" w:hAnsi="Times New Roman" w:cs="Times New Roman"/>
          <w:b/>
          <w:sz w:val="24"/>
          <w:szCs w:val="24"/>
        </w:rPr>
        <w:t xml:space="preserve">                                               THE EXPENSES TO SALES OF 0.16% HAS CAUSED A DETORRATION IN PROFITBECAUSE THE RATIO HAS RISEN AT FASTER RATE OF THAN THE SALES</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ADMINISTRATION EXPENSES </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=9,789,555/266,274,621</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=0.04%</w:t>
      </w:r>
      <w:r w:rsidR="004159A6" w:rsidRPr="005F5A04">
        <w:rPr>
          <w:rFonts w:ascii="Times New Roman" w:hAnsi="Times New Roman" w:cs="Times New Roman"/>
          <w:b/>
          <w:sz w:val="24"/>
          <w:szCs w:val="24"/>
        </w:rPr>
        <w:t xml:space="preserve">                                                     THE EXPENSES TO SALES OF 0.04% HAS CAUSED A DETORRATION IN PROFITBECAUSE THE RATIO HAS RISEN AT FASTER RATE OF THAN THE SALES</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FINANCE COST </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=2,606,774/266,274,621</w:t>
      </w:r>
    </w:p>
    <w:p w:rsidR="0070232F" w:rsidRPr="005F5A04" w:rsidRDefault="0070232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=0.01%</w:t>
      </w:r>
    </w:p>
    <w:p w:rsidR="00626FEF" w:rsidRPr="005F5A04" w:rsidRDefault="00626FE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INVESTOR RATIO</w:t>
      </w:r>
    </w:p>
    <w:p w:rsidR="0070232F" w:rsidRPr="005F5A04" w:rsidRDefault="0070232F"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lastRenderedPageBreak/>
        <w:t>PRICE EARNINGS= MARKET PRICE PER SHARE /EARNING PER SHARE</w:t>
      </w:r>
    </w:p>
    <w:p w:rsidR="00784685" w:rsidRPr="005F5A04" w:rsidRDefault="00784685"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=53.76/54.26</w:t>
      </w:r>
    </w:p>
    <w:p w:rsidR="00784685" w:rsidRPr="005F5A04" w:rsidRDefault="00784685"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=₦0.99</w:t>
      </w:r>
      <w:r w:rsidR="00581BEB" w:rsidRPr="005F5A04">
        <w:rPr>
          <w:rFonts w:ascii="Times New Roman" w:hAnsi="Times New Roman" w:cs="Times New Roman"/>
          <w:b/>
          <w:sz w:val="24"/>
          <w:szCs w:val="24"/>
        </w:rPr>
        <w:t xml:space="preserve">                                                                  A PRICE EARNING RATIO OF ABOUT 0.99TIMES REVEALS THAT THE CAPITAL VALUE OF THE BUSINNES’S SHARE IS ABOUT 0.99TIMES HIGHER THAN IT’S CURRENT LEVEL OF EARNINGS.</w:t>
      </w:r>
    </w:p>
    <w:p w:rsidR="0070232F" w:rsidRPr="005F5A04" w:rsidRDefault="0070232F"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YIELD: Earnings per share/ market price per share</w:t>
      </w:r>
    </w:p>
    <w:p w:rsidR="00784685" w:rsidRPr="005F5A04" w:rsidRDefault="00784685"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=54.26/53.76</w:t>
      </w:r>
    </w:p>
    <w:p w:rsidR="00784685" w:rsidRPr="005F5A04" w:rsidRDefault="00784685" w:rsidP="005F5A04">
      <w:p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=1.01</w:t>
      </w:r>
      <w:r w:rsidR="001F5177" w:rsidRPr="005F5A04">
        <w:rPr>
          <w:rFonts w:ascii="Times New Roman" w:hAnsi="Times New Roman" w:cs="Times New Roman"/>
          <w:b/>
          <w:sz w:val="24"/>
          <w:szCs w:val="24"/>
        </w:rPr>
        <w:t xml:space="preserve">                                                           AN EARNINGS YIELD OF ABOUT 1.01 PERCENT MEANS THAT A RETURN OF ABOUT 1.01NAIRA IS DUE ON EVERY ₦1 INVESMENT OF THE ORDINARY SHAREHOLDER’S BASED ON CURRENT PERIOD PERFORMANCE</w:t>
      </w:r>
    </w:p>
    <w:p w:rsidR="0070232F" w:rsidRPr="005F5A04" w:rsidRDefault="0070232F"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NET ASSETS PER SHARE: NET ASSETS-PREFERENCE SHARE CAPITAL /NO.OF ORDINARY SHARES</w:t>
      </w:r>
    </w:p>
    <w:p w:rsidR="00784685" w:rsidRPr="005F5A04" w:rsidRDefault="00784685"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162,334,422/792,656,252</w:t>
      </w:r>
    </w:p>
    <w:p w:rsidR="00784685" w:rsidRPr="005F5A04" w:rsidRDefault="00784685"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=₦0.21</w:t>
      </w:r>
    </w:p>
    <w:p w:rsidR="00626FEF" w:rsidRPr="005F5A04" w:rsidRDefault="00626FEF"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LONG TERM SOLVENCY RATIO</w:t>
      </w:r>
    </w:p>
    <w:p w:rsidR="00784685" w:rsidRPr="005F5A04" w:rsidRDefault="00784685"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RATIO=DEBT/EQUITY</w:t>
      </w:r>
    </w:p>
    <w:p w:rsidR="00784685" w:rsidRPr="005F5A04" w:rsidRDefault="00784685" w:rsidP="005F5A04">
      <w:pPr>
        <w:pStyle w:val="ListParagraph"/>
        <w:spacing w:before="240" w:line="360" w:lineRule="auto"/>
        <w:ind w:left="360"/>
        <w:rPr>
          <w:rFonts w:ascii="Times New Roman" w:hAnsi="Times New Roman" w:cs="Times New Roman"/>
          <w:b/>
          <w:sz w:val="24"/>
          <w:szCs w:val="24"/>
        </w:rPr>
      </w:pPr>
      <w:r w:rsidRPr="005F5A04">
        <w:rPr>
          <w:rFonts w:ascii="Times New Roman" w:hAnsi="Times New Roman" w:cs="Times New Roman"/>
          <w:b/>
          <w:sz w:val="24"/>
          <w:szCs w:val="24"/>
        </w:rPr>
        <w:t xml:space="preserve">              =19,996,435/50,220,486</w:t>
      </w:r>
    </w:p>
    <w:p w:rsidR="0043534B" w:rsidRPr="005F5A04" w:rsidRDefault="00784685"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=0.40</w:t>
      </w:r>
      <w:r w:rsidR="0043534B" w:rsidRPr="005F5A04">
        <w:rPr>
          <w:rFonts w:ascii="Times New Roman" w:hAnsi="Times New Roman" w:cs="Times New Roman"/>
          <w:b/>
          <w:sz w:val="24"/>
          <w:szCs w:val="24"/>
        </w:rPr>
        <w:t xml:space="preserve">                                                      A GEARING RATIO OF ABOUT 0.40 INDICATES THAT THE BUSSINESS IS LOWLY GEARED SINCE ONLY ABOUT 0.40 IT’S LONG TERM CAPITAL WAS  BORROWED</w:t>
      </w:r>
    </w:p>
    <w:p w:rsidR="00784685" w:rsidRPr="005F5A04" w:rsidRDefault="00784685" w:rsidP="005F5A04">
      <w:pPr>
        <w:pStyle w:val="ListParagraph"/>
        <w:spacing w:before="240" w:line="360" w:lineRule="auto"/>
        <w:ind w:left="360"/>
        <w:rPr>
          <w:rFonts w:ascii="Times New Roman" w:hAnsi="Times New Roman" w:cs="Times New Roman"/>
          <w:b/>
          <w:sz w:val="24"/>
          <w:szCs w:val="24"/>
        </w:rPr>
      </w:pPr>
    </w:p>
    <w:p w:rsidR="00784685" w:rsidRPr="005F5A04" w:rsidRDefault="00784685" w:rsidP="005F5A04">
      <w:pPr>
        <w:pStyle w:val="ListParagraph"/>
        <w:numPr>
          <w:ilvl w:val="0"/>
          <w:numId w:val="11"/>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784685" w:rsidRPr="005F5A04" w:rsidRDefault="00784685"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=112,113,936/50,220,486</w:t>
      </w:r>
    </w:p>
    <w:p w:rsidR="00B40EE2" w:rsidRPr="005F5A04" w:rsidRDefault="00784685"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=2.23</w:t>
      </w:r>
      <w:r w:rsidR="00B40EE2" w:rsidRPr="005F5A04">
        <w:rPr>
          <w:rFonts w:ascii="Times New Roman" w:eastAsia="Times New Roman" w:hAnsi="Times New Roman" w:cs="Times New Roman"/>
          <w:b/>
          <w:sz w:val="24"/>
          <w:szCs w:val="24"/>
        </w:rPr>
        <w:t xml:space="preserve">                                                      THIS </w:t>
      </w:r>
      <w:r w:rsidR="00B40EE2" w:rsidRPr="005F5A04">
        <w:rPr>
          <w:rFonts w:ascii="Times New Roman" w:eastAsia="Times New Roman" w:hAnsi="Times New Roman" w:cs="Times New Roman"/>
          <w:b/>
          <w:sz w:val="24"/>
          <w:szCs w:val="24"/>
        </w:rPr>
        <w:lastRenderedPageBreak/>
        <w:t>RATIO MEASURES SOLVENCY AND INDICATE THE EXTENT OF COVER FOR EXTERNAL LIABILITIES IT SHOW THAT THE RATIO OF 2.23 CAN COVER THE COMPANY LIABILITIES WITH 2.23</w:t>
      </w:r>
    </w:p>
    <w:p w:rsidR="00784685" w:rsidRPr="005F5A04" w:rsidRDefault="00784685" w:rsidP="005F5A04">
      <w:pPr>
        <w:pStyle w:val="ListParagraph"/>
        <w:spacing w:before="240" w:line="360" w:lineRule="auto"/>
        <w:ind w:left="360"/>
        <w:rPr>
          <w:rFonts w:ascii="Times New Roman" w:eastAsia="Times New Roman" w:hAnsi="Times New Roman" w:cs="Times New Roman"/>
          <w:b/>
          <w:sz w:val="24"/>
          <w:szCs w:val="24"/>
        </w:rPr>
      </w:pPr>
    </w:p>
    <w:p w:rsidR="007A6CF5" w:rsidRPr="005F5A04" w:rsidRDefault="007A6CF5" w:rsidP="005F5A04">
      <w:pPr>
        <w:pStyle w:val="ListParagraph"/>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FINANCIAL</w:t>
      </w:r>
      <w:r w:rsidR="000D53AC" w:rsidRPr="005F5A04">
        <w:rPr>
          <w:rFonts w:ascii="Times New Roman" w:eastAsia="Times New Roman" w:hAnsi="Times New Roman" w:cs="Times New Roman"/>
          <w:b/>
          <w:sz w:val="24"/>
          <w:szCs w:val="24"/>
        </w:rPr>
        <w:t xml:space="preserve"> SECTOR </w:t>
      </w:r>
    </w:p>
    <w:p w:rsidR="00626FEF" w:rsidRPr="005F5A04" w:rsidRDefault="00626FEF" w:rsidP="005F5A04">
      <w:pPr>
        <w:pStyle w:val="ListParagraph"/>
        <w:tabs>
          <w:tab w:val="left" w:pos="2235"/>
        </w:tabs>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BD51D2" w:rsidRPr="005F5A04">
        <w:rPr>
          <w:rFonts w:ascii="Times New Roman" w:eastAsia="Times New Roman" w:hAnsi="Times New Roman" w:cs="Times New Roman"/>
          <w:b/>
          <w:sz w:val="24"/>
          <w:szCs w:val="24"/>
        </w:rPr>
        <w:t xml:space="preserve">ZENITH </w:t>
      </w:r>
      <w:r w:rsidR="000D53AC" w:rsidRPr="005F5A04">
        <w:rPr>
          <w:rFonts w:ascii="Times New Roman" w:eastAsia="Times New Roman" w:hAnsi="Times New Roman" w:cs="Times New Roman"/>
          <w:b/>
          <w:sz w:val="24"/>
          <w:szCs w:val="24"/>
        </w:rPr>
        <w:t>BANK</w:t>
      </w:r>
    </w:p>
    <w:p w:rsidR="000D53AC" w:rsidRPr="005F5A04" w:rsidRDefault="00626FEF" w:rsidP="005F5A04">
      <w:pPr>
        <w:pStyle w:val="ListParagraph"/>
        <w:tabs>
          <w:tab w:val="left" w:pos="2235"/>
        </w:tabs>
        <w:spacing w:before="240" w:line="360" w:lineRule="auto"/>
        <w:ind w:left="36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SHORT TERM SOLVENCY</w:t>
      </w:r>
      <w:r w:rsidR="000D53AC" w:rsidRPr="005F5A04">
        <w:rPr>
          <w:rFonts w:ascii="Times New Roman" w:eastAsia="Times New Roman" w:hAnsi="Times New Roman" w:cs="Times New Roman"/>
          <w:b/>
          <w:sz w:val="24"/>
          <w:szCs w:val="24"/>
        </w:rPr>
        <w:t xml:space="preserve"> </w:t>
      </w:r>
      <w:r w:rsidR="00F20C41" w:rsidRPr="005F5A04">
        <w:rPr>
          <w:rFonts w:ascii="Times New Roman" w:eastAsia="Times New Roman" w:hAnsi="Times New Roman" w:cs="Times New Roman"/>
          <w:b/>
          <w:sz w:val="24"/>
          <w:szCs w:val="24"/>
        </w:rPr>
        <w:tab/>
      </w:r>
    </w:p>
    <w:p w:rsidR="000D53AC" w:rsidRPr="005F5A04" w:rsidRDefault="000D53AC"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0D53AC" w:rsidRPr="005F5A04" w:rsidRDefault="000D53AC"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=4995445/4280413</w:t>
      </w:r>
    </w:p>
    <w:p w:rsidR="002E6E6E" w:rsidRPr="005F5A04" w:rsidRDefault="000D53AC"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=1.16:1</w:t>
      </w:r>
      <w:r w:rsidR="002E6E6E" w:rsidRPr="005F5A04">
        <w:rPr>
          <w:rFonts w:ascii="Times New Roman" w:eastAsia="Times New Roman" w:hAnsi="Times New Roman" w:cs="Times New Roman"/>
          <w:b/>
          <w:sz w:val="24"/>
          <w:szCs w:val="24"/>
        </w:rPr>
        <w:t xml:space="preserve">                                                           </w:t>
      </w:r>
      <w:r w:rsidR="002E6E6E" w:rsidRPr="005F5A04">
        <w:rPr>
          <w:rFonts w:ascii="Times New Roman" w:hAnsi="Times New Roman" w:cs="Times New Roman"/>
          <w:b/>
          <w:sz w:val="24"/>
          <w:szCs w:val="24"/>
        </w:rPr>
        <w:t xml:space="preserve"> THE CURRENT RATIO OF ABOUT 1.16:1 MEANS THAT THE BUSSINESS WILL NOT BE ABLE TO SETTLE IT SHORT TERM OBILIGATION AS AT WHEN DUE PROVIDED ALL THE CURRENT ASSETS ITEMS (ESPECIALLY INVETORY AN RECEIVABLES) WILL BE REALIZED IN CASH.</w:t>
      </w:r>
    </w:p>
    <w:p w:rsidR="000D53AC" w:rsidRPr="005F5A04" w:rsidRDefault="000D53AC" w:rsidP="005F5A04">
      <w:pPr>
        <w:pStyle w:val="ListParagraph"/>
        <w:spacing w:before="240" w:line="360" w:lineRule="auto"/>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rPr>
          <w:rFonts w:ascii="Times New Roman" w:hAnsi="Times New Roman" w:cs="Times New Roman"/>
          <w:b/>
          <w:sz w:val="24"/>
          <w:szCs w:val="24"/>
        </w:rPr>
      </w:pPr>
    </w:p>
    <w:p w:rsidR="00BD51D2" w:rsidRPr="005F5A04" w:rsidRDefault="00BD51D2" w:rsidP="005F5A04">
      <w:pPr>
        <w:pStyle w:val="ListParagraph"/>
        <w:numPr>
          <w:ilvl w:val="0"/>
          <w:numId w:val="12"/>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BD51D2" w:rsidRPr="005F5A04" w:rsidRDefault="00BD51D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=4995445-0/4280413</w:t>
      </w:r>
    </w:p>
    <w:p w:rsidR="00D66F98" w:rsidRPr="005F5A04" w:rsidRDefault="00BD51D2" w:rsidP="005F5A04">
      <w:pPr>
        <w:spacing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=1.16:1</w:t>
      </w:r>
      <w:r w:rsidR="00D66F98" w:rsidRPr="005F5A04">
        <w:rPr>
          <w:rFonts w:ascii="Times New Roman" w:hAnsi="Times New Roman" w:cs="Times New Roman"/>
          <w:b/>
          <w:sz w:val="24"/>
          <w:szCs w:val="24"/>
        </w:rPr>
        <w:t xml:space="preserve"> QUICK RATIO OF ABOUT 1.61:1 MEANS THAT THE BUSINESS WILL BE ABLE TO SETTLE IT SHORT TERM OBILIGATIONSAS AT WHEN DUE.</w:t>
      </w:r>
    </w:p>
    <w:p w:rsidR="00BD51D2" w:rsidRPr="005F5A04" w:rsidRDefault="00BD51D2" w:rsidP="005F5A04">
      <w:pPr>
        <w:pStyle w:val="ListParagraph"/>
        <w:spacing w:before="240" w:line="360" w:lineRule="auto"/>
        <w:rPr>
          <w:rFonts w:ascii="Times New Roman" w:hAnsi="Times New Roman" w:cs="Times New Roman"/>
          <w:b/>
          <w:sz w:val="24"/>
          <w:szCs w:val="24"/>
        </w:rPr>
      </w:pPr>
    </w:p>
    <w:p w:rsidR="00626FEF" w:rsidRPr="005F5A04" w:rsidRDefault="00626FEF"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EFFECIENCY RATIO</w:t>
      </w:r>
    </w:p>
    <w:p w:rsidR="00BD51D2" w:rsidRPr="005F5A04" w:rsidRDefault="00BD51D2"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0D53AC" w:rsidRPr="005F5A04" w:rsidRDefault="000D53AC" w:rsidP="005F5A04">
      <w:pPr>
        <w:pStyle w:val="ListParagraph"/>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w:t>
      </w:r>
    </w:p>
    <w:p w:rsidR="00BD51D2" w:rsidRPr="005F5A04" w:rsidRDefault="00BD51D2"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MARGIN×ASSET TURNOVER</w:t>
      </w:r>
    </w:p>
    <w:p w:rsidR="000D53AC" w:rsidRPr="005F5A04" w:rsidRDefault="00BD51D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=0.25%</w:t>
      </w:r>
    </w:p>
    <w:p w:rsidR="00BD51D2" w:rsidRPr="005F5A04" w:rsidRDefault="00BD51D2" w:rsidP="005F5A04">
      <w:pPr>
        <w:pStyle w:val="ListParagraph"/>
        <w:numPr>
          <w:ilvl w:val="0"/>
          <w:numId w:val="12"/>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EXPENSES TO SALES=INDIVIDUAL EXPENSES/SALES×100%</w:t>
      </w:r>
    </w:p>
    <w:p w:rsidR="00BD51D2" w:rsidRPr="005F5A04" w:rsidRDefault="00BD51D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PERSONNEL EXPENSES: 68556/0×100%</w:t>
      </w:r>
    </w:p>
    <w:p w:rsidR="00BD51D2" w:rsidRPr="005F5A04" w:rsidRDefault="00BD51D2"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w:t>
      </w:r>
    </w:p>
    <w:p w:rsidR="00626FEF" w:rsidRPr="005F5A04" w:rsidRDefault="00626FEF"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INVESTOR RATIO</w:t>
      </w:r>
    </w:p>
    <w:p w:rsidR="00F20C41" w:rsidRPr="005F5A04" w:rsidRDefault="00F20C41" w:rsidP="005F5A04">
      <w:pPr>
        <w:pStyle w:val="ListParagraph"/>
        <w:tabs>
          <w:tab w:val="left" w:pos="5895"/>
        </w:tabs>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ab/>
      </w:r>
    </w:p>
    <w:p w:rsidR="00F20C41" w:rsidRPr="005F5A04" w:rsidRDefault="00F20C41"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PER SHARE=PROFIT AFTER TAX-DIVIDEND /NO OF ORDINARY SHARES</w:t>
      </w:r>
    </w:p>
    <w:p w:rsidR="00C13521" w:rsidRPr="005F5A04" w:rsidRDefault="00F20C41" w:rsidP="005F5A04">
      <w:pPr>
        <w:pStyle w:val="ListParagraph"/>
        <w:tabs>
          <w:tab w:val="center" w:pos="5400"/>
        </w:tabs>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=5.27</w:t>
      </w:r>
      <w:r w:rsidR="00C13521" w:rsidRPr="005F5A04">
        <w:rPr>
          <w:rFonts w:ascii="Times New Roman" w:hAnsi="Times New Roman" w:cs="Times New Roman"/>
          <w:b/>
          <w:sz w:val="24"/>
          <w:szCs w:val="24"/>
        </w:rPr>
        <w:t xml:space="preserve">                                        EARNINGS PER SHARE OF ABOUT 71NAIRA INDICATES THAT ABOUT 5.27NAIRA OF THE CURRENT PERIOD EQUITY EARNING IS ATTRIBUTABLE TO A UNITS OF ORDINARY SHARES IN ISSUE.</w:t>
      </w:r>
      <w:r w:rsidR="00C13521" w:rsidRPr="005F5A04">
        <w:rPr>
          <w:rFonts w:ascii="Times New Roman" w:hAnsi="Times New Roman" w:cs="Times New Roman"/>
          <w:b/>
          <w:sz w:val="24"/>
          <w:szCs w:val="24"/>
        </w:rPr>
        <w:tab/>
      </w:r>
    </w:p>
    <w:p w:rsidR="00BD51D2" w:rsidRPr="005F5A04" w:rsidRDefault="00BD51D2" w:rsidP="005F5A04">
      <w:pPr>
        <w:pStyle w:val="ListParagraph"/>
        <w:spacing w:before="240" w:line="360" w:lineRule="auto"/>
        <w:rPr>
          <w:rFonts w:ascii="Times New Roman" w:hAnsi="Times New Roman" w:cs="Times New Roman"/>
          <w:b/>
          <w:sz w:val="24"/>
          <w:szCs w:val="24"/>
        </w:rPr>
      </w:pPr>
    </w:p>
    <w:p w:rsidR="00C12095" w:rsidRPr="005F5A04" w:rsidRDefault="00F20C41"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PRICE EARNINGS RATIO</w:t>
      </w:r>
      <w:r w:rsidR="00C12095" w:rsidRPr="005F5A04">
        <w:rPr>
          <w:rFonts w:ascii="Times New Roman" w:hAnsi="Times New Roman" w:cs="Times New Roman"/>
          <w:b/>
          <w:sz w:val="24"/>
          <w:szCs w:val="24"/>
        </w:rPr>
        <w:t xml:space="preserve"> =MARKET PRICE PER SHARE/EARNINGS PER SHARE </w:t>
      </w:r>
    </w:p>
    <w:p w:rsidR="00F20C41" w:rsidRPr="005F5A04" w:rsidRDefault="00C12095"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=18.65/5.27                                                                                                     </w:t>
      </w:r>
    </w:p>
    <w:p w:rsidR="00F20C41" w:rsidRPr="005F5A04" w:rsidRDefault="00F20C41"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=3.54</w:t>
      </w:r>
      <w:r w:rsidR="00581BEB" w:rsidRPr="005F5A04">
        <w:rPr>
          <w:rFonts w:ascii="Times New Roman" w:hAnsi="Times New Roman" w:cs="Times New Roman"/>
          <w:b/>
          <w:sz w:val="24"/>
          <w:szCs w:val="24"/>
        </w:rPr>
        <w:t xml:space="preserve">                                                  A PRICE EARNING RATIO OF ABOUT 3.54TIMES REVEALS THAT THE CAPITAL VALUE OF THE BUSINNES’S SHARE IS ABOUT 3.54TIMES HIGHER THAN IT’S CURRENT LEVEL OF EARNINGS.</w:t>
      </w:r>
    </w:p>
    <w:p w:rsidR="00F20C41" w:rsidRPr="005F5A04" w:rsidRDefault="00F20C41"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YIELD: Earnings per share/ market price per share</w:t>
      </w:r>
    </w:p>
    <w:p w:rsidR="00F20C41" w:rsidRPr="005F5A04" w:rsidRDefault="00F20C41"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w:t>
      </w:r>
      <w:r w:rsidR="00C12095" w:rsidRPr="005F5A04">
        <w:rPr>
          <w:rFonts w:ascii="Times New Roman" w:hAnsi="Times New Roman" w:cs="Times New Roman"/>
          <w:b/>
          <w:sz w:val="24"/>
          <w:szCs w:val="24"/>
        </w:rPr>
        <w:t>=</w:t>
      </w:r>
      <w:r w:rsidRPr="005F5A04">
        <w:rPr>
          <w:rFonts w:ascii="Times New Roman" w:hAnsi="Times New Roman" w:cs="Times New Roman"/>
          <w:b/>
          <w:sz w:val="24"/>
          <w:szCs w:val="24"/>
        </w:rPr>
        <w:t xml:space="preserve"> 5.27/18.65</w:t>
      </w:r>
    </w:p>
    <w:p w:rsidR="00C12095" w:rsidRPr="005F5A04" w:rsidRDefault="00C12095" w:rsidP="005F5A04">
      <w:pPr>
        <w:pStyle w:val="ListParagraph"/>
        <w:spacing w:before="240" w:line="360" w:lineRule="auto"/>
        <w:rPr>
          <w:rFonts w:ascii="Times New Roman" w:hAnsi="Times New Roman" w:cs="Times New Roman"/>
          <w:b/>
          <w:sz w:val="24"/>
          <w:szCs w:val="24"/>
        </w:rPr>
      </w:pPr>
    </w:p>
    <w:p w:rsidR="00F20C41" w:rsidRPr="005F5A04" w:rsidRDefault="00F20C41"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=0.28</w:t>
      </w:r>
      <w:r w:rsidR="001F5177" w:rsidRPr="005F5A04">
        <w:rPr>
          <w:rFonts w:ascii="Times New Roman" w:hAnsi="Times New Roman" w:cs="Times New Roman"/>
          <w:b/>
          <w:sz w:val="24"/>
          <w:szCs w:val="24"/>
        </w:rPr>
        <w:t xml:space="preserve">                                                      AN EARNINGS YIELD OF ABOUT 0.28 PERCENT MEANS THAT A RETURN OF ABOUT 0.28NAIRA IS DUE ON EVERY ₦1 INVESMENT OF THE ORDINARY SHAREHOLDER’S BASED ON CURRENT PERIOD PERFORMANCE</w:t>
      </w:r>
    </w:p>
    <w:p w:rsidR="00F20C41" w:rsidRPr="005F5A04" w:rsidRDefault="00F20C41"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NET ASSETS PER SHARE: NET ASSETS-PREFERENCE SHARE CAPITAL /NO.OF ORDINARY SHARES</w:t>
      </w:r>
    </w:p>
    <w:p w:rsidR="00F20C41" w:rsidRPr="005F5A04" w:rsidRDefault="00F20C41" w:rsidP="005F5A04">
      <w:pPr>
        <w:pStyle w:val="ListParagraph"/>
        <w:tabs>
          <w:tab w:val="left" w:pos="5010"/>
        </w:tabs>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=4955445-0/15698</w:t>
      </w:r>
      <w:r w:rsidR="005F1555" w:rsidRPr="005F5A04">
        <w:rPr>
          <w:rFonts w:ascii="Times New Roman" w:hAnsi="Times New Roman" w:cs="Times New Roman"/>
          <w:b/>
          <w:sz w:val="24"/>
          <w:szCs w:val="24"/>
        </w:rPr>
        <w:tab/>
      </w:r>
    </w:p>
    <w:p w:rsidR="00F20C41" w:rsidRPr="005F5A04" w:rsidRDefault="00F20C41"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 xml:space="preserve">                    =315.67</w:t>
      </w:r>
    </w:p>
    <w:p w:rsidR="00626FEF" w:rsidRPr="005F5A04" w:rsidRDefault="00626FEF"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LONG TERM SOLVENCY RATIO</w:t>
      </w:r>
    </w:p>
    <w:p w:rsidR="00F20C41" w:rsidRPr="005F5A04" w:rsidRDefault="00F20C41"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RATIO=DEBT/EQUITY</w:t>
      </w:r>
    </w:p>
    <w:p w:rsidR="00F20C41" w:rsidRPr="005F5A04" w:rsidRDefault="00F20C41" w:rsidP="005F5A04">
      <w:pPr>
        <w:pStyle w:val="ListParagraph"/>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lastRenderedPageBreak/>
        <w:t xml:space="preserve">              =4280413/675032000</w:t>
      </w:r>
    </w:p>
    <w:p w:rsidR="0043534B" w:rsidRPr="005F5A04" w:rsidRDefault="00F20C41"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=0.06%</w:t>
      </w:r>
      <w:r w:rsidR="0043534B" w:rsidRPr="005F5A04">
        <w:rPr>
          <w:rFonts w:ascii="Times New Roman" w:hAnsi="Times New Roman" w:cs="Times New Roman"/>
          <w:b/>
          <w:sz w:val="24"/>
          <w:szCs w:val="24"/>
        </w:rPr>
        <w:t xml:space="preserve">                                                     A GEARING RATIO OF ABOUT 0.06 INDICATES THAT THE BUSSINESS IS LOWLY GEARED SINCE ONLY ABOUT 0.06 IT’S LONG TERM CAPITAL WAS  BORROWED</w:t>
      </w:r>
    </w:p>
    <w:p w:rsidR="00F20C41" w:rsidRPr="005F5A04" w:rsidRDefault="00F20C41" w:rsidP="005F5A04">
      <w:pPr>
        <w:pStyle w:val="ListParagraph"/>
        <w:spacing w:before="240" w:line="360" w:lineRule="auto"/>
        <w:rPr>
          <w:rFonts w:ascii="Times New Roman" w:hAnsi="Times New Roman" w:cs="Times New Roman"/>
          <w:b/>
          <w:sz w:val="24"/>
          <w:szCs w:val="24"/>
        </w:rPr>
      </w:pPr>
    </w:p>
    <w:p w:rsidR="00F20C41" w:rsidRPr="005F5A04" w:rsidRDefault="00F20C41" w:rsidP="005F5A04">
      <w:pPr>
        <w:pStyle w:val="ListParagraph"/>
        <w:numPr>
          <w:ilvl w:val="0"/>
          <w:numId w:val="12"/>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F20C41" w:rsidRPr="005F5A04" w:rsidRDefault="00F20C41"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=4280413+0/675032000</w:t>
      </w:r>
    </w:p>
    <w:p w:rsidR="00B40EE2" w:rsidRPr="005F5A04" w:rsidRDefault="00F20C41"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w:t>
      </w:r>
      <w:r w:rsidR="00C12095" w:rsidRPr="005F5A04">
        <w:rPr>
          <w:rFonts w:ascii="Times New Roman" w:eastAsia="Times New Roman" w:hAnsi="Times New Roman" w:cs="Times New Roman"/>
          <w:b/>
          <w:sz w:val="24"/>
          <w:szCs w:val="24"/>
        </w:rPr>
        <w:t>0.06</w:t>
      </w:r>
      <w:r w:rsidR="00B40EE2"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OF 0.06 CAN COVER THE COMPANY LIABILITIES WITH 0.06.</w:t>
      </w:r>
    </w:p>
    <w:p w:rsidR="00F20C41" w:rsidRPr="005F5A04" w:rsidRDefault="00F20C41" w:rsidP="005F5A04">
      <w:pPr>
        <w:pStyle w:val="ListParagraph"/>
        <w:spacing w:before="240" w:line="360" w:lineRule="auto"/>
        <w:rPr>
          <w:rFonts w:ascii="Times New Roman" w:eastAsia="Times New Roman" w:hAnsi="Times New Roman" w:cs="Times New Roman"/>
          <w:b/>
          <w:sz w:val="24"/>
          <w:szCs w:val="24"/>
        </w:rPr>
      </w:pPr>
    </w:p>
    <w:p w:rsidR="00C12095" w:rsidRPr="005F5A04" w:rsidRDefault="00C12095" w:rsidP="005F5A04">
      <w:pPr>
        <w:pStyle w:val="ListParagraph"/>
        <w:spacing w:before="240" w:line="360" w:lineRule="auto"/>
        <w:rPr>
          <w:rFonts w:ascii="Times New Roman" w:eastAsia="Times New Roman" w:hAnsi="Times New Roman" w:cs="Times New Roman"/>
          <w:b/>
          <w:sz w:val="24"/>
          <w:szCs w:val="24"/>
        </w:rPr>
      </w:pPr>
    </w:p>
    <w:p w:rsidR="00C12095" w:rsidRPr="005F5A04" w:rsidRDefault="00C12095"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UNITY BANK</w:t>
      </w:r>
    </w:p>
    <w:p w:rsidR="00626FEF" w:rsidRPr="005F5A04" w:rsidRDefault="00626FEF"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SHORT TERM SOLVENCY</w:t>
      </w:r>
    </w:p>
    <w:p w:rsidR="00C12095" w:rsidRPr="005F5A04" w:rsidRDefault="00C1209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CURRENT RATIO: CURRENT ASSETS/CURRENT LIABILITIES</w:t>
      </w:r>
    </w:p>
    <w:p w:rsidR="00C12095" w:rsidRPr="005F5A04" w:rsidRDefault="00C12095"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=235976190/479663135</w:t>
      </w:r>
    </w:p>
    <w:p w:rsidR="002E6E6E" w:rsidRPr="005F5A04" w:rsidRDefault="00C12095" w:rsidP="005F5A04">
      <w:pPr>
        <w:spacing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=0.49:1</w:t>
      </w:r>
      <w:r w:rsidR="002E6E6E" w:rsidRPr="005F5A04">
        <w:rPr>
          <w:rFonts w:ascii="Times New Roman" w:hAnsi="Times New Roman" w:cs="Times New Roman"/>
          <w:b/>
          <w:sz w:val="24"/>
          <w:szCs w:val="24"/>
        </w:rPr>
        <w:t xml:space="preserve">                                                          THE CURRENT RATIO OF ABOUT 0.49:1 MEANS THAT THE BUSSINESS WILL NOT BE ABLE TO SETTLE IT SHORT TERM OBILIGATION AS AT WHEN DUE PROVIDED ALL THE CURRENT ASSETS ITEMS (ESPECIALLY INVETORY AN RECEIVABLES) WILL BE REALIZED IN CASH.</w:t>
      </w:r>
    </w:p>
    <w:p w:rsidR="00C12095" w:rsidRPr="005F5A04" w:rsidRDefault="00C12095" w:rsidP="005F5A04">
      <w:pPr>
        <w:pStyle w:val="ListParagraph"/>
        <w:spacing w:before="240" w:line="360" w:lineRule="auto"/>
        <w:ind w:left="1080"/>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ind w:left="1080"/>
        <w:rPr>
          <w:rFonts w:ascii="Times New Roman" w:eastAsia="Times New Roman" w:hAnsi="Times New Roman" w:cs="Times New Roman"/>
          <w:b/>
          <w:sz w:val="24"/>
          <w:szCs w:val="24"/>
        </w:rPr>
      </w:pPr>
    </w:p>
    <w:p w:rsidR="002E6E6E" w:rsidRPr="005F5A04" w:rsidRDefault="002E6E6E" w:rsidP="005F5A04">
      <w:pPr>
        <w:pStyle w:val="ListParagraph"/>
        <w:spacing w:before="240" w:line="360" w:lineRule="auto"/>
        <w:ind w:left="1080"/>
        <w:rPr>
          <w:rFonts w:ascii="Times New Roman" w:hAnsi="Times New Roman" w:cs="Times New Roman"/>
          <w:b/>
          <w:sz w:val="24"/>
          <w:szCs w:val="24"/>
        </w:rPr>
      </w:pPr>
    </w:p>
    <w:p w:rsidR="00C12095" w:rsidRPr="005F5A04" w:rsidRDefault="00C12095" w:rsidP="005F5A04">
      <w:pPr>
        <w:pStyle w:val="ListParagraph"/>
        <w:numPr>
          <w:ilvl w:val="0"/>
          <w:numId w:val="13"/>
        </w:numPr>
        <w:spacing w:before="240" w:line="360" w:lineRule="auto"/>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QUICK RATIO= CURRENT ASSETS-INVENTORY/CURRENT LIABILITIES</w:t>
      </w:r>
    </w:p>
    <w:p w:rsidR="00C12095" w:rsidRPr="005F5A04" w:rsidRDefault="00C12095"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lastRenderedPageBreak/>
        <w:t xml:space="preserve">           =235976190-0/479663135</w:t>
      </w:r>
    </w:p>
    <w:p w:rsidR="00D66F98" w:rsidRPr="005F5A04" w:rsidRDefault="00C12095" w:rsidP="005F5A04">
      <w:pPr>
        <w:spacing w:line="360" w:lineRule="auto"/>
        <w:ind w:left="720"/>
        <w:rPr>
          <w:rFonts w:ascii="Times New Roman" w:hAnsi="Times New Roman" w:cs="Times New Roman"/>
          <w:b/>
          <w:sz w:val="24"/>
          <w:szCs w:val="24"/>
        </w:rPr>
      </w:pPr>
      <w:r w:rsidRPr="005F5A04">
        <w:rPr>
          <w:rFonts w:ascii="Times New Roman" w:eastAsia="Times New Roman" w:hAnsi="Times New Roman" w:cs="Times New Roman"/>
          <w:b/>
          <w:sz w:val="24"/>
          <w:szCs w:val="24"/>
        </w:rPr>
        <w:t xml:space="preserve">             =0.49:1</w:t>
      </w:r>
      <w:r w:rsidR="00D66F98" w:rsidRPr="005F5A04">
        <w:rPr>
          <w:rFonts w:ascii="Times New Roman" w:hAnsi="Times New Roman" w:cs="Times New Roman"/>
          <w:b/>
          <w:sz w:val="24"/>
          <w:szCs w:val="24"/>
        </w:rPr>
        <w:t xml:space="preserve">                                                   QUICK RATIO OF ABOUT 0.49:1 MEANS THAT THE BUSINESS WILL NOT BE ABLE TO SETTLE IT SHORT TERM OBILIGATIONSAS AT WHEN DUE.</w:t>
      </w:r>
    </w:p>
    <w:p w:rsidR="00C12095" w:rsidRPr="005F5A04" w:rsidRDefault="00C12095" w:rsidP="005F5A04">
      <w:pPr>
        <w:pStyle w:val="ListParagraph"/>
        <w:spacing w:before="240" w:line="360" w:lineRule="auto"/>
        <w:ind w:left="1080"/>
        <w:rPr>
          <w:rFonts w:ascii="Times New Roman" w:eastAsia="Times New Roman" w:hAnsi="Times New Roman" w:cs="Times New Roman"/>
          <w:b/>
          <w:sz w:val="24"/>
          <w:szCs w:val="24"/>
        </w:rPr>
      </w:pPr>
    </w:p>
    <w:p w:rsidR="00626FEF" w:rsidRPr="005F5A04" w:rsidRDefault="00626FEF"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EFFEICENCY RATIO</w:t>
      </w:r>
    </w:p>
    <w:p w:rsidR="00C12095" w:rsidRPr="005F5A04" w:rsidRDefault="00C12095" w:rsidP="005F5A04">
      <w:pPr>
        <w:pStyle w:val="ListParagraph"/>
        <w:spacing w:before="240" w:line="360" w:lineRule="auto"/>
        <w:ind w:left="1080"/>
        <w:rPr>
          <w:rFonts w:ascii="Times New Roman" w:eastAsia="Times New Roman" w:hAnsi="Times New Roman" w:cs="Times New Roman"/>
          <w:b/>
          <w:sz w:val="24"/>
          <w:szCs w:val="24"/>
        </w:rPr>
      </w:pPr>
    </w:p>
    <w:p w:rsidR="00C12095" w:rsidRPr="005F5A04" w:rsidRDefault="00C1209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RETURN ON CAPITAL EMPLOYED =PROFIT MARGIN×ASSET TURNOVER</w:t>
      </w:r>
    </w:p>
    <w:p w:rsidR="00C12095" w:rsidRPr="005F5A04" w:rsidRDefault="00C12095" w:rsidP="005F5A04">
      <w:pPr>
        <w:pStyle w:val="ListParagraph"/>
        <w:spacing w:before="240" w:line="360" w:lineRule="auto"/>
        <w:ind w:left="1080"/>
        <w:rPr>
          <w:rFonts w:ascii="Times New Roman" w:eastAsia="Times New Roman" w:hAnsi="Times New Roman" w:cs="Times New Roman"/>
          <w:b/>
          <w:sz w:val="24"/>
          <w:szCs w:val="24"/>
        </w:rPr>
      </w:pPr>
      <w:r w:rsidRPr="005F5A04">
        <w:rPr>
          <w:rFonts w:ascii="Times New Roman" w:eastAsia="Times New Roman" w:hAnsi="Times New Roman" w:cs="Times New Roman"/>
          <w:b/>
          <w:sz w:val="24"/>
          <w:szCs w:val="24"/>
        </w:rPr>
        <w:t xml:space="preserve">                             =5.21</w:t>
      </w:r>
    </w:p>
    <w:p w:rsidR="00626FEF" w:rsidRPr="005F5A04" w:rsidRDefault="00626FEF" w:rsidP="005F5A04">
      <w:pPr>
        <w:pStyle w:val="ListParagraph"/>
        <w:spacing w:before="240" w:line="360" w:lineRule="auto"/>
        <w:ind w:left="1080"/>
        <w:rPr>
          <w:rFonts w:ascii="Times New Roman" w:hAnsi="Times New Roman" w:cs="Times New Roman"/>
          <w:b/>
          <w:sz w:val="24"/>
          <w:szCs w:val="24"/>
        </w:rPr>
      </w:pPr>
      <w:r w:rsidRPr="005F5A04">
        <w:rPr>
          <w:rFonts w:ascii="Times New Roman" w:eastAsia="Times New Roman" w:hAnsi="Times New Roman" w:cs="Times New Roman"/>
          <w:b/>
          <w:sz w:val="24"/>
          <w:szCs w:val="24"/>
        </w:rPr>
        <w:t>INVESTOR RATIO</w:t>
      </w:r>
    </w:p>
    <w:p w:rsidR="00C12095" w:rsidRPr="005F5A04" w:rsidRDefault="00C1209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PER SHARE=PROFIT AFTER TAX-DIVIDEND /NO OF ORDINARY SHARES</w:t>
      </w:r>
    </w:p>
    <w:p w:rsidR="00581BEB" w:rsidRPr="005F5A04" w:rsidRDefault="00C12095" w:rsidP="005F5A04">
      <w:pPr>
        <w:pStyle w:val="ListParagraph"/>
        <w:tabs>
          <w:tab w:val="center" w:pos="5400"/>
        </w:tabs>
        <w:spacing w:before="240" w:line="360" w:lineRule="auto"/>
        <w:ind w:left="1440"/>
        <w:rPr>
          <w:rFonts w:ascii="Times New Roman" w:hAnsi="Times New Roman" w:cs="Times New Roman"/>
          <w:b/>
          <w:sz w:val="24"/>
          <w:szCs w:val="24"/>
        </w:rPr>
      </w:pPr>
      <w:r w:rsidRPr="005F5A04">
        <w:rPr>
          <w:rFonts w:ascii="Times New Roman" w:hAnsi="Times New Roman" w:cs="Times New Roman"/>
          <w:b/>
          <w:sz w:val="24"/>
          <w:szCs w:val="24"/>
        </w:rPr>
        <w:t xml:space="preserve">                       =13.03</w:t>
      </w:r>
      <w:r w:rsidR="00581BEB" w:rsidRPr="005F5A04">
        <w:rPr>
          <w:rFonts w:ascii="Times New Roman" w:hAnsi="Times New Roman" w:cs="Times New Roman"/>
          <w:b/>
          <w:sz w:val="24"/>
          <w:szCs w:val="24"/>
        </w:rPr>
        <w:t xml:space="preserve">                                EARNINGS PER SHARE OF ABOUT 13.03NAIRA INDICATES THAT ABOUT 13.03NAIRA OF THE CURRENT PERIOD EQUITY EARNING IS ATTRIBUTABLE TO A UNITS OF ORDINARY SHARES IN ISSUE.</w:t>
      </w:r>
      <w:r w:rsidR="00581BEB" w:rsidRPr="005F5A04">
        <w:rPr>
          <w:rFonts w:ascii="Times New Roman" w:hAnsi="Times New Roman" w:cs="Times New Roman"/>
          <w:b/>
          <w:sz w:val="24"/>
          <w:szCs w:val="24"/>
        </w:rPr>
        <w:tab/>
      </w:r>
    </w:p>
    <w:p w:rsidR="00C12095" w:rsidRPr="005F5A04" w:rsidRDefault="00C12095" w:rsidP="005F5A04">
      <w:pPr>
        <w:pStyle w:val="ListParagraph"/>
        <w:spacing w:before="240" w:line="360" w:lineRule="auto"/>
        <w:ind w:left="1080"/>
        <w:rPr>
          <w:rFonts w:ascii="Times New Roman" w:hAnsi="Times New Roman" w:cs="Times New Roman"/>
          <w:b/>
          <w:sz w:val="24"/>
          <w:szCs w:val="24"/>
        </w:rPr>
      </w:pPr>
    </w:p>
    <w:p w:rsidR="00C12095" w:rsidRPr="005F5A04" w:rsidRDefault="00C1209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PRICE EARNINGS RATIO =MARKET PRICE PER SHARE/EARNINGS PER SHARE</w:t>
      </w:r>
    </w:p>
    <w:p w:rsidR="00C12095" w:rsidRPr="005F5A04" w:rsidRDefault="00C1209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=0.68/13.03</w:t>
      </w:r>
    </w:p>
    <w:p w:rsidR="00C12095" w:rsidRPr="005F5A04" w:rsidRDefault="00C1209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=0.05</w:t>
      </w:r>
      <w:r w:rsidR="00581BEB" w:rsidRPr="005F5A04">
        <w:rPr>
          <w:rFonts w:ascii="Times New Roman" w:hAnsi="Times New Roman" w:cs="Times New Roman"/>
          <w:b/>
          <w:sz w:val="24"/>
          <w:szCs w:val="24"/>
        </w:rPr>
        <w:t xml:space="preserve">                                             A PRICE EARNING RATIO OF ABOUT 0.05TIMES REVEALS THAT THE CAPITAL VALUE OF THE BUSINNES’S SHARE IS ABOUT 0.05TIMES HIGHER THAN IT’S CURRENT LEVEL OF EARNINGS.</w:t>
      </w:r>
    </w:p>
    <w:p w:rsidR="00C12095" w:rsidRPr="005F5A04" w:rsidRDefault="00C1209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EARNINGS YIELD: Earnings per share/ market price per share</w:t>
      </w:r>
    </w:p>
    <w:p w:rsidR="005F1555" w:rsidRPr="005F5A04" w:rsidRDefault="005F155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=13.03/0.68</w:t>
      </w:r>
    </w:p>
    <w:p w:rsidR="005F1555" w:rsidRPr="005F5A04" w:rsidRDefault="005F155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=19.16</w:t>
      </w:r>
      <w:r w:rsidR="001F5177" w:rsidRPr="005F5A04">
        <w:rPr>
          <w:rFonts w:ascii="Times New Roman" w:hAnsi="Times New Roman" w:cs="Times New Roman"/>
          <w:b/>
          <w:sz w:val="24"/>
          <w:szCs w:val="24"/>
        </w:rPr>
        <w:t xml:space="preserve">                                                      AN EARNINGS YIELD OF ABOUT 19.16 PERCENT MEANS THAT A RETURN OF ABOUT 19.16NAIRA IS DUE ON EVERY ₦1 INVESMENT OF THE </w:t>
      </w:r>
      <w:r w:rsidR="001F5177" w:rsidRPr="005F5A04">
        <w:rPr>
          <w:rFonts w:ascii="Times New Roman" w:hAnsi="Times New Roman" w:cs="Times New Roman"/>
          <w:b/>
          <w:sz w:val="24"/>
          <w:szCs w:val="24"/>
        </w:rPr>
        <w:lastRenderedPageBreak/>
        <w:t>ORDINARY SHAREHOLDER’S BASED ON CURRENT PERIOD PERFORMANCE</w:t>
      </w:r>
    </w:p>
    <w:p w:rsidR="005F1555" w:rsidRPr="005F5A04" w:rsidRDefault="005F155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NET ASSETS PER SHARE: NET ASSETS-PREFERENCE SHARE CAPITAL /NO.OF ORDINARY SHARES</w:t>
      </w:r>
    </w:p>
    <w:p w:rsidR="005F1555" w:rsidRPr="005F5A04" w:rsidRDefault="005F155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=235976190-0/5844669</w:t>
      </w:r>
    </w:p>
    <w:p w:rsidR="005F1555" w:rsidRPr="005F5A04" w:rsidRDefault="005F155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=40.3</w:t>
      </w:r>
    </w:p>
    <w:p w:rsidR="00626FEF" w:rsidRPr="005F5A04" w:rsidRDefault="00626FEF"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LONG TERM SOLVENCY RATIO</w:t>
      </w:r>
    </w:p>
    <w:p w:rsidR="005F1555" w:rsidRPr="005F5A04" w:rsidRDefault="005F155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hAnsi="Times New Roman" w:cs="Times New Roman"/>
          <w:b/>
          <w:sz w:val="24"/>
          <w:szCs w:val="24"/>
        </w:rPr>
        <w:t>GEARING RATIO=DEBT/EQUITY</w:t>
      </w:r>
    </w:p>
    <w:p w:rsidR="00C12095" w:rsidRPr="005F5A04" w:rsidRDefault="005F155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479663155/243686965</w:t>
      </w:r>
    </w:p>
    <w:p w:rsidR="0043534B" w:rsidRPr="005F5A04" w:rsidRDefault="005F1555" w:rsidP="005F5A04">
      <w:pPr>
        <w:spacing w:before="240" w:line="360" w:lineRule="auto"/>
        <w:ind w:left="720"/>
        <w:rPr>
          <w:rFonts w:ascii="Times New Roman" w:hAnsi="Times New Roman" w:cs="Times New Roman"/>
          <w:b/>
          <w:sz w:val="24"/>
          <w:szCs w:val="24"/>
        </w:rPr>
      </w:pPr>
      <w:r w:rsidRPr="005F5A04">
        <w:rPr>
          <w:rFonts w:ascii="Times New Roman" w:hAnsi="Times New Roman" w:cs="Times New Roman"/>
          <w:b/>
          <w:sz w:val="24"/>
          <w:szCs w:val="24"/>
        </w:rPr>
        <w:t xml:space="preserve">        =1.97</w:t>
      </w:r>
      <w:r w:rsidR="0043534B" w:rsidRPr="005F5A04">
        <w:rPr>
          <w:rFonts w:ascii="Times New Roman" w:hAnsi="Times New Roman" w:cs="Times New Roman"/>
          <w:b/>
          <w:sz w:val="24"/>
          <w:szCs w:val="24"/>
        </w:rPr>
        <w:t xml:space="preserve">                                                            A GEARING RATIO OF ABOUT 1.97 INDICATES THAT THE BUSSINESS IS HIGHLY GEARED SINCE ONLY ABOUT 1.97 IT’S LONG TERM CAPITAL WAS  BORROWED</w:t>
      </w:r>
    </w:p>
    <w:p w:rsidR="005F1555" w:rsidRPr="005F5A04" w:rsidRDefault="005F1555" w:rsidP="005F5A04">
      <w:pPr>
        <w:pStyle w:val="ListParagraph"/>
        <w:spacing w:before="240" w:line="360" w:lineRule="auto"/>
        <w:ind w:left="1080"/>
        <w:rPr>
          <w:rFonts w:ascii="Times New Roman" w:hAnsi="Times New Roman" w:cs="Times New Roman"/>
          <w:b/>
          <w:sz w:val="24"/>
          <w:szCs w:val="24"/>
        </w:rPr>
      </w:pPr>
    </w:p>
    <w:p w:rsidR="005F1555" w:rsidRPr="005F5A04" w:rsidRDefault="005F1555" w:rsidP="005F5A04">
      <w:pPr>
        <w:pStyle w:val="ListParagraph"/>
        <w:numPr>
          <w:ilvl w:val="0"/>
          <w:numId w:val="13"/>
        </w:numPr>
        <w:spacing w:before="240" w:line="360" w:lineRule="auto"/>
        <w:rPr>
          <w:rFonts w:ascii="Times New Roman" w:hAnsi="Times New Roman" w:cs="Times New Roman"/>
          <w:b/>
          <w:sz w:val="24"/>
          <w:szCs w:val="24"/>
        </w:rPr>
      </w:pPr>
      <w:r w:rsidRPr="005F5A04">
        <w:rPr>
          <w:rFonts w:ascii="Times New Roman" w:eastAsia="Times New Roman" w:hAnsi="Times New Roman" w:cs="Times New Roman"/>
          <w:b/>
          <w:sz w:val="24"/>
          <w:szCs w:val="24"/>
        </w:rPr>
        <w:t>TOTAL DEBT TO SHAREHOLDER’S FUND =NON CURRENT LIABILITIES +CURRENT LIABILITIES/EQUITY+SHAREHOLDERS’S FUND</w:t>
      </w:r>
    </w:p>
    <w:p w:rsidR="005F1555" w:rsidRPr="005F5A04" w:rsidRDefault="005F1555" w:rsidP="005F5A04">
      <w:pPr>
        <w:pStyle w:val="ListParagraph"/>
        <w:spacing w:before="240" w:line="360" w:lineRule="auto"/>
        <w:ind w:left="1080"/>
        <w:rPr>
          <w:rFonts w:ascii="Times New Roman" w:hAnsi="Times New Roman" w:cs="Times New Roman"/>
          <w:b/>
          <w:sz w:val="24"/>
          <w:szCs w:val="24"/>
        </w:rPr>
      </w:pPr>
      <w:r w:rsidRPr="005F5A04">
        <w:rPr>
          <w:rFonts w:ascii="Times New Roman" w:hAnsi="Times New Roman" w:cs="Times New Roman"/>
          <w:b/>
          <w:sz w:val="24"/>
          <w:szCs w:val="24"/>
        </w:rPr>
        <w:t xml:space="preserve">                   =479663155+0/243686965</w:t>
      </w:r>
    </w:p>
    <w:p w:rsidR="00B40EE2" w:rsidRPr="005F5A04" w:rsidRDefault="005F1555" w:rsidP="005F5A04">
      <w:pPr>
        <w:pStyle w:val="ListParagraph"/>
        <w:spacing w:before="240" w:line="360" w:lineRule="auto"/>
        <w:rPr>
          <w:rFonts w:ascii="Times New Roman" w:eastAsia="Times New Roman" w:hAnsi="Times New Roman" w:cs="Times New Roman"/>
          <w:b/>
          <w:sz w:val="24"/>
          <w:szCs w:val="24"/>
        </w:rPr>
      </w:pPr>
      <w:r w:rsidRPr="005F5A04">
        <w:rPr>
          <w:rFonts w:ascii="Times New Roman" w:hAnsi="Times New Roman" w:cs="Times New Roman"/>
          <w:b/>
          <w:sz w:val="24"/>
          <w:szCs w:val="24"/>
        </w:rPr>
        <w:t xml:space="preserve">                  =1.97</w:t>
      </w:r>
      <w:r w:rsidR="00B40EE2" w:rsidRPr="005F5A04">
        <w:rPr>
          <w:rFonts w:ascii="Times New Roman" w:eastAsia="Times New Roman" w:hAnsi="Times New Roman" w:cs="Times New Roman"/>
          <w:b/>
          <w:sz w:val="24"/>
          <w:szCs w:val="24"/>
        </w:rPr>
        <w:t xml:space="preserve">                                                THIS RATIO MEASURES SOLVENCY AND INDICATE THE EXTENT OF COVER FOR EXTERNAL LIABILITIES IT SHOW THAT THE RATIO OF 1.97 CAN COVER THE COMPANY LIABILITIES WITH 1.97.</w:t>
      </w:r>
    </w:p>
    <w:p w:rsidR="005F1555" w:rsidRPr="005F5A04" w:rsidRDefault="005F1555" w:rsidP="005F5A04">
      <w:pPr>
        <w:pStyle w:val="ListParagraph"/>
        <w:spacing w:before="240" w:line="360" w:lineRule="auto"/>
        <w:ind w:left="1080"/>
        <w:rPr>
          <w:rFonts w:ascii="Times New Roman" w:hAnsi="Times New Roman" w:cs="Times New Roman"/>
          <w:b/>
          <w:sz w:val="24"/>
          <w:szCs w:val="24"/>
        </w:rPr>
      </w:pPr>
    </w:p>
    <w:p w:rsidR="00F20C41" w:rsidRPr="005F5A04" w:rsidRDefault="00F20C41" w:rsidP="005F5A04">
      <w:pPr>
        <w:spacing w:before="240" w:line="360" w:lineRule="auto"/>
        <w:ind w:left="360"/>
        <w:rPr>
          <w:rFonts w:ascii="Times New Roman" w:hAnsi="Times New Roman" w:cs="Times New Roman"/>
          <w:sz w:val="24"/>
          <w:szCs w:val="24"/>
        </w:rPr>
      </w:pPr>
    </w:p>
    <w:p w:rsidR="0070232F" w:rsidRPr="005F5A04" w:rsidRDefault="0070232F" w:rsidP="005F5A04">
      <w:pPr>
        <w:pStyle w:val="ListParagraph"/>
        <w:spacing w:before="240" w:line="360" w:lineRule="auto"/>
        <w:ind w:left="360"/>
        <w:rPr>
          <w:rFonts w:ascii="Times New Roman" w:hAnsi="Times New Roman" w:cs="Times New Roman"/>
          <w:sz w:val="24"/>
          <w:szCs w:val="24"/>
        </w:rPr>
      </w:pPr>
    </w:p>
    <w:p w:rsidR="0070232F" w:rsidRPr="005F5A04" w:rsidRDefault="0070232F" w:rsidP="005F5A04">
      <w:pPr>
        <w:pStyle w:val="ListParagraph"/>
        <w:spacing w:before="240" w:line="360" w:lineRule="auto"/>
        <w:ind w:left="360"/>
        <w:rPr>
          <w:rFonts w:ascii="Times New Roman" w:hAnsi="Times New Roman" w:cs="Times New Roman"/>
          <w:sz w:val="24"/>
          <w:szCs w:val="24"/>
        </w:rPr>
      </w:pPr>
      <w:r w:rsidRPr="005F5A04">
        <w:rPr>
          <w:rFonts w:ascii="Times New Roman" w:hAnsi="Times New Roman" w:cs="Times New Roman"/>
          <w:sz w:val="24"/>
          <w:szCs w:val="24"/>
        </w:rPr>
        <w:t xml:space="preserve"> </w:t>
      </w:r>
    </w:p>
    <w:p w:rsidR="007536AF" w:rsidRPr="005F5A04" w:rsidRDefault="007536AF" w:rsidP="005F5A04">
      <w:pPr>
        <w:pStyle w:val="ListParagraph"/>
        <w:spacing w:before="240" w:line="360" w:lineRule="auto"/>
        <w:ind w:left="1080"/>
        <w:rPr>
          <w:rFonts w:ascii="Times New Roman" w:hAnsi="Times New Roman" w:cs="Times New Roman"/>
          <w:sz w:val="24"/>
          <w:szCs w:val="24"/>
        </w:rPr>
      </w:pPr>
      <w:r w:rsidRPr="005F5A04">
        <w:rPr>
          <w:rFonts w:ascii="Times New Roman" w:hAnsi="Times New Roman" w:cs="Times New Roman"/>
          <w:sz w:val="24"/>
          <w:szCs w:val="24"/>
        </w:rPr>
        <w:t xml:space="preserve">                     </w:t>
      </w:r>
    </w:p>
    <w:p w:rsidR="007536AF" w:rsidRPr="005F5A04" w:rsidRDefault="007536AF" w:rsidP="005F5A04">
      <w:pPr>
        <w:pStyle w:val="ListParagraph"/>
        <w:tabs>
          <w:tab w:val="left" w:pos="4080"/>
        </w:tabs>
        <w:spacing w:before="240" w:line="360" w:lineRule="auto"/>
        <w:ind w:left="1080"/>
        <w:rPr>
          <w:rFonts w:ascii="Times New Roman" w:hAnsi="Times New Roman" w:cs="Times New Roman"/>
          <w:sz w:val="24"/>
          <w:szCs w:val="24"/>
        </w:rPr>
      </w:pPr>
      <w:r w:rsidRPr="005F5A04">
        <w:rPr>
          <w:rFonts w:ascii="Times New Roman" w:hAnsi="Times New Roman" w:cs="Times New Roman"/>
          <w:sz w:val="24"/>
          <w:szCs w:val="24"/>
        </w:rPr>
        <w:t xml:space="preserve">   </w:t>
      </w:r>
      <w:r w:rsidRPr="005F5A04">
        <w:rPr>
          <w:rFonts w:ascii="Times New Roman" w:hAnsi="Times New Roman" w:cs="Times New Roman"/>
          <w:sz w:val="24"/>
          <w:szCs w:val="24"/>
        </w:rPr>
        <w:tab/>
      </w:r>
    </w:p>
    <w:p w:rsidR="00F3763F" w:rsidRPr="007652F8" w:rsidRDefault="00F3763F" w:rsidP="005F5A04">
      <w:pPr>
        <w:spacing w:before="240" w:line="360" w:lineRule="auto"/>
        <w:ind w:left="720"/>
      </w:pPr>
    </w:p>
    <w:p w:rsidR="007652F8" w:rsidRPr="00D76238" w:rsidRDefault="007652F8" w:rsidP="005F5A04">
      <w:pPr>
        <w:pStyle w:val="ListParagraph"/>
        <w:spacing w:before="240" w:line="360" w:lineRule="auto"/>
      </w:pPr>
    </w:p>
    <w:p w:rsidR="00D76238" w:rsidRPr="006D5DA0" w:rsidRDefault="00D76238" w:rsidP="005F5A04">
      <w:pPr>
        <w:spacing w:before="240" w:line="360" w:lineRule="auto"/>
      </w:pPr>
    </w:p>
    <w:p w:rsidR="00695F14" w:rsidRDefault="00695F14" w:rsidP="005F5A04">
      <w:pPr>
        <w:pStyle w:val="ListParagraph"/>
        <w:spacing w:before="240" w:line="360" w:lineRule="auto"/>
      </w:pPr>
    </w:p>
    <w:p w:rsidR="0010146A" w:rsidRDefault="0010146A" w:rsidP="005F5A04">
      <w:pPr>
        <w:pStyle w:val="ListParagraph"/>
        <w:spacing w:before="240" w:line="360" w:lineRule="auto"/>
      </w:pPr>
    </w:p>
    <w:p w:rsidR="00FA4D68" w:rsidRPr="001C089F" w:rsidRDefault="00FA4D68" w:rsidP="005F5A04">
      <w:pPr>
        <w:pStyle w:val="ListParagraph"/>
        <w:spacing w:before="240" w:line="360" w:lineRule="auto"/>
        <w:ind w:left="1440"/>
      </w:pPr>
      <w:r>
        <w:t xml:space="preserve">         </w:t>
      </w:r>
    </w:p>
    <w:p w:rsidR="001C089F" w:rsidRPr="00760D76" w:rsidRDefault="001C089F" w:rsidP="005F5A04">
      <w:pPr>
        <w:spacing w:before="240" w:line="360" w:lineRule="auto"/>
      </w:pPr>
      <w:r>
        <w:t xml:space="preserve">                                                            </w:t>
      </w:r>
    </w:p>
    <w:p w:rsidR="00760D76" w:rsidRDefault="00760D76" w:rsidP="005F5A04">
      <w:pPr>
        <w:tabs>
          <w:tab w:val="left" w:pos="4380"/>
          <w:tab w:val="center" w:pos="5040"/>
        </w:tabs>
        <w:spacing w:before="240" w:line="360" w:lineRule="auto"/>
        <w:ind w:left="720"/>
      </w:pPr>
      <w:r>
        <w:tab/>
      </w:r>
    </w:p>
    <w:p w:rsidR="00760D76" w:rsidRDefault="00760D76" w:rsidP="005F5A04">
      <w:pPr>
        <w:pStyle w:val="ListParagraph"/>
        <w:tabs>
          <w:tab w:val="left" w:pos="4380"/>
        </w:tabs>
        <w:spacing w:before="240" w:line="360" w:lineRule="auto"/>
        <w:ind w:left="1080"/>
      </w:pPr>
      <w:r>
        <w:tab/>
      </w:r>
    </w:p>
    <w:p w:rsidR="00760D76" w:rsidRPr="00760D76" w:rsidRDefault="00760D76" w:rsidP="005F5A04">
      <w:pPr>
        <w:spacing w:before="240" w:line="360" w:lineRule="auto"/>
        <w:rPr>
          <w:rFonts w:eastAsia="Times New Roman"/>
        </w:rPr>
      </w:pPr>
      <w:r>
        <w:rPr>
          <w:rFonts w:eastAsia="Times New Roman"/>
        </w:rPr>
        <w:tab/>
      </w:r>
    </w:p>
    <w:p w:rsidR="00760D76" w:rsidRDefault="00760D76" w:rsidP="005F5A04">
      <w:pPr>
        <w:pStyle w:val="ListParagraph"/>
        <w:tabs>
          <w:tab w:val="left" w:pos="4380"/>
        </w:tabs>
        <w:spacing w:before="240" w:line="360" w:lineRule="auto"/>
        <w:ind w:left="1080"/>
      </w:pPr>
      <w:r>
        <w:tab/>
      </w:r>
    </w:p>
    <w:p w:rsidR="00760D76" w:rsidRPr="00760D76" w:rsidRDefault="00760D76" w:rsidP="005F5A04">
      <w:pPr>
        <w:spacing w:before="240" w:line="360" w:lineRule="auto"/>
        <w:ind w:left="720"/>
        <w:rPr>
          <w:rFonts w:eastAsia="Times New Roman"/>
        </w:rPr>
      </w:pPr>
      <w:r w:rsidRPr="00760D76">
        <w:rPr>
          <w:rFonts w:eastAsia="Times New Roman"/>
        </w:rPr>
        <w:t xml:space="preserve"> </w:t>
      </w:r>
    </w:p>
    <w:p w:rsidR="00A56152" w:rsidRDefault="00A56152" w:rsidP="00760D76">
      <w:pPr>
        <w:spacing w:before="240"/>
        <w:ind w:left="720"/>
      </w:pPr>
      <w:r>
        <w:t xml:space="preserve">                                   </w:t>
      </w:r>
    </w:p>
    <w:p w:rsidR="00A56152" w:rsidRDefault="00A56152">
      <w:pPr>
        <w:spacing w:before="240"/>
        <w:ind w:left="1080"/>
      </w:pPr>
      <w:r>
        <w:t xml:space="preserve">                             </w:t>
      </w:r>
    </w:p>
    <w:p w:rsidR="00A56152" w:rsidRDefault="00A56152">
      <w:pPr>
        <w:spacing w:before="240"/>
        <w:ind w:left="720"/>
      </w:pPr>
      <w:r>
        <w:t xml:space="preserve">                                                     </w:t>
      </w:r>
    </w:p>
    <w:p w:rsidR="00A56152" w:rsidRDefault="00A56152">
      <w:pPr>
        <w:spacing w:before="240"/>
        <w:ind w:left="1080"/>
      </w:pPr>
      <w:r>
        <w:t xml:space="preserve">                              </w:t>
      </w:r>
    </w:p>
    <w:p w:rsidR="00A56152" w:rsidRDefault="00A56152">
      <w:pPr>
        <w:spacing w:before="240"/>
        <w:ind w:left="720"/>
      </w:pPr>
    </w:p>
    <w:p w:rsidR="00A56152" w:rsidRDefault="00A56152">
      <w:pPr>
        <w:spacing w:before="240"/>
        <w:ind w:left="720"/>
      </w:pPr>
      <w:r>
        <w:t xml:space="preserve">                                             </w:t>
      </w:r>
    </w:p>
    <w:p w:rsidR="00A56152" w:rsidRDefault="00A56152">
      <w:pPr>
        <w:spacing w:before="240"/>
        <w:ind w:left="720"/>
      </w:pPr>
      <w:r>
        <w:t xml:space="preserve">                  </w:t>
      </w:r>
    </w:p>
    <w:p w:rsidR="00A56152" w:rsidRDefault="00A56152">
      <w:pPr>
        <w:spacing w:before="240"/>
        <w:ind w:left="720"/>
      </w:pPr>
    </w:p>
    <w:p w:rsidR="00A56152" w:rsidRDefault="00A56152">
      <w:pPr>
        <w:spacing w:before="240"/>
        <w:ind w:left="720"/>
      </w:pPr>
      <w:r>
        <w:t xml:space="preserve">                                             </w:t>
      </w:r>
    </w:p>
    <w:p w:rsidR="00A56152" w:rsidRDefault="00A56152">
      <w:pPr>
        <w:spacing w:before="240"/>
        <w:ind w:left="720"/>
      </w:pPr>
      <w:r>
        <w:t xml:space="preserve">                                                        </w:t>
      </w:r>
    </w:p>
    <w:p w:rsidR="00A56152" w:rsidRDefault="00A56152"/>
    <w:p w:rsidR="00A56152" w:rsidRDefault="00A56152"/>
    <w:p w:rsidR="00A56152" w:rsidRDefault="00A56152"/>
    <w:sectPr w:rsidR="00A56152" w:rsidSect="00A56152">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54" w:rsidRDefault="00E05654" w:rsidP="00A56152">
      <w:pPr>
        <w:spacing w:after="0" w:line="240" w:lineRule="auto"/>
      </w:pPr>
      <w:r>
        <w:separator/>
      </w:r>
    </w:p>
  </w:endnote>
  <w:endnote w:type="continuationSeparator" w:id="1">
    <w:p w:rsidR="00E05654" w:rsidRDefault="00E05654" w:rsidP="00A56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04" w:rsidRDefault="005F5A04">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54" w:rsidRDefault="00E05654" w:rsidP="00A56152">
      <w:pPr>
        <w:spacing w:after="0" w:line="240" w:lineRule="auto"/>
      </w:pPr>
      <w:r>
        <w:separator/>
      </w:r>
    </w:p>
  </w:footnote>
  <w:footnote w:type="continuationSeparator" w:id="1">
    <w:p w:rsidR="00E05654" w:rsidRDefault="00E05654" w:rsidP="00A56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04" w:rsidRDefault="005F5A04">
    <w:pPr>
      <w:tabs>
        <w:tab w:val="center" w:pos="4680"/>
        <w:tab w:val="right" w:pos="936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32C"/>
    <w:multiLevelType w:val="hybridMultilevel"/>
    <w:tmpl w:val="54FA8EAA"/>
    <w:lvl w:ilvl="0" w:tplc="60FC0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74C2A"/>
    <w:multiLevelType w:val="hybridMultilevel"/>
    <w:tmpl w:val="CC30FA72"/>
    <w:lvl w:ilvl="0" w:tplc="C324E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64848"/>
    <w:multiLevelType w:val="hybridMultilevel"/>
    <w:tmpl w:val="10E699E4"/>
    <w:lvl w:ilvl="0" w:tplc="E72C380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140F5"/>
    <w:multiLevelType w:val="hybridMultilevel"/>
    <w:tmpl w:val="2BE2F024"/>
    <w:lvl w:ilvl="0" w:tplc="77F0C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4163D"/>
    <w:multiLevelType w:val="hybridMultilevel"/>
    <w:tmpl w:val="F0162DC0"/>
    <w:lvl w:ilvl="0" w:tplc="CC8E038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A20E3"/>
    <w:multiLevelType w:val="hybridMultilevel"/>
    <w:tmpl w:val="DBF60A8E"/>
    <w:lvl w:ilvl="0" w:tplc="0E702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6E284A"/>
    <w:multiLevelType w:val="hybridMultilevel"/>
    <w:tmpl w:val="6B60BE9E"/>
    <w:lvl w:ilvl="0" w:tplc="2B62AE4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B17F0"/>
    <w:multiLevelType w:val="hybridMultilevel"/>
    <w:tmpl w:val="5E5ED228"/>
    <w:lvl w:ilvl="0" w:tplc="1C8A2BCA">
      <w:start w:val="1"/>
      <w:numFmt w:val="decimal"/>
      <w:lvlText w:val="%1.)"/>
      <w:lvlJc w:val="left"/>
      <w:pPr>
        <w:ind w:left="117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3953B3"/>
    <w:multiLevelType w:val="hybridMultilevel"/>
    <w:tmpl w:val="54FA8EAA"/>
    <w:lvl w:ilvl="0" w:tplc="60FC0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B02922"/>
    <w:multiLevelType w:val="hybridMultilevel"/>
    <w:tmpl w:val="779AC222"/>
    <w:lvl w:ilvl="0" w:tplc="06D20E0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0B3016"/>
    <w:multiLevelType w:val="hybridMultilevel"/>
    <w:tmpl w:val="0ABABD04"/>
    <w:lvl w:ilvl="0" w:tplc="4EC0A694">
      <w:start w:val="7"/>
      <w:numFmt w:val="bullet"/>
      <w:lvlText w:val=""/>
      <w:lvlJc w:val="left"/>
      <w:pPr>
        <w:ind w:left="1440" w:hanging="360"/>
      </w:pPr>
      <w:rPr>
        <w:rFonts w:ascii="Symbol" w:eastAsia="Times New Roman"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9B554A"/>
    <w:multiLevelType w:val="hybridMultilevel"/>
    <w:tmpl w:val="137CDF38"/>
    <w:lvl w:ilvl="0" w:tplc="94342072">
      <w:start w:val="1"/>
      <w:numFmt w:val="decimal"/>
      <w:lvlText w:val="%1.)"/>
      <w:lvlJc w:val="left"/>
      <w:pPr>
        <w:ind w:left="990" w:hanging="36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CD268A3"/>
    <w:multiLevelType w:val="hybridMultilevel"/>
    <w:tmpl w:val="4D02B4D6"/>
    <w:lvl w:ilvl="0" w:tplc="837A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9E6784"/>
    <w:multiLevelType w:val="hybridMultilevel"/>
    <w:tmpl w:val="8E04AD28"/>
    <w:lvl w:ilvl="0" w:tplc="D2DAB0FE">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0"/>
  </w:num>
  <w:num w:numId="4">
    <w:abstractNumId w:val="11"/>
  </w:num>
  <w:num w:numId="5">
    <w:abstractNumId w:val="7"/>
  </w:num>
  <w:num w:numId="6">
    <w:abstractNumId w:val="3"/>
  </w:num>
  <w:num w:numId="7">
    <w:abstractNumId w:val="12"/>
  </w:num>
  <w:num w:numId="8">
    <w:abstractNumId w:val="2"/>
  </w:num>
  <w:num w:numId="9">
    <w:abstractNumId w:val="9"/>
  </w:num>
  <w:num w:numId="10">
    <w:abstractNumId w:val="13"/>
  </w:num>
  <w:num w:numId="11">
    <w:abstractNumId w:val="5"/>
  </w:num>
  <w:num w:numId="12">
    <w:abstractNumId w:val="4"/>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56152"/>
    <w:rsid w:val="0000107C"/>
    <w:rsid w:val="00024078"/>
    <w:rsid w:val="000D53AC"/>
    <w:rsid w:val="0010146A"/>
    <w:rsid w:val="001C089F"/>
    <w:rsid w:val="001C3DDC"/>
    <w:rsid w:val="001C5F5E"/>
    <w:rsid w:val="001F5177"/>
    <w:rsid w:val="001F69A3"/>
    <w:rsid w:val="002845C6"/>
    <w:rsid w:val="00286AAF"/>
    <w:rsid w:val="00290B9D"/>
    <w:rsid w:val="002E0F8C"/>
    <w:rsid w:val="002E6E6E"/>
    <w:rsid w:val="00340470"/>
    <w:rsid w:val="00342717"/>
    <w:rsid w:val="00342D57"/>
    <w:rsid w:val="00351DFB"/>
    <w:rsid w:val="00363FAE"/>
    <w:rsid w:val="00372330"/>
    <w:rsid w:val="00387AD5"/>
    <w:rsid w:val="003D3E67"/>
    <w:rsid w:val="004159A6"/>
    <w:rsid w:val="00421405"/>
    <w:rsid w:val="0043534B"/>
    <w:rsid w:val="00450C58"/>
    <w:rsid w:val="00484AEC"/>
    <w:rsid w:val="00490B4B"/>
    <w:rsid w:val="004B1839"/>
    <w:rsid w:val="004D4920"/>
    <w:rsid w:val="00550A0A"/>
    <w:rsid w:val="0056073E"/>
    <w:rsid w:val="00581BEB"/>
    <w:rsid w:val="005B24D7"/>
    <w:rsid w:val="005F1555"/>
    <w:rsid w:val="005F1E67"/>
    <w:rsid w:val="005F5A04"/>
    <w:rsid w:val="00600EBE"/>
    <w:rsid w:val="00611D71"/>
    <w:rsid w:val="006145BC"/>
    <w:rsid w:val="00617807"/>
    <w:rsid w:val="00626FEF"/>
    <w:rsid w:val="00675340"/>
    <w:rsid w:val="00695F14"/>
    <w:rsid w:val="006C1AD7"/>
    <w:rsid w:val="006C6097"/>
    <w:rsid w:val="006C659E"/>
    <w:rsid w:val="006D5DA0"/>
    <w:rsid w:val="0070232F"/>
    <w:rsid w:val="00724AEB"/>
    <w:rsid w:val="00737ED3"/>
    <w:rsid w:val="007536AF"/>
    <w:rsid w:val="00760D76"/>
    <w:rsid w:val="007652F8"/>
    <w:rsid w:val="00784685"/>
    <w:rsid w:val="00784D02"/>
    <w:rsid w:val="00792054"/>
    <w:rsid w:val="007A6CF5"/>
    <w:rsid w:val="00882D69"/>
    <w:rsid w:val="008976DC"/>
    <w:rsid w:val="0091430C"/>
    <w:rsid w:val="009D5AD2"/>
    <w:rsid w:val="00A445CF"/>
    <w:rsid w:val="00A56152"/>
    <w:rsid w:val="00A5733D"/>
    <w:rsid w:val="00A57FFC"/>
    <w:rsid w:val="00A7727D"/>
    <w:rsid w:val="00AA1EAF"/>
    <w:rsid w:val="00AF70C6"/>
    <w:rsid w:val="00B035C6"/>
    <w:rsid w:val="00B1284F"/>
    <w:rsid w:val="00B40EE2"/>
    <w:rsid w:val="00B420B8"/>
    <w:rsid w:val="00B845F4"/>
    <w:rsid w:val="00B944BD"/>
    <w:rsid w:val="00BB1F70"/>
    <w:rsid w:val="00BD51D2"/>
    <w:rsid w:val="00BD56B7"/>
    <w:rsid w:val="00BE1E51"/>
    <w:rsid w:val="00C06F2F"/>
    <w:rsid w:val="00C12095"/>
    <w:rsid w:val="00C13521"/>
    <w:rsid w:val="00C95CCB"/>
    <w:rsid w:val="00CE1333"/>
    <w:rsid w:val="00CF1884"/>
    <w:rsid w:val="00CF7872"/>
    <w:rsid w:val="00D6092E"/>
    <w:rsid w:val="00D66F98"/>
    <w:rsid w:val="00D76238"/>
    <w:rsid w:val="00DA3B09"/>
    <w:rsid w:val="00DE5386"/>
    <w:rsid w:val="00DF49CA"/>
    <w:rsid w:val="00E05654"/>
    <w:rsid w:val="00E11591"/>
    <w:rsid w:val="00E15BA9"/>
    <w:rsid w:val="00E23159"/>
    <w:rsid w:val="00E51A7D"/>
    <w:rsid w:val="00E712FB"/>
    <w:rsid w:val="00EA53F0"/>
    <w:rsid w:val="00EE23D6"/>
    <w:rsid w:val="00F148AB"/>
    <w:rsid w:val="00F14BDB"/>
    <w:rsid w:val="00F20C41"/>
    <w:rsid w:val="00F3763F"/>
    <w:rsid w:val="00F87F1F"/>
    <w:rsid w:val="00FA4D68"/>
    <w:rsid w:val="00FB27DE"/>
    <w:rsid w:val="00FB3C87"/>
    <w:rsid w:val="00FC4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BC"/>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76"/>
    <w:pPr>
      <w:ind w:left="720"/>
      <w:contextualSpacing/>
    </w:pPr>
  </w:style>
  <w:style w:type="paragraph" w:styleId="Header">
    <w:name w:val="header"/>
    <w:basedOn w:val="Normal"/>
    <w:link w:val="HeaderChar"/>
    <w:uiPriority w:val="99"/>
    <w:semiHidden/>
    <w:unhideWhenUsed/>
    <w:rsid w:val="009143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30C"/>
    <w:rPr>
      <w:rFonts w:ascii="Calibri" w:hAnsi="Calibri" w:cs="Calibri"/>
      <w:kern w:val="28"/>
    </w:rPr>
  </w:style>
  <w:style w:type="paragraph" w:styleId="Footer">
    <w:name w:val="footer"/>
    <w:basedOn w:val="Normal"/>
    <w:link w:val="FooterChar"/>
    <w:uiPriority w:val="99"/>
    <w:semiHidden/>
    <w:unhideWhenUsed/>
    <w:rsid w:val="009143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430C"/>
    <w:rPr>
      <w:rFonts w:ascii="Calibri" w:hAnsi="Calibri" w:cs="Calibri"/>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9078</Words>
  <Characters>51748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2020-06-30T07:18:00Z</dcterms:created>
  <dcterms:modified xsi:type="dcterms:W3CDTF">2020-06-30T07:58:00Z</dcterms:modified>
</cp:coreProperties>
</file>