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Sampson Uduakobong Michael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18/SCI01/</w:t>
      </w:r>
      <w:r>
        <w:rPr>
          <w:b/>
          <w:sz w:val="28"/>
          <w:szCs w:val="28"/>
          <w:lang w:val="en-US"/>
        </w:rPr>
        <w:t>084</w:t>
      </w:r>
    </w:p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CSC 206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40)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 ,j;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i=20;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while(i&lt;=50)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j=i;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while(j&lt;=200)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printf("%5d",j);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j+=31;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i+=3;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int i, j, count=1;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for(i = 20; i &lt;=50 ; i+=3)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for(j = i; j &lt;= 200; j += 31 )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 %5d", j);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printf("\n");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41)A)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printf("%d",i);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printf("%d, ",i);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num,i,j;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number\n");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scanf("%d",&amp;num);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the range for the table\n");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scanf("%d",&amp;j);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printf("The multiplication table for %d is:\n",num);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for(i=1;i&lt;=j;i++)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* %d = %d",num,i,num*i);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43)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n,i,j,sum=0;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your first number:\n");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your last number:\n");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for(j=i+1;j&lt;n;j++)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sum +=j;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printf("sum of numbers between %d and %d is = %d ",i,n,sum);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44)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 i, flag =1;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number: 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 &amp;n);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 (i = 2; i &lt;n;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if (n % i == 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flag =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break;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 (flag == 1)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is a prime number",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is not a prime number",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45)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int i, j;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printf("\n Multiplication Table of 1 and 10 are: 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for (i = 1; i &lt;= 10;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for (j = 1; j &lt;= 10; j++)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printf("%d * %d = %d\n",i ,j, i*j);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 ==========\n");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46)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i, arr[] = {1,2,3,4,5};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for(i=4;i&gt;-1;i--)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printf("\n%d",arr[i]);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47)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*ptr1, *ptr2, i, j;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printf("Enter numbers: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scanf("%d%d", &amp;i, &amp;j);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ptr1 = &amp;i;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ptr2 = &amp;j;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printf("I’s address = %p\n", ptr1);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printf("j’s address = %p\n", ptr2);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printf("Ptr1’s content = %d\n", *ptr1);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printf("Ptr2’s content = %d\n", *ptr2);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printf("Ptr1’s address = %p\n", &amp;ptr1);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printf("Ptr2’s address = %p\n", &amp;ptr2);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return 0;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48)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float 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float value: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scanf("%f",&amp;i);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printf("integer value of %f is %d",i,(int)i);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49)a)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result=strcmp(str1,str2);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result=strncmp(str1,str2,1);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result=strupr(str2);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printf("result is :%s\n",result);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50)a)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char str1[100]="My name is Samuel Samuel ";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char str2[100]="I want to be a good programmer";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result=strcat(str1,str2);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strset(str1,'$');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strset is:%s",str1);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strlwr(str1);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strlwr is:%s",str1);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51)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char str[10][50],temp[50];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int i,j;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printf("Enter 10 Words:\n");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for(i=0;i&lt;10;i++)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scanf("%s[^\n]",str[i]);</w:t>
      </w:r>
    </w:p>
    <w:p>
      <w:pPr>
        <w:spacing w:before="240"/>
        <w:rPr>
          <w:sz w:val="28"/>
          <w:szCs w:val="28"/>
        </w:rPr>
      </w:pP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for(i=0;i&lt;9;i++)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for(j=i+1;j&lt;10;j++)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{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if(strcmp(str[i],str[j])&gt;0)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{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strcpy(temp,str[i]); 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strcpy(str[i],str[j]);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strcpy(str[j],temp);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}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}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printf("\nIn lexicographical order: \n");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for(i=0;i&lt;10;i++)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puts(str[i]);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return 0;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52)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KingDavid ";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str2[100]="I'd like to be a good programmer";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result=strncat(str1,str2,10);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  <w:font w:name="Helvetica">
    <w:altName w:val="Helvetica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 Math">
    <w:altName w:val="Cambria Math"/>
    <w:panose1 w:val="02040503050004030204"/>
    <w:charset w:val="00"/>
    <w:family w:val="roman"/>
    <w:pitch w:val="default"/>
    <w:sig w:usb0="00000000" w:usb1="00000000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583</Words>
  <Characters>3446</Characters>
  <Lines>0</Lines>
  <Paragraphs>292</Paragraphs>
  <ScaleCrop>false</ScaleCrop>
  <LinksUpToDate>false</LinksUpToDate>
  <CharactersWithSpaces>4587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2020-07-01T14:49:25Z</dcterms:created>
  <dc:creator>ACER</dc:creator>
  <cp:lastModifiedBy>Sampson</cp:lastModifiedBy>
  <dcterms:modified xsi:type="dcterms:W3CDTF">2020-07-03T23:18:29Z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